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2900B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731CE962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Учреждение образования</w:t>
      </w:r>
    </w:p>
    <w:p w14:paraId="37324A51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«Брестский государственный технический университет»</w:t>
      </w:r>
    </w:p>
    <w:p w14:paraId="1F59C6B1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Кафедра ИИТ</w:t>
      </w:r>
    </w:p>
    <w:p w14:paraId="52282FCB" w14:textId="77777777" w:rsidR="00C676CC" w:rsidRPr="008136CE" w:rsidRDefault="00C676CC" w:rsidP="00C676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ABE6120" w14:textId="77777777" w:rsidR="00C676CC" w:rsidRPr="008136CE" w:rsidRDefault="00C676CC" w:rsidP="00C676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A0F56C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DF4002F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24B7DDA6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К КУРСОВОМУ ПРОЕКТУ ПО ДИСЦИПЛИНЕ</w:t>
      </w:r>
    </w:p>
    <w:p w14:paraId="3CBEE33A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Математические основы информационных систем</w:t>
      </w:r>
      <w:r w:rsidRPr="008136CE">
        <w:rPr>
          <w:rFonts w:ascii="Times New Roman" w:hAnsi="Times New Roman" w:cs="Times New Roman"/>
          <w:b/>
          <w:sz w:val="28"/>
          <w:szCs w:val="28"/>
        </w:rPr>
        <w:t>»</w:t>
      </w:r>
    </w:p>
    <w:p w14:paraId="021FEB36" w14:textId="3B855A70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sz w:val="28"/>
          <w:szCs w:val="28"/>
        </w:rPr>
        <w:t>Разработка веб-приложения для размещения информации об остановках пассажирского транспорта в городе Бресте</w:t>
      </w:r>
      <w:r w:rsidRPr="008136CE">
        <w:rPr>
          <w:rFonts w:ascii="Times New Roman" w:hAnsi="Times New Roman" w:cs="Times New Roman"/>
          <w:b/>
          <w:sz w:val="28"/>
          <w:szCs w:val="28"/>
        </w:rPr>
        <w:t xml:space="preserve">» </w:t>
      </w:r>
    </w:p>
    <w:p w14:paraId="1D8F2081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DEBCF3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A0376B6" w14:textId="77777777" w:rsidR="00C676CC" w:rsidRPr="008136CE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КП.ИИ-23.1-40-03</w:t>
      </w:r>
      <w:r w:rsidRPr="008136CE">
        <w:rPr>
          <w:rFonts w:ascii="Times New Roman" w:hAnsi="Times New Roman" w:cs="Times New Roman"/>
          <w:b/>
          <w:sz w:val="28"/>
          <w:szCs w:val="28"/>
        </w:rPr>
        <w:t>-01</w:t>
      </w:r>
    </w:p>
    <w:p w14:paraId="71EE2C69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92AA191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3852765" w14:textId="2829B404" w:rsidR="00C676CC" w:rsidRPr="008136CE" w:rsidRDefault="00C676CC" w:rsidP="00C676CC">
      <w:pPr>
        <w:spacing w:after="0"/>
        <w:ind w:left="5664" w:firstLine="708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Листов:</w:t>
      </w:r>
      <w:r w:rsidR="00A83D4F">
        <w:rPr>
          <w:rFonts w:ascii="Times New Roman" w:hAnsi="Times New Roman" w:cs="Times New Roman"/>
          <w:b/>
          <w:sz w:val="28"/>
          <w:szCs w:val="28"/>
        </w:rPr>
        <w:t>36</w:t>
      </w:r>
    </w:p>
    <w:p w14:paraId="364520DD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50A8997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04D2E63" w14:textId="77777777" w:rsidR="00C676CC" w:rsidRPr="008136CE" w:rsidRDefault="00C676CC" w:rsidP="00C676CC">
      <w:pPr>
        <w:spacing w:after="0"/>
        <w:ind w:left="6372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Выполнил:</w:t>
      </w:r>
    </w:p>
    <w:p w14:paraId="3BF95F36" w14:textId="77777777" w:rsidR="00C676CC" w:rsidRDefault="00C676CC" w:rsidP="00C676CC">
      <w:pPr>
        <w:spacing w:after="0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2-го курса,</w:t>
      </w:r>
    </w:p>
    <w:p w14:paraId="68C66CE3" w14:textId="77777777" w:rsidR="00C676CC" w:rsidRDefault="00C676CC" w:rsidP="00C676CC">
      <w:pPr>
        <w:spacing w:after="0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ФЭИС,</w:t>
      </w:r>
    </w:p>
    <w:p w14:paraId="1F4C2B3D" w14:textId="77777777" w:rsidR="00C676CC" w:rsidRDefault="00C676CC" w:rsidP="00C676CC">
      <w:pPr>
        <w:spacing w:after="0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ИИ-23</w:t>
      </w:r>
    </w:p>
    <w:p w14:paraId="482396C8" w14:textId="3B890A25" w:rsidR="00C676CC" w:rsidRDefault="00C676CC" w:rsidP="00C676CC">
      <w:pPr>
        <w:spacing w:after="0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Вышинский А.С.</w:t>
      </w:r>
    </w:p>
    <w:p w14:paraId="185C4569" w14:textId="77777777" w:rsidR="00C676CC" w:rsidRPr="008136CE" w:rsidRDefault="00C676CC" w:rsidP="00C676CC">
      <w:pPr>
        <w:spacing w:after="0"/>
        <w:ind w:left="6372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Проверил:</w:t>
      </w:r>
    </w:p>
    <w:p w14:paraId="26DF7CF3" w14:textId="77777777" w:rsidR="00C676CC" w:rsidRDefault="00C676CC" w:rsidP="00C676CC">
      <w:pPr>
        <w:spacing w:after="0"/>
        <w:ind w:left="637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Козинский А.А</w:t>
      </w:r>
      <w:r w:rsidRPr="008136C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C94BC5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36CA812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A789CC6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023106D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C39FDC9" w14:textId="77777777" w:rsidR="00C676CC" w:rsidRDefault="00C676CC" w:rsidP="00C676C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CA0035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B76B237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BFFAF7D" w14:textId="77777777" w:rsidR="00C676CC" w:rsidRPr="00267D52" w:rsidRDefault="00C676CC" w:rsidP="00C676C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FC4A92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35E98B" w14:textId="77777777" w:rsidR="007530F5" w:rsidRDefault="007530F5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B43C3F" w14:textId="77777777" w:rsidR="007530F5" w:rsidRDefault="007530F5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BBED03" w14:textId="77777777" w:rsidR="007530F5" w:rsidRDefault="007530F5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C575C4" w14:textId="77777777" w:rsidR="00C676CC" w:rsidRDefault="00C676CC" w:rsidP="00C676C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6CE">
        <w:rPr>
          <w:rFonts w:ascii="Times New Roman" w:hAnsi="Times New Roman" w:cs="Times New Roman"/>
          <w:b/>
          <w:sz w:val="28"/>
          <w:szCs w:val="28"/>
        </w:rPr>
        <w:t>Брест 2024</w:t>
      </w:r>
    </w:p>
    <w:p w14:paraId="4CC5E9D4" w14:textId="77777777" w:rsidR="000F1C53" w:rsidRDefault="000F1C53" w:rsidP="00B222F5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5F41C9" w14:textId="77777777" w:rsidR="000F1C53" w:rsidRDefault="000F1C53" w:rsidP="00B222F5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01FD9A" w14:textId="5FA85204" w:rsidR="00C676CC" w:rsidRDefault="00C676CC" w:rsidP="000F1C5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АННОТАЦИЯ</w:t>
      </w:r>
    </w:p>
    <w:p w14:paraId="576ACEEA" w14:textId="77777777" w:rsidR="00C676CC" w:rsidRDefault="00C676CC" w:rsidP="000F1C5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790DC45" w14:textId="77777777" w:rsidR="00C676CC" w:rsidRDefault="00C676CC" w:rsidP="000F1C5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5F272C" w14:textId="70945688" w:rsidR="00C676CC" w:rsidRDefault="00A83D4F" w:rsidP="000F1C5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</w:t>
      </w:r>
      <w:r w:rsidR="00572132">
        <w:rPr>
          <w:rFonts w:ascii="Times New Roman" w:hAnsi="Times New Roman" w:cs="Times New Roman"/>
          <w:sz w:val="28"/>
          <w:szCs w:val="28"/>
        </w:rPr>
        <w:t xml:space="preserve">с., </w:t>
      </w:r>
      <w:r>
        <w:rPr>
          <w:rFonts w:ascii="Times New Roman" w:hAnsi="Times New Roman" w:cs="Times New Roman"/>
          <w:sz w:val="28"/>
          <w:szCs w:val="28"/>
        </w:rPr>
        <w:t>31</w:t>
      </w:r>
      <w:r w:rsidR="00C676CC" w:rsidRPr="001B7D79">
        <w:rPr>
          <w:rFonts w:ascii="Times New Roman" w:hAnsi="Times New Roman" w:cs="Times New Roman"/>
          <w:sz w:val="28"/>
          <w:szCs w:val="28"/>
        </w:rPr>
        <w:t xml:space="preserve"> рис., </w:t>
      </w:r>
      <w:r>
        <w:rPr>
          <w:rFonts w:ascii="Times New Roman" w:hAnsi="Times New Roman" w:cs="Times New Roman"/>
          <w:sz w:val="28"/>
          <w:szCs w:val="28"/>
        </w:rPr>
        <w:t>20</w:t>
      </w:r>
      <w:r w:rsidR="00C676CC" w:rsidRPr="001B7D79">
        <w:rPr>
          <w:rFonts w:ascii="Times New Roman" w:hAnsi="Times New Roman" w:cs="Times New Roman"/>
          <w:sz w:val="28"/>
          <w:szCs w:val="28"/>
        </w:rPr>
        <w:t xml:space="preserve"> ист. лит.</w:t>
      </w:r>
      <w:r w:rsidR="00E361C1">
        <w:rPr>
          <w:rFonts w:ascii="Times New Roman" w:hAnsi="Times New Roman" w:cs="Times New Roman"/>
          <w:sz w:val="28"/>
          <w:szCs w:val="28"/>
        </w:rPr>
        <w:t xml:space="preserve"> </w:t>
      </w:r>
      <w:r w:rsidR="00C676CC" w:rsidRPr="001B7D7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6E903D" w14:textId="77777777" w:rsidR="00C676CC" w:rsidRDefault="00C676CC" w:rsidP="000F1C5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AB96145" w14:textId="77777777" w:rsidR="00C676CC" w:rsidRDefault="00C676CC" w:rsidP="000F1C5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B7D79">
        <w:rPr>
          <w:rFonts w:ascii="Times New Roman" w:hAnsi="Times New Roman" w:cs="Times New Roman"/>
          <w:sz w:val="28"/>
          <w:szCs w:val="28"/>
        </w:rPr>
        <w:t xml:space="preserve">Целью данного </w:t>
      </w:r>
      <w:r>
        <w:rPr>
          <w:rFonts w:ascii="Times New Roman" w:hAnsi="Times New Roman" w:cs="Times New Roman"/>
          <w:sz w:val="28"/>
          <w:szCs w:val="28"/>
        </w:rPr>
        <w:t xml:space="preserve">курсового </w:t>
      </w:r>
      <w:r w:rsidRPr="001B7D79">
        <w:rPr>
          <w:rFonts w:ascii="Times New Roman" w:hAnsi="Times New Roman" w:cs="Times New Roman"/>
          <w:sz w:val="28"/>
          <w:szCs w:val="28"/>
        </w:rPr>
        <w:t xml:space="preserve">проекта является создание </w:t>
      </w:r>
    </w:p>
    <w:p w14:paraId="58A0320D" w14:textId="07C15896" w:rsidR="00C676CC" w:rsidRPr="001B7D79" w:rsidRDefault="00C676CC" w:rsidP="000F1C5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веб-приложения </w:t>
      </w:r>
      <w:r w:rsidRPr="001B7D79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размещения информации об остановках пассажирского транспорта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C676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C676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ACF7EA" w14:textId="534F94A8" w:rsidR="00C676CC" w:rsidRDefault="00C676CC" w:rsidP="000F1C5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</w:t>
      </w:r>
      <w:r w:rsidRPr="001B7D79">
        <w:rPr>
          <w:rFonts w:ascii="Times New Roman" w:hAnsi="Times New Roman" w:cs="Times New Roman"/>
          <w:sz w:val="28"/>
          <w:szCs w:val="28"/>
        </w:rPr>
        <w:t>проект включает в себя такие разделы как</w:t>
      </w:r>
      <w:r>
        <w:rPr>
          <w:rFonts w:ascii="Times New Roman" w:hAnsi="Times New Roman" w:cs="Times New Roman"/>
          <w:sz w:val="28"/>
          <w:szCs w:val="28"/>
        </w:rPr>
        <w:t xml:space="preserve"> анализ способов хранению данных, отбор средств реализации веб-приложения и хранения данных, разработка структуры веб-приложения и реализация компонентов, тестирование</w:t>
      </w:r>
      <w:r w:rsidRPr="001B7D79">
        <w:rPr>
          <w:rFonts w:ascii="Times New Roman" w:hAnsi="Times New Roman" w:cs="Times New Roman"/>
          <w:sz w:val="28"/>
          <w:szCs w:val="28"/>
        </w:rPr>
        <w:t>.</w:t>
      </w:r>
    </w:p>
    <w:p w14:paraId="1C08DD56" w14:textId="77777777" w:rsidR="008974C6" w:rsidRDefault="008974C6"/>
    <w:p w14:paraId="32B5BDC8" w14:textId="77777777" w:rsidR="00C676CC" w:rsidRDefault="00C676CC"/>
    <w:p w14:paraId="50B09B60" w14:textId="77777777" w:rsidR="00C676CC" w:rsidRDefault="00C676CC"/>
    <w:p w14:paraId="60FF6943" w14:textId="77777777" w:rsidR="00C676CC" w:rsidRDefault="00C676CC"/>
    <w:p w14:paraId="6A1CA66E" w14:textId="77777777" w:rsidR="00C676CC" w:rsidRDefault="00C676CC"/>
    <w:p w14:paraId="23DC1A59" w14:textId="77777777" w:rsidR="00C676CC" w:rsidRDefault="00C676CC"/>
    <w:p w14:paraId="625A936F" w14:textId="77777777" w:rsidR="00C676CC" w:rsidRDefault="00C676CC"/>
    <w:p w14:paraId="1A5F8DBA" w14:textId="77777777" w:rsidR="00C676CC" w:rsidRDefault="00C676CC"/>
    <w:p w14:paraId="70C58527" w14:textId="77777777" w:rsidR="00C676CC" w:rsidRDefault="00C676CC"/>
    <w:p w14:paraId="51D7A679" w14:textId="77777777" w:rsidR="00C676CC" w:rsidRDefault="00C676CC"/>
    <w:p w14:paraId="5EE19C0D" w14:textId="77777777" w:rsidR="00C676CC" w:rsidRDefault="00C676CC"/>
    <w:p w14:paraId="15115E60" w14:textId="77777777" w:rsidR="00C676CC" w:rsidRDefault="00C676CC"/>
    <w:p w14:paraId="7A0725CD" w14:textId="77777777" w:rsidR="00C676CC" w:rsidRDefault="00C676CC"/>
    <w:p w14:paraId="27BE899A" w14:textId="77777777" w:rsidR="00C676CC" w:rsidRDefault="00C676CC"/>
    <w:p w14:paraId="5D9E5A51" w14:textId="77777777" w:rsidR="00C676CC" w:rsidRDefault="00C676CC"/>
    <w:p w14:paraId="3D539DC4" w14:textId="77777777" w:rsidR="00C676CC" w:rsidRDefault="00C676CC"/>
    <w:p w14:paraId="413F7F1E" w14:textId="77777777" w:rsidR="00C676CC" w:rsidRDefault="00C676CC"/>
    <w:p w14:paraId="610F88BA" w14:textId="77777777" w:rsidR="00C676CC" w:rsidRDefault="00C676CC"/>
    <w:p w14:paraId="5E5B0A9A" w14:textId="122B36B0" w:rsidR="00C676CC" w:rsidRDefault="00C676CC"/>
    <w:p w14:paraId="4AB0AEAF" w14:textId="77777777" w:rsidR="007530F5" w:rsidRDefault="007530F5"/>
    <w:p w14:paraId="2DE766D1" w14:textId="77777777" w:rsidR="007530F5" w:rsidRDefault="007530F5"/>
    <w:p w14:paraId="0C2F009D" w14:textId="77777777" w:rsidR="007530F5" w:rsidRDefault="007530F5"/>
    <w:p w14:paraId="4A51DD33" w14:textId="77777777" w:rsidR="000F1C53" w:rsidRDefault="000F1C53" w:rsidP="00FF35C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lk165844426"/>
      <w:bookmarkStart w:id="1" w:name="_Hlk165844461"/>
    </w:p>
    <w:p w14:paraId="2B53DFF1" w14:textId="77777777" w:rsidR="000F1C53" w:rsidRDefault="000F1C53" w:rsidP="00FF35C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C22C06C" w14:textId="419FD24E" w:rsidR="00FF35CB" w:rsidRPr="00FF35CB" w:rsidRDefault="00FF35CB" w:rsidP="00FF35C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F35CB">
        <w:rPr>
          <w:rFonts w:ascii="Times New Roman" w:hAnsi="Times New Roman" w:cs="Times New Roman"/>
          <w:b/>
          <w:sz w:val="32"/>
          <w:szCs w:val="32"/>
        </w:rPr>
        <w:lastRenderedPageBreak/>
        <w:t xml:space="preserve">Учреждение образования                  </w:t>
      </w:r>
    </w:p>
    <w:p w14:paraId="7C3CBE5B" w14:textId="77777777" w:rsidR="00FF35CB" w:rsidRPr="00FF35CB" w:rsidRDefault="00FF35CB" w:rsidP="00FF35C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F35CB">
        <w:rPr>
          <w:rFonts w:ascii="Times New Roman" w:hAnsi="Times New Roman" w:cs="Times New Roman"/>
          <w:b/>
          <w:sz w:val="32"/>
          <w:szCs w:val="32"/>
        </w:rPr>
        <w:t>Брестский государственный технический университет</w:t>
      </w:r>
    </w:p>
    <w:p w14:paraId="415FA211" w14:textId="77777777" w:rsidR="00FF35CB" w:rsidRPr="0018144A" w:rsidRDefault="00FF35CB" w:rsidP="00FF35CB">
      <w:pPr>
        <w:spacing w:after="0"/>
      </w:pPr>
    </w:p>
    <w:tbl>
      <w:tblPr>
        <w:tblW w:w="9465" w:type="dxa"/>
        <w:tblBorders>
          <w:bottom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8"/>
        <w:gridCol w:w="534"/>
        <w:gridCol w:w="357"/>
        <w:gridCol w:w="178"/>
        <w:gridCol w:w="1779"/>
        <w:gridCol w:w="1066"/>
        <w:gridCol w:w="537"/>
        <w:gridCol w:w="712"/>
        <w:gridCol w:w="3484"/>
      </w:tblGrid>
      <w:tr w:rsidR="00FF35CB" w:rsidRPr="00FF35CB" w14:paraId="120A9C63" w14:textId="77777777" w:rsidTr="009A5DCB">
        <w:trPr>
          <w:trHeight w:val="275"/>
        </w:trPr>
        <w:tc>
          <w:tcPr>
            <w:tcW w:w="1352" w:type="dxa"/>
            <w:gridSpan w:val="2"/>
          </w:tcPr>
          <w:p w14:paraId="0CD94D81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   </w:t>
            </w:r>
          </w:p>
        </w:tc>
        <w:tc>
          <w:tcPr>
            <w:tcW w:w="3380" w:type="dxa"/>
            <w:gridSpan w:val="4"/>
            <w:tcBorders>
              <w:bottom w:val="single" w:sz="4" w:space="0" w:color="auto"/>
            </w:tcBorders>
          </w:tcPr>
          <w:p w14:paraId="077F13DA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ЭИС</w:t>
            </w:r>
          </w:p>
        </w:tc>
        <w:tc>
          <w:tcPr>
            <w:tcW w:w="1249" w:type="dxa"/>
            <w:gridSpan w:val="2"/>
          </w:tcPr>
          <w:p w14:paraId="31293856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3484" w:type="dxa"/>
            <w:tcBorders>
              <w:bottom w:val="single" w:sz="4" w:space="0" w:color="auto"/>
            </w:tcBorders>
          </w:tcPr>
          <w:p w14:paraId="1563002E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ИИТ</w:t>
            </w:r>
          </w:p>
        </w:tc>
      </w:tr>
      <w:tr w:rsidR="00FF35CB" w:rsidRPr="0018144A" w14:paraId="4FECBC34" w14:textId="77777777" w:rsidTr="009A5DCB">
        <w:trPr>
          <w:trHeight w:val="275"/>
        </w:trPr>
        <w:tc>
          <w:tcPr>
            <w:tcW w:w="1352" w:type="dxa"/>
            <w:gridSpan w:val="2"/>
          </w:tcPr>
          <w:p w14:paraId="3C1E33DE" w14:textId="77777777" w:rsidR="00FF35CB" w:rsidRPr="0018144A" w:rsidRDefault="00FF35CB" w:rsidP="00FF35CB">
            <w:pPr>
              <w:spacing w:after="0"/>
            </w:pPr>
          </w:p>
        </w:tc>
        <w:tc>
          <w:tcPr>
            <w:tcW w:w="3380" w:type="dxa"/>
            <w:gridSpan w:val="4"/>
            <w:tcBorders>
              <w:top w:val="single" w:sz="4" w:space="0" w:color="auto"/>
              <w:bottom w:val="nil"/>
            </w:tcBorders>
          </w:tcPr>
          <w:p w14:paraId="6DB8A470" w14:textId="77777777" w:rsidR="00FF35CB" w:rsidRPr="0018144A" w:rsidRDefault="00FF35CB" w:rsidP="00FF35CB">
            <w:pPr>
              <w:spacing w:after="0"/>
            </w:pPr>
          </w:p>
        </w:tc>
        <w:tc>
          <w:tcPr>
            <w:tcW w:w="1249" w:type="dxa"/>
            <w:gridSpan w:val="2"/>
          </w:tcPr>
          <w:p w14:paraId="5F893FE4" w14:textId="77777777" w:rsidR="00FF35CB" w:rsidRPr="0018144A" w:rsidRDefault="00FF35CB" w:rsidP="00FF35CB">
            <w:pPr>
              <w:spacing w:after="0"/>
            </w:pPr>
          </w:p>
        </w:tc>
        <w:tc>
          <w:tcPr>
            <w:tcW w:w="3484" w:type="dxa"/>
            <w:tcBorders>
              <w:top w:val="single" w:sz="4" w:space="0" w:color="auto"/>
              <w:bottom w:val="nil"/>
            </w:tcBorders>
          </w:tcPr>
          <w:p w14:paraId="2F64FA8D" w14:textId="77777777" w:rsidR="00FF35CB" w:rsidRPr="0018144A" w:rsidRDefault="00FF35CB" w:rsidP="00FF35CB">
            <w:pPr>
              <w:spacing w:after="0"/>
            </w:pPr>
          </w:p>
        </w:tc>
      </w:tr>
      <w:tr w:rsidR="00FF35CB" w:rsidRPr="0018144A" w14:paraId="4D334D09" w14:textId="77777777" w:rsidTr="009A5DCB">
        <w:trPr>
          <w:trHeight w:val="366"/>
        </w:trPr>
        <w:tc>
          <w:tcPr>
            <w:tcW w:w="9465" w:type="dxa"/>
            <w:gridSpan w:val="9"/>
          </w:tcPr>
          <w:p w14:paraId="47FCED95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FF35CB">
              <w:rPr>
                <w:rFonts w:ascii="Times New Roman" w:hAnsi="Times New Roman" w:cs="Times New Roman"/>
                <w:b/>
                <w:sz w:val="32"/>
                <w:szCs w:val="32"/>
              </w:rPr>
              <w:t>УТВЕРЖДАЮ</w:t>
            </w:r>
          </w:p>
        </w:tc>
      </w:tr>
      <w:tr w:rsidR="00FF35CB" w:rsidRPr="0018144A" w14:paraId="7CA32C20" w14:textId="77777777" w:rsidTr="009A5DCB">
        <w:trPr>
          <w:trHeight w:val="282"/>
        </w:trPr>
        <w:tc>
          <w:tcPr>
            <w:tcW w:w="1709" w:type="dxa"/>
            <w:gridSpan w:val="3"/>
          </w:tcPr>
          <w:p w14:paraId="441F3F4A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Зав. кафедрой</w:t>
            </w:r>
          </w:p>
        </w:tc>
        <w:tc>
          <w:tcPr>
            <w:tcW w:w="3023" w:type="dxa"/>
            <w:gridSpan w:val="3"/>
            <w:tcBorders>
              <w:bottom w:val="single" w:sz="4" w:space="0" w:color="auto"/>
            </w:tcBorders>
          </w:tcPr>
          <w:p w14:paraId="7DCBDEBC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33" w:type="dxa"/>
            <w:gridSpan w:val="3"/>
          </w:tcPr>
          <w:p w14:paraId="112CBEDF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F35CB" w:rsidRPr="0018144A" w14:paraId="2F693363" w14:textId="77777777" w:rsidTr="009A5DCB">
        <w:trPr>
          <w:trHeight w:val="275"/>
        </w:trPr>
        <w:tc>
          <w:tcPr>
            <w:tcW w:w="1709" w:type="dxa"/>
            <w:gridSpan w:val="3"/>
          </w:tcPr>
          <w:p w14:paraId="1AE0D3E5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3" w:type="dxa"/>
            <w:gridSpan w:val="3"/>
            <w:tcBorders>
              <w:top w:val="single" w:sz="4" w:space="0" w:color="auto"/>
              <w:bottom w:val="nil"/>
            </w:tcBorders>
          </w:tcPr>
          <w:p w14:paraId="3E2DACDE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</w:tc>
        <w:tc>
          <w:tcPr>
            <w:tcW w:w="4733" w:type="dxa"/>
            <w:gridSpan w:val="3"/>
          </w:tcPr>
          <w:p w14:paraId="794D8EB8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F35CB" w:rsidRPr="0018144A" w14:paraId="02330EA0" w14:textId="77777777" w:rsidTr="009A5DCB">
        <w:trPr>
          <w:trHeight w:val="282"/>
        </w:trPr>
        <w:tc>
          <w:tcPr>
            <w:tcW w:w="818" w:type="dxa"/>
          </w:tcPr>
          <w:p w14:paraId="71E53142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  <w:tc>
          <w:tcPr>
            <w:tcW w:w="2848" w:type="dxa"/>
            <w:gridSpan w:val="4"/>
            <w:tcBorders>
              <w:bottom w:val="single" w:sz="4" w:space="0" w:color="auto"/>
            </w:tcBorders>
          </w:tcPr>
          <w:p w14:paraId="009F9815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9" w:type="dxa"/>
            <w:gridSpan w:val="4"/>
          </w:tcPr>
          <w:p w14:paraId="059A0EB6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2024 г.</w:t>
            </w:r>
          </w:p>
        </w:tc>
      </w:tr>
      <w:tr w:rsidR="00FF35CB" w:rsidRPr="0018144A" w14:paraId="759F3A64" w14:textId="77777777" w:rsidTr="009A5DCB">
        <w:trPr>
          <w:trHeight w:val="275"/>
        </w:trPr>
        <w:tc>
          <w:tcPr>
            <w:tcW w:w="818" w:type="dxa"/>
          </w:tcPr>
          <w:p w14:paraId="7BC4B911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8" w:type="dxa"/>
            <w:gridSpan w:val="4"/>
            <w:tcBorders>
              <w:top w:val="single" w:sz="4" w:space="0" w:color="auto"/>
              <w:bottom w:val="nil"/>
            </w:tcBorders>
          </w:tcPr>
          <w:p w14:paraId="44FCB0CC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99" w:type="dxa"/>
            <w:gridSpan w:val="4"/>
          </w:tcPr>
          <w:p w14:paraId="2D17658A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F35CB" w:rsidRPr="0018144A" w14:paraId="4AE8F960" w14:textId="77777777" w:rsidTr="009A5DCB">
        <w:trPr>
          <w:trHeight w:val="373"/>
        </w:trPr>
        <w:tc>
          <w:tcPr>
            <w:tcW w:w="9465" w:type="dxa"/>
            <w:gridSpan w:val="9"/>
          </w:tcPr>
          <w:p w14:paraId="789017AB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FF35CB">
              <w:rPr>
                <w:rFonts w:ascii="Times New Roman" w:hAnsi="Times New Roman" w:cs="Times New Roman"/>
                <w:b/>
                <w:sz w:val="32"/>
                <w:szCs w:val="32"/>
              </w:rPr>
              <w:t>З А Д А Н И Е</w:t>
            </w:r>
          </w:p>
        </w:tc>
      </w:tr>
      <w:tr w:rsidR="00FF35CB" w:rsidRPr="0018144A" w14:paraId="171746C2" w14:textId="77777777" w:rsidTr="009A5DCB">
        <w:trPr>
          <w:trHeight w:val="366"/>
        </w:trPr>
        <w:tc>
          <w:tcPr>
            <w:tcW w:w="9465" w:type="dxa"/>
            <w:gridSpan w:val="9"/>
          </w:tcPr>
          <w:p w14:paraId="66B3B442" w14:textId="77777777" w:rsidR="00FF35CB" w:rsidRPr="00FF35CB" w:rsidRDefault="00FF35CB" w:rsidP="00FF35CB">
            <w:pPr>
              <w:spacing w:after="0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FF35CB">
              <w:rPr>
                <w:rFonts w:ascii="Times New Roman" w:hAnsi="Times New Roman" w:cs="Times New Roman"/>
                <w:b/>
                <w:sz w:val="32"/>
                <w:szCs w:val="32"/>
              </w:rPr>
              <w:t>по курсовому проектированию</w:t>
            </w:r>
          </w:p>
        </w:tc>
      </w:tr>
      <w:tr w:rsidR="00FF35CB" w:rsidRPr="0018144A" w14:paraId="387E5312" w14:textId="77777777" w:rsidTr="009A5DCB">
        <w:trPr>
          <w:trHeight w:val="268"/>
        </w:trPr>
        <w:tc>
          <w:tcPr>
            <w:tcW w:w="9465" w:type="dxa"/>
            <w:gridSpan w:val="9"/>
          </w:tcPr>
          <w:p w14:paraId="730240D6" w14:textId="77777777" w:rsidR="00FF35CB" w:rsidRPr="0018144A" w:rsidRDefault="00FF35CB" w:rsidP="00FF35CB">
            <w:pPr>
              <w:spacing w:after="0"/>
            </w:pPr>
          </w:p>
        </w:tc>
      </w:tr>
      <w:tr w:rsidR="00FF35CB" w:rsidRPr="0018144A" w14:paraId="11256C27" w14:textId="77777777" w:rsidTr="009A5DCB">
        <w:trPr>
          <w:trHeight w:val="282"/>
        </w:trPr>
        <w:tc>
          <w:tcPr>
            <w:tcW w:w="1352" w:type="dxa"/>
            <w:gridSpan w:val="2"/>
          </w:tcPr>
          <w:p w14:paraId="6145A0CB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Студенту</w:t>
            </w:r>
          </w:p>
        </w:tc>
        <w:tc>
          <w:tcPr>
            <w:tcW w:w="8113" w:type="dxa"/>
            <w:gridSpan w:val="7"/>
            <w:tcBorders>
              <w:bottom w:val="single" w:sz="4" w:space="0" w:color="auto"/>
            </w:tcBorders>
          </w:tcPr>
          <w:p w14:paraId="473681FC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Вышинскому Артёму Сергеевичу(гр. ИИ-23)</w:t>
            </w:r>
          </w:p>
        </w:tc>
      </w:tr>
      <w:tr w:rsidR="00FF35CB" w:rsidRPr="0018144A" w14:paraId="047B7103" w14:textId="77777777" w:rsidTr="009A5DCB">
        <w:trPr>
          <w:trHeight w:val="275"/>
        </w:trPr>
        <w:tc>
          <w:tcPr>
            <w:tcW w:w="1887" w:type="dxa"/>
            <w:gridSpan w:val="4"/>
          </w:tcPr>
          <w:p w14:paraId="63B2D235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" w:name="_Hlk165843944"/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1. Тема проекта</w:t>
            </w:r>
          </w:p>
        </w:tc>
        <w:tc>
          <w:tcPr>
            <w:tcW w:w="7578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5E372460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Разработка веб-приложения для размещения информации об</w:t>
            </w:r>
          </w:p>
        </w:tc>
      </w:tr>
      <w:tr w:rsidR="00FF35CB" w:rsidRPr="0018144A" w14:paraId="6BF4CE90" w14:textId="77777777" w:rsidTr="009A5DCB">
        <w:trPr>
          <w:trHeight w:val="282"/>
        </w:trPr>
        <w:tc>
          <w:tcPr>
            <w:tcW w:w="1887" w:type="dxa"/>
            <w:gridSpan w:val="4"/>
          </w:tcPr>
          <w:p w14:paraId="0EAB366B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78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59534E6F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об остановках пассажирского транспорта в городе Бресте</w:t>
            </w:r>
          </w:p>
        </w:tc>
      </w:tr>
      <w:bookmarkEnd w:id="2"/>
      <w:tr w:rsidR="00FF35CB" w:rsidRPr="0018144A" w14:paraId="487ADC6E" w14:textId="77777777" w:rsidTr="009A5DCB">
        <w:trPr>
          <w:trHeight w:val="275"/>
        </w:trPr>
        <w:tc>
          <w:tcPr>
            <w:tcW w:w="5269" w:type="dxa"/>
            <w:gridSpan w:val="7"/>
            <w:tcBorders>
              <w:bottom w:val="single" w:sz="4" w:space="0" w:color="auto"/>
            </w:tcBorders>
          </w:tcPr>
          <w:p w14:paraId="29A56D24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2. Сроки сдачи студентом законченного проекта</w:t>
            </w:r>
          </w:p>
        </w:tc>
        <w:tc>
          <w:tcPr>
            <w:tcW w:w="4196" w:type="dxa"/>
            <w:gridSpan w:val="2"/>
            <w:tcBorders>
              <w:bottom w:val="single" w:sz="4" w:space="0" w:color="auto"/>
            </w:tcBorders>
          </w:tcPr>
          <w:p w14:paraId="4A58B740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13.05.2024 г.</w:t>
            </w:r>
          </w:p>
        </w:tc>
      </w:tr>
      <w:tr w:rsidR="00FF35CB" w:rsidRPr="0018144A" w14:paraId="7402869F" w14:textId="77777777" w:rsidTr="009A5DCB">
        <w:trPr>
          <w:trHeight w:val="4453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2C673B0F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3. Исходные данные к проекту: </w:t>
            </w:r>
          </w:p>
          <w:p w14:paraId="0F5172CA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Объект исследования: Данные об остановках пассажирского транспорта в городе Бресте</w:t>
            </w:r>
          </w:p>
          <w:p w14:paraId="42AD55AC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Цель исследования: Создать веб-приложение для размещения данных об остановках , с </w:t>
            </w:r>
          </w:p>
          <w:p w14:paraId="0EBC7A5C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целью отслеживания размещения фиксаторов.</w:t>
            </w:r>
          </w:p>
          <w:p w14:paraId="6FAECAD9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Особенности разработки:</w:t>
            </w:r>
          </w:p>
          <w:p w14:paraId="1FA8E636" w14:textId="41424F4F" w:rsidR="00FF35CB" w:rsidRPr="006D2469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 средства программирования –</w:t>
            </w:r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JavaScript</w:t>
            </w: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Html</w:t>
            </w: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Css</w:t>
            </w:r>
            <w:proofErr w:type="spellEnd"/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Php</w:t>
            </w:r>
            <w:proofErr w:type="spellEnd"/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MySql</w:t>
            </w:r>
            <w:proofErr w:type="spellEnd"/>
            <w:r w:rsidR="006D246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D24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Laravel</w:t>
            </w:r>
            <w:r w:rsidR="006D246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D24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Docker</w:t>
            </w:r>
            <w:r w:rsidR="006D246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D24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Ubuntu</w:t>
            </w:r>
            <w:r w:rsidR="006D24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D94775E" w14:textId="14B7546B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 среда разработки –</w:t>
            </w:r>
            <w:proofErr w:type="spellStart"/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PhpStorm</w:t>
            </w:r>
            <w:proofErr w:type="spellEnd"/>
          </w:p>
          <w:p w14:paraId="1D1C548C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Система должна обеспечивать:</w:t>
            </w:r>
          </w:p>
          <w:p w14:paraId="62E44AFC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-Взаимодействие с пользователем</w:t>
            </w:r>
          </w:p>
          <w:p w14:paraId="6B1D945D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-Взаимодействие с </w:t>
            </w:r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</w:t>
            </w: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F35C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Maps</w:t>
            </w:r>
          </w:p>
          <w:p w14:paraId="68D1A66C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-Загрузку и хранение данных о пользователях осуществляющих запись в базу данных</w:t>
            </w:r>
          </w:p>
          <w:p w14:paraId="4DEA7A24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-Обработку данных об остановках пассажирского транспорта города Бреста</w:t>
            </w:r>
          </w:p>
          <w:p w14:paraId="375C890D" w14:textId="77777777" w:rsidR="00FF35CB" w:rsidRPr="00FF35CB" w:rsidRDefault="00FF35CB" w:rsidP="00FF35CB">
            <w:pPr>
              <w:pBdr>
                <w:between w:val="single" w:sz="4" w:space="1" w:color="auto"/>
              </w:pBd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-Выгрузку данных из базы данных в файл</w:t>
            </w:r>
          </w:p>
        </w:tc>
      </w:tr>
      <w:tr w:rsidR="00FF35CB" w:rsidRPr="0018144A" w14:paraId="5797C2E6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1FF365DE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4. Содержание расчетно-пояснительной записки (перечень разрабатываемых вопросов)</w:t>
            </w:r>
          </w:p>
        </w:tc>
      </w:tr>
      <w:tr w:rsidR="00FF35CB" w:rsidRPr="0018144A" w14:paraId="11434164" w14:textId="77777777" w:rsidTr="009A5DCB">
        <w:trPr>
          <w:trHeight w:val="275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741CD5CE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Введение</w:t>
            </w:r>
          </w:p>
        </w:tc>
      </w:tr>
      <w:tr w:rsidR="00FF35CB" w:rsidRPr="0018144A" w14:paraId="445588A1" w14:textId="77777777" w:rsidTr="009A5DCB">
        <w:trPr>
          <w:trHeight w:val="557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5C304F0D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1.Анализ способов (технологий) хранения данных об остановках пассажирского транспорта в городе Бресте</w:t>
            </w:r>
          </w:p>
        </w:tc>
      </w:tr>
      <w:tr w:rsidR="00FF35CB" w:rsidRPr="0018144A" w14:paraId="37DB11B5" w14:textId="77777777" w:rsidTr="009A5DCB">
        <w:trPr>
          <w:trHeight w:val="557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20675957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2. Отбор средств реализации веб-приложения хранения данных об остановках пассажирского транспорта в городе Бресте</w:t>
            </w:r>
          </w:p>
        </w:tc>
      </w:tr>
      <w:tr w:rsidR="00FF35CB" w:rsidRPr="0018144A" w14:paraId="2C7A2EE9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6A4321F2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3. Разработка структуры веб-приложения и реализация компонентов</w:t>
            </w:r>
          </w:p>
        </w:tc>
      </w:tr>
      <w:tr w:rsidR="00FF35CB" w:rsidRPr="0018144A" w14:paraId="02705000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66666CFF" w14:textId="4C8D5BDC" w:rsidR="009A5D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4. Тестирование</w:t>
            </w:r>
          </w:p>
        </w:tc>
      </w:tr>
      <w:tr w:rsidR="00FF35CB" w:rsidRPr="00FF35CB" w14:paraId="586A1B86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29B9CFEA" w14:textId="77777777" w:rsidR="00FF35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5. Заключение</w:t>
            </w:r>
          </w:p>
        </w:tc>
      </w:tr>
      <w:tr w:rsidR="00FF35CB" w:rsidRPr="00FF35CB" w14:paraId="4401D6F0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79AEDA83" w14:textId="4B03471F" w:rsidR="009A5DCB" w:rsidRPr="00FF35CB" w:rsidRDefault="00FF35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   6. Список использованных источников</w:t>
            </w:r>
          </w:p>
        </w:tc>
      </w:tr>
      <w:tr w:rsidR="009A5DCB" w:rsidRPr="00FF35CB" w14:paraId="32BCFDB5" w14:textId="77777777" w:rsidTr="009A5DCB">
        <w:trPr>
          <w:trHeight w:val="282"/>
        </w:trPr>
        <w:tc>
          <w:tcPr>
            <w:tcW w:w="9465" w:type="dxa"/>
            <w:gridSpan w:val="9"/>
            <w:tcBorders>
              <w:top w:val="single" w:sz="4" w:space="0" w:color="auto"/>
              <w:bottom w:val="single" w:sz="4" w:space="0" w:color="auto"/>
            </w:tcBorders>
          </w:tcPr>
          <w:p w14:paraId="743BBC8A" w14:textId="77777777" w:rsidR="009A5DCB" w:rsidRPr="00FF35CB" w:rsidRDefault="009A5DCB" w:rsidP="00FF35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pPr w:leftFromText="180" w:rightFromText="180" w:vertAnchor="text" w:horzAnchor="margin" w:tblpY="257"/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68"/>
        <w:gridCol w:w="124"/>
        <w:gridCol w:w="236"/>
        <w:gridCol w:w="2157"/>
        <w:gridCol w:w="1083"/>
        <w:gridCol w:w="2340"/>
        <w:gridCol w:w="1363"/>
      </w:tblGrid>
      <w:tr w:rsidR="009A5DCB" w:rsidRPr="00FF35CB" w14:paraId="689F61A9" w14:textId="77777777" w:rsidTr="009A5DCB">
        <w:tc>
          <w:tcPr>
            <w:tcW w:w="9571" w:type="dxa"/>
            <w:gridSpan w:val="7"/>
            <w:tcBorders>
              <w:top w:val="nil"/>
              <w:left w:val="nil"/>
              <w:right w:val="nil"/>
            </w:tcBorders>
          </w:tcPr>
          <w:p w14:paraId="7AA35FCE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56759703" w14:textId="77777777" w:rsidTr="009A5DCB">
        <w:tc>
          <w:tcPr>
            <w:tcW w:w="9571" w:type="dxa"/>
            <w:gridSpan w:val="7"/>
            <w:tcBorders>
              <w:left w:val="nil"/>
              <w:bottom w:val="nil"/>
              <w:right w:val="nil"/>
            </w:tcBorders>
          </w:tcPr>
          <w:p w14:paraId="45728C1A" w14:textId="7C24AB96" w:rsidR="009A5DCB" w:rsidRPr="00FF35CB" w:rsidRDefault="00E361C1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9A5DCB" w:rsidRPr="00FF35CB">
              <w:rPr>
                <w:rFonts w:ascii="Times New Roman" w:hAnsi="Times New Roman" w:cs="Times New Roman"/>
                <w:sz w:val="24"/>
                <w:szCs w:val="24"/>
              </w:rPr>
              <w:t>. Консультант по проекту (с указанием относящихся к ним разделов проекта)</w:t>
            </w:r>
          </w:p>
        </w:tc>
      </w:tr>
      <w:tr w:rsidR="009A5DCB" w:rsidRPr="00FF35CB" w14:paraId="4699CA6C" w14:textId="77777777" w:rsidTr="009A5DCB">
        <w:tc>
          <w:tcPr>
            <w:tcW w:w="9571" w:type="dxa"/>
            <w:gridSpan w:val="7"/>
            <w:tcBorders>
              <w:top w:val="nil"/>
              <w:left w:val="nil"/>
              <w:right w:val="nil"/>
            </w:tcBorders>
          </w:tcPr>
          <w:p w14:paraId="782F388F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Козинский А. А.</w:t>
            </w:r>
          </w:p>
        </w:tc>
      </w:tr>
      <w:tr w:rsidR="009A5DCB" w:rsidRPr="00FF35CB" w14:paraId="73A28043" w14:textId="77777777" w:rsidTr="009A5DCB">
        <w:tc>
          <w:tcPr>
            <w:tcW w:w="9571" w:type="dxa"/>
            <w:gridSpan w:val="7"/>
            <w:tcBorders>
              <w:left w:val="nil"/>
              <w:bottom w:val="single" w:sz="4" w:space="0" w:color="auto"/>
              <w:right w:val="nil"/>
            </w:tcBorders>
          </w:tcPr>
          <w:p w14:paraId="14F77079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5B86D0A6" w14:textId="77777777" w:rsidTr="009A5DCB">
        <w:tc>
          <w:tcPr>
            <w:tcW w:w="2628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1F6DEC" w14:textId="583095DD" w:rsidR="009A5DCB" w:rsidRPr="00FF35CB" w:rsidRDefault="00E361C1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9A5DCB" w:rsidRPr="00FF35CB">
              <w:rPr>
                <w:rFonts w:ascii="Times New Roman" w:hAnsi="Times New Roman" w:cs="Times New Roman"/>
                <w:sz w:val="24"/>
                <w:szCs w:val="24"/>
              </w:rPr>
              <w:t>. Дата выдачи задания</w:t>
            </w:r>
          </w:p>
        </w:tc>
        <w:tc>
          <w:tcPr>
            <w:tcW w:w="694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C8B9A6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12.02.2024 г.</w:t>
            </w:r>
          </w:p>
        </w:tc>
      </w:tr>
      <w:tr w:rsidR="009A5DCB" w:rsidRPr="00FF35CB" w14:paraId="24FD486D" w14:textId="77777777" w:rsidTr="009A5DCB">
        <w:tc>
          <w:tcPr>
            <w:tcW w:w="957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5DFF44BF" w14:textId="2688253B" w:rsidR="009A5DCB" w:rsidRPr="00FF35CB" w:rsidRDefault="00E361C1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9A5DCB" w:rsidRPr="00FF35CB">
              <w:rPr>
                <w:rFonts w:ascii="Times New Roman" w:hAnsi="Times New Roman" w:cs="Times New Roman"/>
                <w:sz w:val="24"/>
                <w:szCs w:val="24"/>
              </w:rPr>
              <w:t xml:space="preserve">. Календарный график работы над проектом на весь период проектирования (с указанием </w:t>
            </w:r>
          </w:p>
        </w:tc>
      </w:tr>
      <w:tr w:rsidR="009A5DCB" w:rsidRPr="00FF35CB" w14:paraId="06782757" w14:textId="77777777" w:rsidTr="009A5DCB">
        <w:tc>
          <w:tcPr>
            <w:tcW w:w="5868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3D04CCD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35CB">
              <w:rPr>
                <w:rFonts w:ascii="Times New Roman" w:hAnsi="Times New Roman" w:cs="Times New Roman"/>
                <w:sz w:val="24"/>
                <w:szCs w:val="24"/>
              </w:rPr>
              <w:t>сроков выполнения и трудоемкости отдельных этапов)</w:t>
            </w:r>
          </w:p>
        </w:tc>
        <w:tc>
          <w:tcPr>
            <w:tcW w:w="37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1F07BA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29624ABD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4A89F3FF" w14:textId="10FEE215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1: до 20.02.2024: 5%</w:t>
            </w:r>
          </w:p>
        </w:tc>
      </w:tr>
      <w:tr w:rsidR="009A5DCB" w:rsidRPr="00FF35CB" w14:paraId="59E3FC40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3ADA0AFA" w14:textId="3B6AC152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2: 20.02.2024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softHyphen/>
              <w:t xml:space="preserve"> – 05.03.2024: 15%</w:t>
            </w:r>
          </w:p>
        </w:tc>
      </w:tr>
      <w:tr w:rsidR="009A5DCB" w:rsidRPr="00FF35CB" w14:paraId="3040CA92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1A50FE84" w14:textId="61282EC6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Раздел 3: 05.03.2024 – 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8.04.2024: 50%</w:t>
            </w:r>
          </w:p>
        </w:tc>
      </w:tr>
      <w:tr w:rsidR="009A5DCB" w:rsidRPr="00FF35CB" w14:paraId="0C1B18E8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40A81ADB" w14:textId="50E93E91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Раздел 4: 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8.04.2024 – 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.2024: 10%</w:t>
            </w:r>
          </w:p>
        </w:tc>
      </w:tr>
      <w:tr w:rsidR="009A5DCB" w:rsidRPr="00FF35CB" w14:paraId="706C1E84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06972B7D" w14:textId="16E310DB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Оформление проекта: 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.2024 – 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E361C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.2024: 20%</w:t>
            </w:r>
          </w:p>
        </w:tc>
      </w:tr>
      <w:tr w:rsidR="009A5DCB" w:rsidRPr="00FF35CB" w14:paraId="4D58DED5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7EDBB26C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177F9DD0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6569661F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4BE2C5E8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15D5F348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07979237" w14:textId="77777777" w:rsidTr="009A5DCB">
        <w:tc>
          <w:tcPr>
            <w:tcW w:w="9571" w:type="dxa"/>
            <w:gridSpan w:val="7"/>
            <w:tcBorders>
              <w:left w:val="nil"/>
              <w:right w:val="nil"/>
            </w:tcBorders>
          </w:tcPr>
          <w:p w14:paraId="55CF2A53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DCB" w:rsidRPr="00FF35CB" w14:paraId="5782523A" w14:textId="77777777" w:rsidTr="009A5DCB">
        <w:tc>
          <w:tcPr>
            <w:tcW w:w="9571" w:type="dxa"/>
            <w:gridSpan w:val="7"/>
            <w:tcBorders>
              <w:left w:val="nil"/>
              <w:bottom w:val="nil"/>
              <w:right w:val="nil"/>
            </w:tcBorders>
          </w:tcPr>
          <w:p w14:paraId="5CD0F636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41469EB1" w14:textId="77777777" w:rsidTr="009A5DCB">
        <w:tc>
          <w:tcPr>
            <w:tcW w:w="957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3D996864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0EE9CB29" w14:textId="77777777" w:rsidTr="009A5DCB">
        <w:tc>
          <w:tcPr>
            <w:tcW w:w="23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D42C863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60E60E0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FF35CB">
              <w:rPr>
                <w:rFonts w:ascii="Times New Roman" w:hAnsi="Times New Roman" w:cs="Times New Roman"/>
                <w:b/>
                <w:sz w:val="32"/>
                <w:szCs w:val="32"/>
              </w:rPr>
              <w:t>Руководитель</w:t>
            </w:r>
          </w:p>
        </w:tc>
        <w:tc>
          <w:tcPr>
            <w:tcW w:w="342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A71BDC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</w:tcPr>
          <w:p w14:paraId="65E4A062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63AC6A97" w14:textId="77777777" w:rsidTr="009A5DCB">
        <w:tc>
          <w:tcPr>
            <w:tcW w:w="23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23AB87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782666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2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65CE0D" w14:textId="77777777" w:rsidR="009A5DCB" w:rsidRPr="00FF35CB" w:rsidRDefault="009A5DCB" w:rsidP="009A5DCB">
            <w:pPr>
              <w:spacing w:after="0"/>
              <w:jc w:val="center"/>
              <w:rPr>
                <w:rFonts w:ascii="Times New Roman" w:hAnsi="Times New Roman" w:cs="Times New Roman"/>
              </w:rPr>
            </w:pPr>
            <w:r w:rsidRPr="00FF35CB">
              <w:rPr>
                <w:rFonts w:ascii="Times New Roman" w:hAnsi="Times New Roman" w:cs="Times New Roman"/>
              </w:rPr>
              <w:t>(подпись)</w:t>
            </w: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</w:tcPr>
          <w:p w14:paraId="759EAEFF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5FBC33D5" w14:textId="77777777" w:rsidTr="009A5DCB">
        <w:tc>
          <w:tcPr>
            <w:tcW w:w="957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88209BB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3BC31784" w14:textId="77777777" w:rsidTr="009A5DCB">
        <w:tc>
          <w:tcPr>
            <w:tcW w:w="47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21D579B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  <w:r w:rsidRPr="00FF35CB">
              <w:rPr>
                <w:rFonts w:ascii="Times New Roman" w:hAnsi="Times New Roman" w:cs="Times New Roman"/>
              </w:rPr>
              <w:t>Задание принял к исполнению (дата)</w:t>
            </w:r>
          </w:p>
        </w:tc>
        <w:tc>
          <w:tcPr>
            <w:tcW w:w="342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B6BE5C" w14:textId="77777777" w:rsidR="009A5DCB" w:rsidRPr="00FF35CB" w:rsidRDefault="009A5DCB" w:rsidP="009A5DCB">
            <w:pPr>
              <w:spacing w:after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</w:tcPr>
          <w:p w14:paraId="5FB19C39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693C5EA0" w14:textId="77777777" w:rsidTr="009A5DCB">
        <w:tc>
          <w:tcPr>
            <w:tcW w:w="9571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4669F081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A5DCB" w:rsidRPr="00FF35CB" w14:paraId="5E973448" w14:textId="77777777" w:rsidTr="009A5DCB"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14:paraId="4C071131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  <w:r w:rsidRPr="00FF35CB">
              <w:rPr>
                <w:rFonts w:ascii="Times New Roman" w:hAnsi="Times New Roman" w:cs="Times New Roman"/>
              </w:rPr>
              <w:t>(подпись студента)</w:t>
            </w:r>
          </w:p>
        </w:tc>
        <w:tc>
          <w:tcPr>
            <w:tcW w:w="594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2B6250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1363" w:type="dxa"/>
            <w:tcBorders>
              <w:top w:val="nil"/>
              <w:left w:val="nil"/>
              <w:bottom w:val="nil"/>
              <w:right w:val="nil"/>
            </w:tcBorders>
          </w:tcPr>
          <w:p w14:paraId="096764EB" w14:textId="77777777" w:rsidR="009A5DCB" w:rsidRPr="00FF35CB" w:rsidRDefault="009A5DCB" w:rsidP="009A5DCB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</w:tbl>
    <w:p w14:paraId="329950FC" w14:textId="77777777" w:rsidR="00FF35CB" w:rsidRDefault="00FF35CB" w:rsidP="00FF35CB">
      <w:pPr>
        <w:spacing w:after="0"/>
        <w:rPr>
          <w:rFonts w:ascii="Times New Roman" w:hAnsi="Times New Roman" w:cs="Times New Roman"/>
        </w:rPr>
      </w:pPr>
      <w:r w:rsidRPr="00FF35CB">
        <w:rPr>
          <w:rFonts w:ascii="Times New Roman" w:hAnsi="Times New Roman" w:cs="Times New Roman"/>
        </w:rPr>
        <w:br w:type="page"/>
      </w:r>
    </w:p>
    <w:bookmarkEnd w:id="0"/>
    <w:bookmarkEnd w:id="1"/>
    <w:p w14:paraId="51170CD6" w14:textId="77777777" w:rsidR="009A5DCB" w:rsidRDefault="009A5DCB" w:rsidP="000F1C5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57EE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7C544A63" w14:textId="77777777" w:rsidR="009A5DCB" w:rsidRDefault="009A5DCB" w:rsidP="000F1C5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B6BBFD" w14:textId="1A678507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D2404">
        <w:rPr>
          <w:rFonts w:ascii="Times New Roman" w:hAnsi="Times New Roman" w:cs="Times New Roman"/>
          <w:sz w:val="28"/>
          <w:szCs w:val="28"/>
        </w:rPr>
        <w:t>ведение</w:t>
      </w:r>
    </w:p>
    <w:p w14:paraId="2556B4D9" w14:textId="168228E5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1D2404">
        <w:rPr>
          <w:rFonts w:ascii="Times New Roman" w:hAnsi="Times New Roman" w:cs="Times New Roman"/>
          <w:sz w:val="28"/>
          <w:szCs w:val="28"/>
        </w:rPr>
        <w:t xml:space="preserve">Анализ способов хранения данных об остановках пассажирского транспорта в городе Бресте </w:t>
      </w:r>
    </w:p>
    <w:p w14:paraId="0A64BDCE" w14:textId="141576FB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D2404">
        <w:rPr>
          <w:rFonts w:ascii="Times New Roman" w:hAnsi="Times New Roman" w:cs="Times New Roman"/>
          <w:sz w:val="28"/>
          <w:szCs w:val="28"/>
        </w:rPr>
        <w:t xml:space="preserve">Отбор средств реализации веб-приложения и обработки данных об остановках пассажирского транспорта в городе Бресте </w:t>
      </w:r>
    </w:p>
    <w:p w14:paraId="55D23A90" w14:textId="1EE6B75F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Р</w:t>
      </w:r>
      <w:r w:rsidR="001D2404">
        <w:rPr>
          <w:rFonts w:ascii="Times New Roman" w:hAnsi="Times New Roman" w:cs="Times New Roman"/>
          <w:sz w:val="28"/>
          <w:szCs w:val="28"/>
        </w:rPr>
        <w:t>азработка структуры веб-приложения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4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404">
        <w:rPr>
          <w:rFonts w:ascii="Times New Roman" w:hAnsi="Times New Roman" w:cs="Times New Roman"/>
          <w:sz w:val="28"/>
          <w:szCs w:val="28"/>
        </w:rPr>
        <w:t>реализация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404">
        <w:rPr>
          <w:rFonts w:ascii="Times New Roman" w:hAnsi="Times New Roman" w:cs="Times New Roman"/>
          <w:sz w:val="28"/>
          <w:szCs w:val="28"/>
        </w:rPr>
        <w:t>компонентов</w:t>
      </w:r>
    </w:p>
    <w:p w14:paraId="7D1D7F06" w14:textId="2F77B851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Т</w:t>
      </w:r>
      <w:r w:rsidR="001D2404">
        <w:rPr>
          <w:rFonts w:ascii="Times New Roman" w:hAnsi="Times New Roman" w:cs="Times New Roman"/>
          <w:sz w:val="28"/>
          <w:szCs w:val="28"/>
        </w:rPr>
        <w:t>естирование</w:t>
      </w:r>
    </w:p>
    <w:p w14:paraId="6F9F0BC7" w14:textId="0E0D4E0B" w:rsidR="009A5DCB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5.З</w:t>
      </w:r>
      <w:r w:rsidR="001D2404">
        <w:rPr>
          <w:rFonts w:ascii="Times New Roman" w:hAnsi="Times New Roman" w:cs="Times New Roman"/>
          <w:sz w:val="28"/>
          <w:szCs w:val="28"/>
        </w:rPr>
        <w:t>аключение</w:t>
      </w:r>
    </w:p>
    <w:p w14:paraId="4393C236" w14:textId="4BC2DFB7" w:rsidR="009A5DCB" w:rsidRPr="00357EEA" w:rsidRDefault="009A5DCB" w:rsidP="000F1C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6.С</w:t>
      </w:r>
      <w:r w:rsidR="001D2404">
        <w:rPr>
          <w:rFonts w:ascii="Times New Roman" w:hAnsi="Times New Roman" w:cs="Times New Roman"/>
          <w:sz w:val="28"/>
          <w:szCs w:val="28"/>
        </w:rPr>
        <w:t>писок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404">
        <w:rPr>
          <w:rFonts w:ascii="Times New Roman" w:hAnsi="Times New Roman" w:cs="Times New Roman"/>
          <w:sz w:val="28"/>
          <w:szCs w:val="28"/>
        </w:rPr>
        <w:t>используемых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2404">
        <w:rPr>
          <w:rFonts w:ascii="Times New Roman" w:hAnsi="Times New Roman" w:cs="Times New Roman"/>
          <w:sz w:val="28"/>
          <w:szCs w:val="28"/>
        </w:rPr>
        <w:t>источников</w:t>
      </w:r>
    </w:p>
    <w:p w14:paraId="6A7FCD03" w14:textId="77777777" w:rsidR="00FF35CB" w:rsidRPr="0018144A" w:rsidRDefault="00FF35CB" w:rsidP="00FF35CB"/>
    <w:p w14:paraId="3D671917" w14:textId="77777777" w:rsidR="00C676CC" w:rsidRDefault="00C676CC" w:rsidP="00FF35CB"/>
    <w:p w14:paraId="47714CB4" w14:textId="77777777" w:rsidR="00B36D9F" w:rsidRDefault="00B36D9F" w:rsidP="00FF35CB"/>
    <w:p w14:paraId="55823E7D" w14:textId="77777777" w:rsidR="00B36D9F" w:rsidRDefault="00B36D9F" w:rsidP="00FF35CB"/>
    <w:p w14:paraId="34F23E30" w14:textId="77777777" w:rsidR="00B36D9F" w:rsidRDefault="00B36D9F" w:rsidP="00FF35CB"/>
    <w:p w14:paraId="14BE27B5" w14:textId="77777777" w:rsidR="00B36D9F" w:rsidRDefault="00B36D9F" w:rsidP="00FF35CB"/>
    <w:p w14:paraId="25841FCA" w14:textId="77777777" w:rsidR="00B36D9F" w:rsidRDefault="00B36D9F" w:rsidP="00FF35CB"/>
    <w:p w14:paraId="0015E09A" w14:textId="77777777" w:rsidR="00B36D9F" w:rsidRDefault="00B36D9F" w:rsidP="00FF35CB"/>
    <w:p w14:paraId="1B2DEEB3" w14:textId="77777777" w:rsidR="00B36D9F" w:rsidRDefault="00B36D9F" w:rsidP="00FF35CB"/>
    <w:p w14:paraId="298742A1" w14:textId="77777777" w:rsidR="00B36D9F" w:rsidRDefault="00B36D9F" w:rsidP="00FF35CB"/>
    <w:p w14:paraId="28467B10" w14:textId="77777777" w:rsidR="00B36D9F" w:rsidRDefault="00B36D9F" w:rsidP="00FF35CB"/>
    <w:p w14:paraId="1C6699ED" w14:textId="77777777" w:rsidR="00B36D9F" w:rsidRDefault="00B36D9F" w:rsidP="00FF35CB"/>
    <w:p w14:paraId="576AC887" w14:textId="77777777" w:rsidR="00B36D9F" w:rsidRDefault="00B36D9F" w:rsidP="00FF35CB"/>
    <w:p w14:paraId="59D1FA91" w14:textId="77777777" w:rsidR="00B36D9F" w:rsidRDefault="00B36D9F" w:rsidP="00FF35CB"/>
    <w:p w14:paraId="390B7D80" w14:textId="77777777" w:rsidR="00B36D9F" w:rsidRDefault="00B36D9F" w:rsidP="00B36D9F">
      <w:pPr>
        <w:rPr>
          <w:rFonts w:ascii="Times New Roman" w:hAnsi="Times New Roman" w:cs="Times New Roman"/>
          <w:b/>
          <w:sz w:val="32"/>
          <w:szCs w:val="32"/>
        </w:rPr>
      </w:pPr>
    </w:p>
    <w:p w14:paraId="7DF58DF3" w14:textId="77777777" w:rsidR="0056480A" w:rsidRDefault="0056480A" w:rsidP="00B36D9F">
      <w:pPr>
        <w:rPr>
          <w:rFonts w:ascii="Times New Roman" w:hAnsi="Times New Roman" w:cs="Times New Roman"/>
          <w:b/>
          <w:sz w:val="32"/>
          <w:szCs w:val="32"/>
        </w:rPr>
      </w:pPr>
    </w:p>
    <w:p w14:paraId="321E29BE" w14:textId="77777777" w:rsidR="0056480A" w:rsidRDefault="0056480A" w:rsidP="00B36D9F">
      <w:pPr>
        <w:rPr>
          <w:rFonts w:ascii="Times New Roman" w:hAnsi="Times New Roman" w:cs="Times New Roman"/>
          <w:b/>
          <w:sz w:val="32"/>
          <w:szCs w:val="32"/>
        </w:rPr>
      </w:pPr>
    </w:p>
    <w:p w14:paraId="297B5418" w14:textId="77777777" w:rsidR="00BF4F72" w:rsidRDefault="00BF4F72" w:rsidP="00B222F5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E830D49" w14:textId="77777777" w:rsidR="000F1C53" w:rsidRDefault="000F1C53" w:rsidP="00B222F5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74123AB" w14:textId="77777777" w:rsidR="000F1C53" w:rsidRDefault="000F1C53" w:rsidP="00B222F5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867A7C3" w14:textId="64A19E42" w:rsidR="00B36D9F" w:rsidRPr="001C0348" w:rsidRDefault="00B36D9F" w:rsidP="000F1C53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D958D0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14:paraId="6211E7ED" w14:textId="2FEC663D" w:rsidR="00605B45" w:rsidRDefault="00605B45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больше и больше людей начинает пользоваться общественным транспортом и эффективное управление перевозками становится все более критическим для городских организаций и предприятий. В контексте города Бреста, о проблеме не эффективного графика движения транспорта, и неудобстве перемещения по городу в часы пик на общественном транспорте сообщают газеты СБ Беларусь</w:t>
      </w:r>
      <w:r w:rsidR="00760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[1]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БрестСити</w:t>
      </w:r>
      <w:proofErr w:type="spellEnd"/>
      <w:r w:rsidR="00760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[2].</w:t>
      </w:r>
    </w:p>
    <w:p w14:paraId="579513DF" w14:textId="377C7C19" w:rsidR="00605B45" w:rsidRDefault="00605B45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Коммунальное транспортное унитарное предприятие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Брестгортранс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760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</w:t>
      </w:r>
      <w:r w:rsidR="0009295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] играет ключевую роль в организации и контроле пассажирских перевозок. Несмотря на уже проводимые мероприятия по контролю пассажиропотока, существующие подходы требуют дополнительной расширенной функциональности и оптимизации для повышения эффективности.</w:t>
      </w:r>
    </w:p>
    <w:p w14:paraId="415D72FE" w14:textId="252FF21D" w:rsidR="00B36D9F" w:rsidRPr="00B36D9F" w:rsidRDefault="00B36D9F" w:rsidP="000F1C53">
      <w:pPr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36D9F">
        <w:rPr>
          <w:rFonts w:asciiTheme="majorHAnsi" w:hAnsiTheme="majorHAnsi" w:cstheme="majorHAnsi"/>
          <w:sz w:val="28"/>
          <w:szCs w:val="28"/>
        </w:rPr>
        <w:t>В рамках курсового проекта было решено разработать веб-приложение, направленное на улучшение организации работы с остановками пассажирского транспорта в городе Бресте</w:t>
      </w:r>
      <w:r w:rsidR="000E1252">
        <w:rPr>
          <w:rFonts w:asciiTheme="majorHAnsi" w:hAnsiTheme="majorHAnsi" w:cstheme="majorHAnsi"/>
          <w:sz w:val="28"/>
          <w:szCs w:val="28"/>
        </w:rPr>
        <w:t xml:space="preserve">. </w:t>
      </w:r>
      <w:r w:rsidRPr="00B36D9F">
        <w:rPr>
          <w:rFonts w:asciiTheme="majorHAnsi" w:hAnsiTheme="majorHAnsi" w:cstheme="majorHAnsi"/>
          <w:sz w:val="28"/>
          <w:szCs w:val="28"/>
        </w:rPr>
        <w:t>Одной из ключевых особенностей разработ</w:t>
      </w:r>
      <w:r w:rsidR="000E1252">
        <w:rPr>
          <w:rFonts w:asciiTheme="majorHAnsi" w:hAnsiTheme="majorHAnsi" w:cstheme="majorHAnsi"/>
          <w:sz w:val="28"/>
          <w:szCs w:val="28"/>
        </w:rPr>
        <w:t>ки</w:t>
      </w:r>
      <w:r w:rsidRPr="00B36D9F">
        <w:rPr>
          <w:rFonts w:asciiTheme="majorHAnsi" w:hAnsiTheme="majorHAnsi" w:cstheme="majorHAnsi"/>
          <w:sz w:val="28"/>
          <w:szCs w:val="28"/>
        </w:rPr>
        <w:t xml:space="preserve"> веб-приложения является использование технологии Google Maps API для отображения остановок на карте, что позволяет пользователям легко ориентироваться и находить нужные им места.</w:t>
      </w:r>
    </w:p>
    <w:p w14:paraId="768642F6" w14:textId="044063F2" w:rsidR="00B36D9F" w:rsidRDefault="00B36D9F" w:rsidP="000F1C53">
      <w:pPr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36D9F">
        <w:rPr>
          <w:rFonts w:asciiTheme="majorHAnsi" w:hAnsiTheme="majorHAnsi" w:cstheme="majorHAnsi"/>
          <w:sz w:val="28"/>
          <w:szCs w:val="28"/>
        </w:rPr>
        <w:t>Основной функционал приложения включает в себя возможность регистрации пользователей, запись информации о них и их контактных данных к определенным остановкам, а также просмотр сохраненных данных для каждой остановки.</w:t>
      </w:r>
    </w:p>
    <w:p w14:paraId="327AA71A" w14:textId="436FD4B7" w:rsidR="000E1252" w:rsidRPr="0009295B" w:rsidRDefault="000E1252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данного исследования: </w:t>
      </w:r>
      <w:r w:rsidR="005D1923">
        <w:rPr>
          <w:rFonts w:ascii="Times New Roman" w:hAnsi="Times New Roman" w:cs="Times New Roman"/>
          <w:sz w:val="28"/>
          <w:szCs w:val="28"/>
        </w:rPr>
        <w:t>Создать веб-приложение для размещения данных об остановках, с целью отслеживания фиксаторов.</w:t>
      </w:r>
    </w:p>
    <w:p w14:paraId="26695588" w14:textId="77777777" w:rsidR="000E1252" w:rsidRDefault="000E1252" w:rsidP="000F1C5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данной цели необходимо решить следующие задачи:</w:t>
      </w:r>
    </w:p>
    <w:p w14:paraId="32030804" w14:textId="0760BDF2" w:rsidR="000E1252" w:rsidRDefault="000E1252" w:rsidP="000F1C5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09295B" w:rsidRPr="0009295B">
        <w:rPr>
          <w:rFonts w:ascii="Times New Roman" w:hAnsi="Times New Roman" w:cs="Times New Roman"/>
          <w:sz w:val="28"/>
          <w:szCs w:val="28"/>
        </w:rPr>
        <w:t>Анализ способов (технологий) хранения данных об остановках пассажирского транспорта в городе Бресте</w:t>
      </w:r>
    </w:p>
    <w:p w14:paraId="3957517A" w14:textId="3DE771A9" w:rsidR="000E1252" w:rsidRDefault="000E1252" w:rsidP="000F1C5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09295B" w:rsidRPr="00FF35CB">
        <w:rPr>
          <w:rFonts w:ascii="Times New Roman" w:hAnsi="Times New Roman" w:cs="Times New Roman"/>
          <w:sz w:val="24"/>
          <w:szCs w:val="24"/>
        </w:rPr>
        <w:t xml:space="preserve"> </w:t>
      </w:r>
      <w:r w:rsidR="0009295B" w:rsidRPr="0009295B">
        <w:rPr>
          <w:rFonts w:ascii="Times New Roman" w:hAnsi="Times New Roman" w:cs="Times New Roman"/>
          <w:sz w:val="28"/>
          <w:szCs w:val="28"/>
        </w:rPr>
        <w:t xml:space="preserve">Отбор средств реализации веб-приложения </w:t>
      </w:r>
      <w:r w:rsidR="0009295B">
        <w:rPr>
          <w:rFonts w:ascii="Times New Roman" w:hAnsi="Times New Roman" w:cs="Times New Roman"/>
          <w:sz w:val="28"/>
          <w:szCs w:val="28"/>
        </w:rPr>
        <w:t xml:space="preserve">и </w:t>
      </w:r>
      <w:r w:rsidR="0009295B" w:rsidRPr="0009295B">
        <w:rPr>
          <w:rFonts w:ascii="Times New Roman" w:hAnsi="Times New Roman" w:cs="Times New Roman"/>
          <w:sz w:val="28"/>
          <w:szCs w:val="28"/>
        </w:rPr>
        <w:t>хранения данных об остановках пассажирского транспорта в городе Бресте</w:t>
      </w:r>
    </w:p>
    <w:p w14:paraId="65DD8EDC" w14:textId="2C574F5D" w:rsidR="000E1252" w:rsidRDefault="0009295B" w:rsidP="000F1C5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0E1252">
        <w:rPr>
          <w:rFonts w:ascii="Times New Roman" w:hAnsi="Times New Roman" w:cs="Times New Roman"/>
          <w:sz w:val="28"/>
          <w:szCs w:val="28"/>
        </w:rPr>
        <w:t>3.</w:t>
      </w:r>
      <w:r w:rsidRPr="0009295B">
        <w:rPr>
          <w:rFonts w:ascii="Times New Roman" w:hAnsi="Times New Roman" w:cs="Times New Roman"/>
          <w:sz w:val="28"/>
          <w:szCs w:val="28"/>
        </w:rPr>
        <w:t>Разработа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09295B">
        <w:rPr>
          <w:rFonts w:ascii="Times New Roman" w:hAnsi="Times New Roman" w:cs="Times New Roman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09295B">
        <w:rPr>
          <w:rFonts w:ascii="Times New Roman" w:hAnsi="Times New Roman" w:cs="Times New Roman"/>
          <w:sz w:val="28"/>
          <w:szCs w:val="28"/>
        </w:rPr>
        <w:t xml:space="preserve"> веб-приложения и реализаци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09295B">
        <w:rPr>
          <w:rFonts w:ascii="Times New Roman" w:hAnsi="Times New Roman" w:cs="Times New Roman"/>
          <w:sz w:val="28"/>
          <w:szCs w:val="28"/>
        </w:rPr>
        <w:t xml:space="preserve"> компонентов</w:t>
      </w:r>
    </w:p>
    <w:p w14:paraId="17E0F580" w14:textId="77777777" w:rsidR="0009295B" w:rsidRPr="0009295B" w:rsidRDefault="0009295B" w:rsidP="000F1C5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9CFB4BA" w14:textId="77777777" w:rsidR="005D1923" w:rsidRDefault="000E1252" w:rsidP="000F1C5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Выполнить тестирование </w:t>
      </w:r>
      <w:r w:rsidR="0009295B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</w:p>
    <w:p w14:paraId="30CD2531" w14:textId="77777777" w:rsidR="000F1C53" w:rsidRDefault="000F1C53" w:rsidP="005D192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4F49F497" w14:textId="77777777" w:rsidR="000F1C53" w:rsidRDefault="000F1C53" w:rsidP="005D192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219711BE" w14:textId="22503360" w:rsidR="00B36D9F" w:rsidRPr="005D1923" w:rsidRDefault="00B36D9F" w:rsidP="005D1923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 </w:t>
      </w:r>
      <w:r w:rsidRPr="00357EEA">
        <w:rPr>
          <w:rFonts w:ascii="Times New Roman" w:hAnsi="Times New Roman" w:cs="Times New Roman"/>
          <w:b/>
          <w:sz w:val="28"/>
          <w:szCs w:val="28"/>
        </w:rPr>
        <w:t xml:space="preserve">АНАЛИЗ </w:t>
      </w:r>
      <w:r>
        <w:rPr>
          <w:rFonts w:ascii="Times New Roman" w:hAnsi="Times New Roman" w:cs="Times New Roman"/>
          <w:b/>
          <w:sz w:val="28"/>
          <w:szCs w:val="28"/>
        </w:rPr>
        <w:t>СПОСОБОВ</w:t>
      </w:r>
      <w:r w:rsidRPr="00357EEA">
        <w:rPr>
          <w:rFonts w:ascii="Times New Roman" w:hAnsi="Times New Roman" w:cs="Times New Roman"/>
          <w:b/>
          <w:sz w:val="28"/>
          <w:szCs w:val="28"/>
        </w:rPr>
        <w:t xml:space="preserve"> ПО ХРАНЕНИ</w:t>
      </w:r>
      <w:r>
        <w:rPr>
          <w:rFonts w:ascii="Times New Roman" w:hAnsi="Times New Roman" w:cs="Times New Roman"/>
          <w:b/>
          <w:sz w:val="28"/>
          <w:szCs w:val="28"/>
        </w:rPr>
        <w:t>Я</w:t>
      </w:r>
      <w:r w:rsidRPr="00357EEA">
        <w:rPr>
          <w:rFonts w:ascii="Times New Roman" w:hAnsi="Times New Roman" w:cs="Times New Roman"/>
          <w:b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b/>
          <w:sz w:val="28"/>
          <w:szCs w:val="28"/>
        </w:rPr>
        <w:t xml:space="preserve"> ОБ ОСТАНОВКАХ ПАССАЖИРСКОГО ТРАНСПОРТА В ГОРОДЕ БРЕСТЕ</w:t>
      </w:r>
    </w:p>
    <w:p w14:paraId="38D73866" w14:textId="4C91D853" w:rsidR="005D1923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AD3724">
        <w:rPr>
          <w:rFonts w:asciiTheme="majorHAnsi" w:eastAsia="Times New Roman" w:hAnsiTheme="majorHAnsi" w:cstheme="majorHAnsi"/>
          <w:sz w:val="28"/>
          <w:szCs w:val="28"/>
        </w:rPr>
        <w:t>Для эффективной работы с данными об остановках пассажирского транспорта в городе Бресте необходимо выбрать подходящие технологии хранения.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AD3724">
        <w:rPr>
          <w:rFonts w:asciiTheme="majorHAnsi" w:hAnsiTheme="majorHAnsi" w:cstheme="majorHAnsi"/>
          <w:sz w:val="28"/>
          <w:szCs w:val="28"/>
        </w:rPr>
        <w:t>Рассмотрим каждый из них более детально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339B73ED" w14:textId="77777777" w:rsidR="005D1923" w:rsidRPr="00A30CAA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Реляционные базы данных (RDBMS): Одним из популярных вариантов является использование реляционных баз данных, таких как MySQL,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PostgreSQL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или Microsoft SQL Server. Они обеспечивают структурированное хранение данных и позволяют легко организовать информацию об остановках, маршрутах и расписаниях в таблицах с соответствующими отношениями.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[</w:t>
      </w:r>
      <w:r>
        <w:t>4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]</w:t>
      </w:r>
    </w:p>
    <w:p w14:paraId="6DBB20E3" w14:textId="77777777" w:rsidR="005D1923" w:rsidRPr="00A30CAA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NoSQL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-базы данных: Если данные об остановках имеют различные форматы или дополнительные атрибуты, то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NoSQL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-базы данных, такие как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MongoDB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или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Cassandra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>, могут быть более гибким вариантом. Они позволяют хранить неструктурированные данные и обеспечивают гибкость в моделировании информации.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[</w:t>
      </w:r>
      <w:r w:rsidRPr="00A87AC0">
        <w:t>5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]</w:t>
      </w:r>
    </w:p>
    <w:p w14:paraId="3EE9A3D8" w14:textId="77777777" w:rsidR="005D1923" w:rsidRPr="00A30CAA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Графовые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базы данных: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Графовые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базы данных, например Neo4j, могут быть полезны при моделировании связей между остановками, маршрутами и другими элементами системы общественного транспорта. Они предоставляют эффективные механизмы для работы с связями и отношениями между данными.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[</w:t>
      </w:r>
      <w:r w:rsidRPr="00A87AC0">
        <w:t>6</w:t>
      </w:r>
      <w:r w:rsidRPr="00A30CAA">
        <w:rPr>
          <w:rFonts w:asciiTheme="majorHAnsi" w:eastAsia="Times New Roman" w:hAnsiTheme="majorHAnsi" w:cstheme="majorHAnsi"/>
          <w:sz w:val="28"/>
          <w:szCs w:val="28"/>
        </w:rPr>
        <w:t>]</w:t>
      </w:r>
    </w:p>
    <w:p w14:paraId="243F6738" w14:textId="77777777" w:rsidR="005D1923" w:rsidRPr="00A87AC0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Хранение в памяти: Для быстрого доступа к часто запрашиваемым данным, например текущему расписанию, можно использовать кэширование в памяти. Сервисы, такие как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Redis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>, предоставляют возможность хранить данные в оперативной памяти, что обеспечивает высокую скорость доступа к информации.</w:t>
      </w:r>
      <w:r w:rsidRPr="00A87AC0">
        <w:rPr>
          <w:rFonts w:asciiTheme="majorHAnsi" w:eastAsia="Times New Roman" w:hAnsiTheme="majorHAnsi" w:cstheme="majorHAnsi"/>
          <w:sz w:val="28"/>
          <w:szCs w:val="28"/>
        </w:rPr>
        <w:t>[7]</w:t>
      </w:r>
    </w:p>
    <w:p w14:paraId="2F678957" w14:textId="77777777" w:rsidR="005D1923" w:rsidRPr="00A87AC0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Облачные хранилища: Облачные сервисы, такие как Amazon S3 или Google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Cloud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Storage, предоставляют масштабируемое и надежное хранение данных. </w:t>
      </w:r>
      <w:r>
        <w:rPr>
          <w:rFonts w:asciiTheme="majorHAnsi" w:eastAsia="Times New Roman" w:hAnsiTheme="majorHAnsi" w:cstheme="majorHAnsi"/>
          <w:sz w:val="28"/>
          <w:szCs w:val="28"/>
        </w:rPr>
        <w:t>Можно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использовать их для хранения файлов с информацией об остановках, изображений и других ресурсов вашего веб-приложения.</w:t>
      </w:r>
      <w:r w:rsidRPr="00A87AC0">
        <w:rPr>
          <w:rFonts w:asciiTheme="majorHAnsi" w:eastAsia="Times New Roman" w:hAnsiTheme="majorHAnsi" w:cstheme="majorHAnsi"/>
          <w:sz w:val="28"/>
          <w:szCs w:val="28"/>
        </w:rPr>
        <w:t>[8]</w:t>
      </w:r>
    </w:p>
    <w:p w14:paraId="320C98B6" w14:textId="77777777" w:rsidR="005D1923" w:rsidRPr="005D1923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Файловая система: Простой способ хранения данных - использовать файловую систему. </w:t>
      </w:r>
      <w:r>
        <w:rPr>
          <w:rFonts w:asciiTheme="majorHAnsi" w:eastAsia="Times New Roman" w:hAnsiTheme="majorHAnsi" w:cstheme="majorHAnsi"/>
          <w:sz w:val="28"/>
          <w:szCs w:val="28"/>
        </w:rPr>
        <w:t>Можно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создать структуру папок и файлов, где каждая остановка будет иметь свою папку с файлами, содержащими необходимую информацию.</w:t>
      </w:r>
      <w:r w:rsidRPr="00A87AC0">
        <w:rPr>
          <w:rFonts w:asciiTheme="majorHAnsi" w:eastAsia="Times New Roman" w:hAnsiTheme="majorHAnsi" w:cstheme="majorHAnsi"/>
          <w:sz w:val="28"/>
          <w:szCs w:val="28"/>
        </w:rPr>
        <w:t>[9]</w:t>
      </w:r>
    </w:p>
    <w:p w14:paraId="284B4A3F" w14:textId="5C50045B" w:rsidR="005D1923" w:rsidRPr="009F119C" w:rsidRDefault="005D1923" w:rsidP="000F1C5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sz w:val="28"/>
          <w:szCs w:val="28"/>
        </w:rPr>
        <w:t>Фа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йл 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формата </w:t>
      </w:r>
      <w:r>
        <w:rPr>
          <w:rFonts w:asciiTheme="majorHAnsi" w:eastAsia="Times New Roman" w:hAnsiTheme="majorHAnsi" w:cstheme="majorHAnsi"/>
          <w:sz w:val="28"/>
          <w:szCs w:val="28"/>
          <w:lang w:val="en-US"/>
        </w:rPr>
        <w:t>csv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>: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Простота в использовании: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CSV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файлы - это текстовые файлы, в которых данные разделены запятыми или другими символами. Они легко читаются как человеком, так и компьютером, что делает их простыми в использовании и понимании.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Простота редактирования и 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анализа: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CSV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файлы можно легко открывать и редактировать в текстовых редакторах или специализированных программах, таких как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Microsoft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Excel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или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Google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Sheets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>. Это делает их удобными для анализа данных и быстрого внесения изменений.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Поддержка больших объемов данных: </w:t>
      </w:r>
      <w:r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CSV</w:t>
      </w:r>
      <w:r w:rsidRPr="00E572F1">
        <w:rPr>
          <w:rFonts w:asciiTheme="majorHAnsi" w:eastAsia="Times New Roman" w:hAnsiTheme="majorHAnsi" w:cstheme="majorHAnsi"/>
          <w:sz w:val="28"/>
          <w:szCs w:val="28"/>
        </w:rPr>
        <w:t xml:space="preserve"> формат может обрабатывать большие объемы данных без потери производительности или сложности в управлении. Это особенно полезно при работе с большими наборами данных, например, в аналитических приложениях или при обработке данных в реальном времени.</w:t>
      </w:r>
      <w:r w:rsidRPr="009F119C">
        <w:rPr>
          <w:rFonts w:asciiTheme="majorHAnsi" w:eastAsia="Times New Roman" w:hAnsiTheme="majorHAnsi" w:cstheme="majorHAnsi"/>
          <w:sz w:val="28"/>
          <w:szCs w:val="28"/>
        </w:rPr>
        <w:t>[</w:t>
      </w:r>
      <w:r w:rsidR="000F1C53">
        <w:rPr>
          <w:rFonts w:asciiTheme="majorHAnsi" w:eastAsia="Times New Roman" w:hAnsiTheme="majorHAnsi" w:cstheme="majorHAnsi"/>
          <w:sz w:val="28"/>
          <w:szCs w:val="28"/>
        </w:rPr>
        <w:t>20</w:t>
      </w:r>
      <w:r w:rsidRPr="009F119C">
        <w:rPr>
          <w:rFonts w:asciiTheme="majorHAnsi" w:eastAsia="Times New Roman" w:hAnsiTheme="majorHAnsi" w:cstheme="majorHAnsi"/>
          <w:sz w:val="28"/>
          <w:szCs w:val="28"/>
        </w:rPr>
        <w:t>]</w:t>
      </w:r>
    </w:p>
    <w:p w14:paraId="6B6C1B57" w14:textId="77777777" w:rsidR="005D1923" w:rsidRDefault="005D1923" w:rsidP="000F1C5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sz w:val="28"/>
          <w:szCs w:val="28"/>
        </w:rPr>
        <w:t>П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>ри выборе средства хранения данных для веб-приложения, помимо рассмотрения требований проекта, объема данных, производительности, безопасности и доступности, есть ещё несколько аспектов, которые следует учитывать:</w:t>
      </w:r>
    </w:p>
    <w:p w14:paraId="2D61CB3F" w14:textId="77777777" w:rsidR="005D1923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>Масштабируемость: Важно оценить потенциальный рост приложения и выбрать средство хранения данных, которое позволит легко</w:t>
      </w:r>
      <w:r w:rsidRPr="008A3F0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масштабироваться в будущем. Некоторые базы данных, например, </w:t>
      </w:r>
      <w:proofErr w:type="spellStart"/>
      <w:r w:rsidRPr="0056480A">
        <w:rPr>
          <w:rFonts w:asciiTheme="majorHAnsi" w:eastAsia="Times New Roman" w:hAnsiTheme="majorHAnsi" w:cstheme="majorHAnsi"/>
          <w:sz w:val="28"/>
          <w:szCs w:val="28"/>
        </w:rPr>
        <w:t>NoSQL</w:t>
      </w:r>
      <w:proofErr w:type="spellEnd"/>
      <w:r w:rsidRPr="0056480A">
        <w:rPr>
          <w:rFonts w:asciiTheme="majorHAnsi" w:eastAsia="Times New Roman" w:hAnsiTheme="majorHAnsi" w:cstheme="majorHAnsi"/>
          <w:sz w:val="28"/>
          <w:szCs w:val="28"/>
        </w:rPr>
        <w:t xml:space="preserve"> или децентрализованные базы данных, могут быть более гибкими в этом отношении.</w:t>
      </w:r>
      <w:r w:rsidRPr="00E062A4">
        <w:rPr>
          <w:rFonts w:asciiTheme="majorHAnsi" w:eastAsia="Times New Roman" w:hAnsiTheme="majorHAnsi" w:cstheme="majorHAnsi"/>
          <w:sz w:val="28"/>
          <w:szCs w:val="28"/>
        </w:rPr>
        <w:t>[5]</w:t>
      </w:r>
    </w:p>
    <w:p w14:paraId="1BBF066E" w14:textId="77777777" w:rsidR="005D1923" w:rsidRPr="009F1E34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>Лицензия и свобода использования: Убедит</w:t>
      </w:r>
      <w:r>
        <w:rPr>
          <w:rFonts w:asciiTheme="majorHAnsi" w:eastAsia="Times New Roman" w:hAnsiTheme="majorHAnsi" w:cstheme="majorHAnsi"/>
          <w:sz w:val="28"/>
          <w:szCs w:val="28"/>
        </w:rPr>
        <w:t>ь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>с</w:t>
      </w:r>
      <w:r>
        <w:rPr>
          <w:rFonts w:asciiTheme="majorHAnsi" w:eastAsia="Times New Roman" w:hAnsiTheme="majorHAnsi" w:cstheme="majorHAnsi"/>
          <w:sz w:val="28"/>
          <w:szCs w:val="28"/>
        </w:rPr>
        <w:t>я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>, что выбранное средство хранения данных имеет подходящую лицензию, которая соответствует требованиям проекта. Некоторые базы данных имеют открытые лицензии, которые позволяют свободно использовать и модифицировать код, в то время как другие могут иметь коммерческие или ограничительные условия.</w:t>
      </w:r>
      <w:r w:rsidRPr="009F1E34">
        <w:rPr>
          <w:rFonts w:asciiTheme="majorHAnsi" w:eastAsia="Times New Roman" w:hAnsiTheme="majorHAnsi" w:cstheme="majorHAnsi"/>
          <w:sz w:val="28"/>
          <w:szCs w:val="28"/>
        </w:rPr>
        <w:t>[12]</w:t>
      </w:r>
    </w:p>
    <w:p w14:paraId="0A667BF0" w14:textId="77777777" w:rsidR="005D1923" w:rsidRPr="005D1923" w:rsidRDefault="005D1923" w:rsidP="005D1923">
      <w:pPr>
        <w:spacing w:before="100" w:beforeAutospacing="1" w:after="100" w:afterAutospacing="1" w:line="240" w:lineRule="auto"/>
        <w:ind w:firstLine="709"/>
        <w:jc w:val="both"/>
        <w:rPr>
          <w:rFonts w:asciiTheme="majorHAnsi" w:eastAsia="Times New Roman" w:hAnsiTheme="majorHAnsi" w:cstheme="majorHAnsi"/>
          <w:sz w:val="28"/>
          <w:szCs w:val="28"/>
        </w:rPr>
      </w:pPr>
      <w:r w:rsidRPr="0056480A">
        <w:rPr>
          <w:rFonts w:asciiTheme="majorHAnsi" w:eastAsia="Times New Roman" w:hAnsiTheme="majorHAnsi" w:cstheme="majorHAnsi"/>
          <w:sz w:val="28"/>
          <w:szCs w:val="28"/>
        </w:rPr>
        <w:t>Интеграция с другими сервисами: Если приложение требует интеграции с другими сервисами, такими как облачные платформы, системы аутентификации или почтовые сервисы, убедить</w:t>
      </w:r>
      <w:r>
        <w:rPr>
          <w:rFonts w:asciiTheme="majorHAnsi" w:eastAsia="Times New Roman" w:hAnsiTheme="majorHAnsi" w:cstheme="majorHAnsi"/>
          <w:sz w:val="28"/>
          <w:szCs w:val="28"/>
        </w:rPr>
        <w:t>ся</w:t>
      </w:r>
      <w:r w:rsidRPr="0056480A">
        <w:rPr>
          <w:rFonts w:asciiTheme="majorHAnsi" w:eastAsia="Times New Roman" w:hAnsiTheme="majorHAnsi" w:cstheme="majorHAnsi"/>
          <w:sz w:val="28"/>
          <w:szCs w:val="28"/>
        </w:rPr>
        <w:t>, что выбранное средство хранения данных имеет соответствующие драйверы или API для удобной интеграции.</w:t>
      </w:r>
      <w:r w:rsidRPr="009F1E34">
        <w:rPr>
          <w:rFonts w:asciiTheme="majorHAnsi" w:eastAsia="Times New Roman" w:hAnsiTheme="majorHAnsi" w:cstheme="majorHAnsi"/>
          <w:sz w:val="28"/>
          <w:szCs w:val="28"/>
        </w:rPr>
        <w:t>[13]</w:t>
      </w:r>
    </w:p>
    <w:p w14:paraId="18AD4EBA" w14:textId="77777777" w:rsidR="005D1923" w:rsidRDefault="005D1923" w:rsidP="005D192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sz w:val="28"/>
          <w:szCs w:val="28"/>
        </w:rPr>
        <w:tab/>
        <w:t>Выводы по главе</w:t>
      </w:r>
      <w:r w:rsidRPr="005D1923">
        <w:rPr>
          <w:rFonts w:asciiTheme="majorHAnsi" w:eastAsia="Times New Roman" w:hAnsiTheme="majorHAnsi" w:cstheme="majorHAnsi"/>
          <w:sz w:val="28"/>
          <w:szCs w:val="28"/>
        </w:rPr>
        <w:t xml:space="preserve"> 1</w:t>
      </w:r>
      <w:r>
        <w:rPr>
          <w:rFonts w:asciiTheme="majorHAnsi" w:eastAsia="Times New Roman" w:hAnsiTheme="majorHAnsi" w:cstheme="majorHAnsi"/>
          <w:sz w:val="28"/>
          <w:szCs w:val="28"/>
        </w:rPr>
        <w:t>:</w:t>
      </w:r>
    </w:p>
    <w:p w14:paraId="4BB1F350" w14:textId="79BD36BA" w:rsidR="005D1923" w:rsidRPr="00A83D4F" w:rsidRDefault="009F764C" w:rsidP="005D1923">
      <w:pPr>
        <w:spacing w:before="100" w:beforeAutospacing="1" w:after="100" w:afterAutospacing="1" w:line="240" w:lineRule="auto"/>
        <w:ind w:firstLine="709"/>
        <w:rPr>
          <w:rFonts w:asciiTheme="majorHAnsi" w:eastAsia="Times New Roman" w:hAnsiTheme="majorHAnsi" w:cstheme="majorHAnsi"/>
          <w:sz w:val="28"/>
          <w:szCs w:val="28"/>
        </w:rPr>
      </w:pPr>
      <w:r w:rsidRPr="009F764C">
        <w:rPr>
          <w:rFonts w:asciiTheme="majorHAnsi" w:eastAsia="Times New Roman" w:hAnsiTheme="majorHAnsi" w:cstheme="majorHAnsi"/>
          <w:sz w:val="28"/>
          <w:szCs w:val="28"/>
        </w:rPr>
        <w:t>-</w:t>
      </w:r>
      <w:r w:rsidR="005D1923">
        <w:rPr>
          <w:rFonts w:asciiTheme="majorHAnsi" w:eastAsia="Times New Roman" w:hAnsiTheme="majorHAnsi" w:cstheme="majorHAnsi"/>
          <w:sz w:val="28"/>
          <w:szCs w:val="28"/>
        </w:rPr>
        <w:t xml:space="preserve">В результате анализа способов хранения данных об остановках пассажирского транспорта было нами выбрано использование база данных </w:t>
      </w:r>
      <w:proofErr w:type="spellStart"/>
      <w:r w:rsidR="005D1923">
        <w:rPr>
          <w:rFonts w:asciiTheme="majorHAnsi" w:eastAsia="Times New Roman" w:hAnsiTheme="majorHAnsi" w:cstheme="majorHAnsi"/>
          <w:sz w:val="28"/>
          <w:szCs w:val="28"/>
          <w:lang w:val="en-US"/>
        </w:rPr>
        <w:t>MySql</w:t>
      </w:r>
      <w:proofErr w:type="spellEnd"/>
      <w:r w:rsidR="00A83D4F" w:rsidRPr="00A83D4F">
        <w:rPr>
          <w:rFonts w:asciiTheme="majorHAnsi" w:eastAsia="Times New Roman" w:hAnsiTheme="majorHAnsi" w:cstheme="majorHAnsi"/>
          <w:sz w:val="28"/>
          <w:szCs w:val="28"/>
        </w:rPr>
        <w:t>;</w:t>
      </w:r>
    </w:p>
    <w:p w14:paraId="04D01151" w14:textId="78D2C98A" w:rsidR="005D1923" w:rsidRPr="009F119C" w:rsidRDefault="009F764C" w:rsidP="000F1C53">
      <w:pPr>
        <w:spacing w:before="100" w:beforeAutospacing="1" w:after="100" w:afterAutospacing="1" w:line="240" w:lineRule="auto"/>
        <w:ind w:firstLine="709"/>
        <w:rPr>
          <w:rFonts w:asciiTheme="majorHAnsi" w:eastAsia="Times New Roman" w:hAnsiTheme="majorHAnsi" w:cstheme="majorHAnsi"/>
          <w:sz w:val="28"/>
          <w:szCs w:val="28"/>
        </w:rPr>
      </w:pPr>
      <w:r w:rsidRPr="009F764C">
        <w:rPr>
          <w:rFonts w:asciiTheme="majorHAnsi" w:eastAsia="Times New Roman" w:hAnsiTheme="majorHAnsi" w:cstheme="majorHAnsi"/>
          <w:sz w:val="28"/>
          <w:szCs w:val="28"/>
        </w:rPr>
        <w:t>-</w:t>
      </w:r>
      <w:r w:rsidR="005D1923" w:rsidRPr="00E572F1">
        <w:rPr>
          <w:rFonts w:asciiTheme="majorHAnsi" w:eastAsia="Times New Roman" w:hAnsiTheme="majorHAnsi" w:cstheme="majorHAnsi"/>
          <w:sz w:val="28"/>
          <w:szCs w:val="28"/>
        </w:rPr>
        <w:t>Для экспортирования и импортирования данных об остановках пассажирского транспорта в городе Бресте был выбран файл</w:t>
      </w:r>
      <w:r w:rsidR="005D1923" w:rsidRPr="009F119C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5D1923">
        <w:rPr>
          <w:rFonts w:asciiTheme="majorHAnsi" w:eastAsia="Times New Roman" w:hAnsiTheme="majorHAnsi" w:cstheme="majorHAnsi"/>
          <w:sz w:val="28"/>
          <w:szCs w:val="28"/>
        </w:rPr>
        <w:t>формата</w:t>
      </w:r>
      <w:r w:rsidR="005D1923" w:rsidRPr="00E572F1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5D1923" w:rsidRPr="00E572F1">
        <w:rPr>
          <w:rFonts w:asciiTheme="majorHAnsi" w:eastAsia="Times New Roman" w:hAnsiTheme="majorHAnsi" w:cstheme="majorHAnsi"/>
          <w:sz w:val="28"/>
          <w:szCs w:val="28"/>
          <w:lang w:val="en-US"/>
        </w:rPr>
        <w:t>CSV</w:t>
      </w:r>
      <w:r w:rsidR="005D1923" w:rsidRPr="009F119C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06BB5563" w14:textId="3D350E51" w:rsidR="0056480A" w:rsidRPr="0056480A" w:rsidRDefault="0056480A" w:rsidP="005D1923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sz w:val="28"/>
          <w:szCs w:val="28"/>
        </w:rPr>
      </w:pPr>
    </w:p>
    <w:p w14:paraId="146C3050" w14:textId="77777777" w:rsidR="000F1C53" w:rsidRDefault="000F1C53" w:rsidP="00B222F5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2B3E5C64" w14:textId="2686B103" w:rsidR="000F1C53" w:rsidRDefault="00E062A4" w:rsidP="000F1C5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62A4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0F1C53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 И </w:t>
      </w:r>
      <w:r w:rsidR="00391FF1" w:rsidRPr="00391FF1">
        <w:rPr>
          <w:rFonts w:ascii="Times New Roman" w:hAnsi="Times New Roman" w:cs="Times New Roman"/>
          <w:b/>
          <w:bCs/>
          <w:sz w:val="28"/>
          <w:szCs w:val="28"/>
        </w:rPr>
        <w:t>ОТБОР СРЕДСТВ РЕАЛИЗАЦИИ ВЕБ-ПРИЛОЖЕНИЯ И ОБРАБОТКИ ДАННЫХ ОБ ОСТАНОВКАХ ПАССАЖИРСКОГО ТРАНСПОРТА В ГОРОДЕ БРЕСТЕ</w:t>
      </w:r>
    </w:p>
    <w:p w14:paraId="627C4E74" w14:textId="77777777" w:rsidR="000F1C53" w:rsidRPr="000F1C53" w:rsidRDefault="000F1C53" w:rsidP="000F1C5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16D5">
        <w:rPr>
          <w:rFonts w:ascii="Times New Roman" w:hAnsi="Times New Roman" w:cs="Times New Roman"/>
          <w:sz w:val="28"/>
          <w:szCs w:val="28"/>
        </w:rPr>
        <w:t xml:space="preserve">Веб-приложение для размещения данных об остановках , с целью отслеживания размещения фиксаторов должно обеспечивать выполнение следующие </w:t>
      </w:r>
      <w:r>
        <w:rPr>
          <w:rFonts w:ascii="Times New Roman" w:hAnsi="Times New Roman" w:cs="Times New Roman"/>
          <w:sz w:val="28"/>
          <w:szCs w:val="28"/>
        </w:rPr>
        <w:t>функции:</w:t>
      </w:r>
    </w:p>
    <w:p w14:paraId="55DA9068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1.Взаимодействие с инструментом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516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F516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3CE2BE92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2.Размещение остановок общественного транспорта города Бреста</w:t>
      </w:r>
    </w:p>
    <w:p w14:paraId="61B5CA3E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3.Заполнение данных о фиксаторах в остановку</w:t>
      </w:r>
    </w:p>
    <w:p w14:paraId="161C993F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4.Сохранение данных о фиксаторах в Базе данных</w:t>
      </w:r>
    </w:p>
    <w:p w14:paraId="622FCEDD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5.Просмотр данных о фиксаторах из Базы данных</w:t>
      </w:r>
    </w:p>
    <w:p w14:paraId="5F1FF157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6.Экспортирование данных из БД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p w14:paraId="677A7683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7.Импортирование данных в БД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p w14:paraId="60216C9C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8.Очистку данных в БД из веб-приложения</w:t>
      </w:r>
    </w:p>
    <w:p w14:paraId="7D50818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85DE41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1.Общие сведения о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приложении:</w:t>
      </w:r>
    </w:p>
    <w:p w14:paraId="6EAC1EBB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2B04">
        <w:rPr>
          <w:rFonts w:ascii="Times New Roman" w:hAnsi="Times New Roman" w:cs="Times New Roman"/>
          <w:sz w:val="28"/>
          <w:szCs w:val="28"/>
        </w:rPr>
        <w:t>Наименование: «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B2B04">
        <w:rPr>
          <w:rFonts w:ascii="Times New Roman" w:hAnsi="Times New Roman" w:cs="Times New Roman"/>
          <w:sz w:val="28"/>
          <w:szCs w:val="28"/>
        </w:rPr>
        <w:t>еб-приложение для размещения данных об остановках».</w:t>
      </w:r>
    </w:p>
    <w:p w14:paraId="5C23D1D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-Основание для разработки: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6B2B04">
        <w:rPr>
          <w:rFonts w:ascii="Times New Roman" w:hAnsi="Times New Roman" w:cs="Times New Roman"/>
          <w:sz w:val="28"/>
          <w:szCs w:val="28"/>
        </w:rPr>
        <w:t xml:space="preserve">еобходимость </w:t>
      </w:r>
      <w:r>
        <w:rPr>
          <w:rFonts w:ascii="Times New Roman" w:hAnsi="Times New Roman" w:cs="Times New Roman"/>
          <w:sz w:val="28"/>
          <w:szCs w:val="28"/>
        </w:rPr>
        <w:t>размещения фиксаторов по остановкам пассажирского транспорта</w:t>
      </w:r>
      <w:r w:rsidRPr="006B2B04">
        <w:rPr>
          <w:rFonts w:ascii="Times New Roman" w:hAnsi="Times New Roman" w:cs="Times New Roman"/>
          <w:sz w:val="28"/>
          <w:szCs w:val="28"/>
        </w:rPr>
        <w:t xml:space="preserve"> в г. Бресте. Задание на курсовую.</w:t>
      </w:r>
    </w:p>
    <w:p w14:paraId="6535D9C7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2.Цели и назначение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 xml:space="preserve">приложения: </w:t>
      </w:r>
    </w:p>
    <w:p w14:paraId="5DF09BBB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-Цель создания: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6B2B04">
        <w:rPr>
          <w:rFonts w:ascii="Times New Roman" w:hAnsi="Times New Roman" w:cs="Times New Roman"/>
          <w:sz w:val="28"/>
          <w:szCs w:val="28"/>
        </w:rPr>
        <w:t>слеживания размещения фиксаторов</w:t>
      </w:r>
      <w:r>
        <w:rPr>
          <w:rFonts w:ascii="Times New Roman" w:hAnsi="Times New Roman" w:cs="Times New Roman"/>
          <w:sz w:val="28"/>
          <w:szCs w:val="28"/>
        </w:rPr>
        <w:t xml:space="preserve"> на остановках пассажирского транспорта в г</w:t>
      </w:r>
      <w:r w:rsidRPr="006B2B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Бресте.</w:t>
      </w:r>
    </w:p>
    <w:p w14:paraId="7293391C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-Назначение: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 xml:space="preserve">приложение предназначено </w:t>
      </w:r>
      <w:r>
        <w:rPr>
          <w:rFonts w:ascii="Times New Roman" w:hAnsi="Times New Roman" w:cs="Times New Roman"/>
          <w:sz w:val="28"/>
          <w:szCs w:val="28"/>
        </w:rPr>
        <w:t>для размещения</w:t>
      </w:r>
      <w:r w:rsidRPr="006B2B04">
        <w:rPr>
          <w:rFonts w:ascii="Times New Roman" w:hAnsi="Times New Roman" w:cs="Times New Roman"/>
          <w:sz w:val="28"/>
          <w:szCs w:val="28"/>
        </w:rPr>
        <w:t xml:space="preserve"> данных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6B2B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остановках</w:t>
      </w:r>
      <w:r w:rsidRPr="006B2B04">
        <w:rPr>
          <w:rFonts w:ascii="Times New Roman" w:hAnsi="Times New Roman" w:cs="Times New Roman"/>
          <w:sz w:val="28"/>
          <w:szCs w:val="28"/>
        </w:rPr>
        <w:t xml:space="preserve">. Приложение должно обеспечивать </w:t>
      </w:r>
      <w:r>
        <w:rPr>
          <w:rFonts w:ascii="Times New Roman" w:hAnsi="Times New Roman" w:cs="Times New Roman"/>
          <w:sz w:val="28"/>
          <w:szCs w:val="28"/>
        </w:rPr>
        <w:t>импорт</w:t>
      </w:r>
      <w:r w:rsidRPr="006B2B04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экспорт</w:t>
      </w:r>
      <w:r w:rsidRPr="006B2B04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02E1C2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3. Характеристика объектов автоматизации</w:t>
      </w:r>
    </w:p>
    <w:p w14:paraId="2A9B893F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Объектом автоматизации является процесс </w:t>
      </w:r>
      <w:r>
        <w:rPr>
          <w:rFonts w:ascii="Times New Roman" w:hAnsi="Times New Roman" w:cs="Times New Roman"/>
          <w:sz w:val="28"/>
          <w:szCs w:val="28"/>
        </w:rPr>
        <w:t>размещения</w:t>
      </w:r>
      <w:r w:rsidRPr="006B2B04">
        <w:rPr>
          <w:rFonts w:ascii="Times New Roman" w:hAnsi="Times New Roman" w:cs="Times New Roman"/>
          <w:sz w:val="28"/>
          <w:szCs w:val="28"/>
        </w:rPr>
        <w:t xml:space="preserve"> данных о </w:t>
      </w:r>
      <w:r>
        <w:rPr>
          <w:rFonts w:ascii="Times New Roman" w:hAnsi="Times New Roman" w:cs="Times New Roman"/>
          <w:sz w:val="28"/>
          <w:szCs w:val="28"/>
        </w:rPr>
        <w:t>фиксаторов</w:t>
      </w:r>
      <w:r w:rsidRPr="006B2B04">
        <w:rPr>
          <w:rFonts w:ascii="Times New Roman" w:hAnsi="Times New Roman" w:cs="Times New Roman"/>
          <w:sz w:val="28"/>
          <w:szCs w:val="28"/>
        </w:rPr>
        <w:t xml:space="preserve"> на остановочных пунктах, включающий:</w:t>
      </w:r>
    </w:p>
    <w:p w14:paraId="2BED1173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-доступ к </w:t>
      </w:r>
      <w:r>
        <w:rPr>
          <w:rFonts w:ascii="Times New Roman" w:hAnsi="Times New Roman" w:cs="Times New Roman"/>
          <w:sz w:val="28"/>
          <w:szCs w:val="28"/>
        </w:rPr>
        <w:t>Базе данных</w:t>
      </w:r>
    </w:p>
    <w:p w14:paraId="40C34145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5152E4">
        <w:rPr>
          <w:rFonts w:ascii="Times New Roman" w:hAnsi="Times New Roman" w:cs="Times New Roman"/>
          <w:sz w:val="28"/>
          <w:szCs w:val="28"/>
        </w:rPr>
        <w:t>ранение и пре</w:t>
      </w:r>
      <w:r>
        <w:rPr>
          <w:rFonts w:ascii="Times New Roman" w:hAnsi="Times New Roman" w:cs="Times New Roman"/>
          <w:sz w:val="28"/>
          <w:szCs w:val="28"/>
        </w:rPr>
        <w:t>доставление данных об остановках</w:t>
      </w:r>
    </w:p>
    <w:p w14:paraId="60410EE5" w14:textId="4E2084C3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импортирование данных об фиксаторах</w:t>
      </w:r>
    </w:p>
    <w:p w14:paraId="3AE55509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lastRenderedPageBreak/>
        <w:t xml:space="preserve">4.Требования к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приложению:</w:t>
      </w:r>
    </w:p>
    <w:p w14:paraId="0AFC1F0D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053FF4F7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запуск приложения</w:t>
      </w:r>
    </w:p>
    <w:p w14:paraId="01A566E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возможность </w:t>
      </w:r>
      <w:r>
        <w:rPr>
          <w:rFonts w:ascii="Times New Roman" w:hAnsi="Times New Roman" w:cs="Times New Roman"/>
          <w:sz w:val="28"/>
          <w:szCs w:val="28"/>
        </w:rPr>
        <w:t>импортирования и экспортирования данных</w:t>
      </w:r>
    </w:p>
    <w:p w14:paraId="41693DC0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сохранение данных в </w:t>
      </w:r>
      <w:r>
        <w:rPr>
          <w:rFonts w:ascii="Times New Roman" w:hAnsi="Times New Roman" w:cs="Times New Roman"/>
          <w:sz w:val="28"/>
          <w:szCs w:val="28"/>
        </w:rPr>
        <w:t>базу данных</w:t>
      </w:r>
    </w:p>
    <w:p w14:paraId="7D72D16E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очистку данных из базы данных</w:t>
      </w:r>
    </w:p>
    <w:p w14:paraId="38D956BB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E121D3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Нефункциональные требования:</w:t>
      </w:r>
    </w:p>
    <w:p w14:paraId="4BDB3F9E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 надежность и устойчивость работы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 обеспечивается средствами операционной системы</w:t>
      </w:r>
      <w:r>
        <w:rPr>
          <w:rFonts w:ascii="Times New Roman" w:hAnsi="Times New Roman" w:cs="Times New Roman"/>
          <w:sz w:val="28"/>
          <w:szCs w:val="28"/>
        </w:rPr>
        <w:t>, а так же сетью интернет</w:t>
      </w:r>
      <w:r w:rsidRPr="006B2B04">
        <w:rPr>
          <w:rFonts w:ascii="Times New Roman" w:hAnsi="Times New Roman" w:cs="Times New Roman"/>
          <w:sz w:val="28"/>
          <w:szCs w:val="28"/>
        </w:rPr>
        <w:t>.</w:t>
      </w:r>
    </w:p>
    <w:p w14:paraId="3524716E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-защита данных и безопасность доступа обеспечивается средствами Google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6B2B04">
        <w:rPr>
          <w:rFonts w:ascii="Times New Roman" w:hAnsi="Times New Roman" w:cs="Times New Roman"/>
          <w:sz w:val="28"/>
          <w:szCs w:val="28"/>
        </w:rPr>
        <w:t>.</w:t>
      </w:r>
    </w:p>
    <w:p w14:paraId="52206B6A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C5B54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5. Состав и содержание работ по созданию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</w:t>
      </w:r>
    </w:p>
    <w:p w14:paraId="7BC80A41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Разработка технического задания.</w:t>
      </w:r>
    </w:p>
    <w:p w14:paraId="443E58EC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Проектирование архитектуры.</w:t>
      </w:r>
    </w:p>
    <w:p w14:paraId="26E63293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Разработка и тестирование программного обеспечения.</w:t>
      </w:r>
    </w:p>
    <w:p w14:paraId="682EE6E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Внедрение и настройка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приложения.</w:t>
      </w:r>
    </w:p>
    <w:p w14:paraId="6A5CF9EB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Обучение пользователей и техническая поддержка.</w:t>
      </w:r>
    </w:p>
    <w:p w14:paraId="0BEC8996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6F179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6. Порядок разработки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</w:t>
      </w:r>
    </w:p>
    <w:p w14:paraId="644A685A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Стадия подготовки (разработка ТЗ).</w:t>
      </w:r>
    </w:p>
    <w:p w14:paraId="159223C8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Стадия проектирования (создание архитектуры и дизайна системы).</w:t>
      </w:r>
    </w:p>
    <w:p w14:paraId="22737664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Стадия разработки (программирование, тестирование модулей).</w:t>
      </w:r>
    </w:p>
    <w:p w14:paraId="42919FC9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Стадия внедрения (установка системы, настройка, интеграция).</w:t>
      </w:r>
    </w:p>
    <w:p w14:paraId="44833F60" w14:textId="50920781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Стадия эксплуатации (поддержка и сопровождение системы).</w:t>
      </w:r>
    </w:p>
    <w:p w14:paraId="7A232149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C0DE70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7. Порядок контроля и приемки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</w:t>
      </w:r>
    </w:p>
    <w:p w14:paraId="72223E55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Первичное тестирование системы разработчиком.</w:t>
      </w:r>
    </w:p>
    <w:p w14:paraId="26BE464E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lastRenderedPageBreak/>
        <w:t>- Исправление выявленных ошибок и недочетов.</w:t>
      </w:r>
    </w:p>
    <w:p w14:paraId="6C9BE8E3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 xml:space="preserve">- Финальное тестирование и приемка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B2B04">
        <w:rPr>
          <w:rFonts w:ascii="Times New Roman" w:hAnsi="Times New Roman" w:cs="Times New Roman"/>
          <w:sz w:val="28"/>
          <w:szCs w:val="28"/>
        </w:rPr>
        <w:t>приложения в эксплуатацию.</w:t>
      </w:r>
    </w:p>
    <w:p w14:paraId="34424267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FA3FA8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8. Требования к документированию</w:t>
      </w:r>
    </w:p>
    <w:p w14:paraId="576912DB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Руководство пользователя.</w:t>
      </w:r>
    </w:p>
    <w:p w14:paraId="75053B17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Руководство администратора системы.</w:t>
      </w:r>
    </w:p>
    <w:p w14:paraId="64B8D1E5" w14:textId="77777777" w:rsidR="000F1C53" w:rsidRPr="006B2B04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B04">
        <w:rPr>
          <w:rFonts w:ascii="Times New Roman" w:hAnsi="Times New Roman" w:cs="Times New Roman"/>
          <w:sz w:val="28"/>
          <w:szCs w:val="28"/>
        </w:rPr>
        <w:t>- Техническая документация (описание архитектуры системы, исходный код, инструкции по установке и настройке).</w:t>
      </w:r>
    </w:p>
    <w:p w14:paraId="215937CD" w14:textId="77777777" w:rsidR="000F1C53" w:rsidRPr="007B48E1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8E1">
        <w:rPr>
          <w:rFonts w:ascii="Times New Roman" w:hAnsi="Times New Roman" w:cs="Times New Roman"/>
          <w:sz w:val="28"/>
          <w:szCs w:val="28"/>
        </w:rPr>
        <w:t xml:space="preserve">Для разработки данного веб-приложения были выбраны языки и средства программирования такие как JavaScript, PHP, </w:t>
      </w:r>
      <w:proofErr w:type="spellStart"/>
      <w:r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7B48E1">
        <w:rPr>
          <w:rFonts w:ascii="Times New Roman" w:hAnsi="Times New Roman" w:cs="Times New Roman"/>
          <w:sz w:val="28"/>
          <w:szCs w:val="28"/>
        </w:rPr>
        <w:t xml:space="preserve">, HTML и CSS по ряду причин. Как указано в [9]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7B48E1">
        <w:rPr>
          <w:rFonts w:ascii="Times New Roman" w:hAnsi="Times New Roman" w:cs="Times New Roman"/>
          <w:sz w:val="28"/>
          <w:szCs w:val="28"/>
        </w:rPr>
        <w:t>[10], выбор данных технологий обусловлен рядом факторов.</w:t>
      </w:r>
    </w:p>
    <w:p w14:paraId="76BE85BE" w14:textId="77777777" w:rsidR="000F1C53" w:rsidRPr="007B48E1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8E1">
        <w:rPr>
          <w:rFonts w:ascii="Times New Roman" w:hAnsi="Times New Roman" w:cs="Times New Roman"/>
          <w:sz w:val="28"/>
          <w:szCs w:val="28"/>
        </w:rPr>
        <w:t>Во-первых, JavaScript широко используется для взаимодействия с инструментом Google Maps API. Его гибкость и возможности обработки данных на стороне клиента позволяют эффективно интегрировать картографические сервисы в веб-приложение.</w:t>
      </w:r>
    </w:p>
    <w:p w14:paraId="061DB4CD" w14:textId="77777777" w:rsidR="000F1C53" w:rsidRPr="007B48E1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8E1">
        <w:rPr>
          <w:rFonts w:ascii="Times New Roman" w:hAnsi="Times New Roman" w:cs="Times New Roman"/>
          <w:sz w:val="28"/>
          <w:szCs w:val="28"/>
        </w:rPr>
        <w:t xml:space="preserve">Во-вторых, PHP и фреймворк </w:t>
      </w:r>
      <w:proofErr w:type="spellStart"/>
      <w:r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7B48E1">
        <w:rPr>
          <w:rFonts w:ascii="Times New Roman" w:hAnsi="Times New Roman" w:cs="Times New Roman"/>
          <w:sz w:val="28"/>
          <w:szCs w:val="28"/>
        </w:rPr>
        <w:t xml:space="preserve"> выбраны для обеспечения серверной части приложения. </w:t>
      </w:r>
      <w:proofErr w:type="spellStart"/>
      <w:r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7B48E1">
        <w:rPr>
          <w:rFonts w:ascii="Times New Roman" w:hAnsi="Times New Roman" w:cs="Times New Roman"/>
          <w:sz w:val="28"/>
          <w:szCs w:val="28"/>
        </w:rPr>
        <w:t xml:space="preserve"> предоставляет удобные средства для работы с базой данных и разработки веб-приложений, что упрощает реализацию функционала размещения остановок и сохранения данных о фиксаторах.</w:t>
      </w:r>
    </w:p>
    <w:p w14:paraId="3CADC9CE" w14:textId="77777777" w:rsidR="000F1C53" w:rsidRPr="001C4B71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8E1">
        <w:rPr>
          <w:rFonts w:ascii="Times New Roman" w:hAnsi="Times New Roman" w:cs="Times New Roman"/>
          <w:sz w:val="28"/>
          <w:szCs w:val="28"/>
        </w:rPr>
        <w:t>HTML и CSS используются для создания пользовательского интерфейса приложения, обеспечивая его удобство использования и эстетичный внешний вид.</w:t>
      </w:r>
    </w:p>
    <w:p w14:paraId="7223B98D" w14:textId="77777777" w:rsidR="000F1C53" w:rsidRPr="00CF7A72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8E1">
        <w:rPr>
          <w:rFonts w:ascii="Times New Roman" w:hAnsi="Times New Roman" w:cs="Times New Roman"/>
          <w:sz w:val="28"/>
          <w:szCs w:val="28"/>
        </w:rPr>
        <w:t>Хотя Python также предлагает множество преимуществ для разработки приложений, в данном случае было принято решение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8E1">
        <w:rPr>
          <w:rFonts w:ascii="Times New Roman" w:hAnsi="Times New Roman" w:cs="Times New Roman"/>
          <w:sz w:val="28"/>
          <w:szCs w:val="28"/>
        </w:rPr>
        <w:t>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8E1">
        <w:rPr>
          <w:rFonts w:ascii="Times New Roman" w:hAnsi="Times New Roman" w:cs="Times New Roman"/>
          <w:sz w:val="28"/>
          <w:szCs w:val="28"/>
        </w:rPr>
        <w:t xml:space="preserve">комбинацию JavaScript, PHP, </w:t>
      </w:r>
      <w:proofErr w:type="spellStart"/>
      <w:r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7B48E1">
        <w:rPr>
          <w:rFonts w:ascii="Times New Roman" w:hAnsi="Times New Roman" w:cs="Times New Roman"/>
          <w:sz w:val="28"/>
          <w:szCs w:val="28"/>
        </w:rPr>
        <w:t>, HTML и CSS, чтобы обеспечить оптимальное сочетание инструментов для реализации задачи.</w:t>
      </w:r>
    </w:p>
    <w:p w14:paraId="5F924EA1" w14:textId="77777777" w:rsidR="000F1C53" w:rsidRPr="00CF7A72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A72">
        <w:rPr>
          <w:rFonts w:ascii="Times New Roman" w:hAnsi="Times New Roman" w:cs="Times New Roman"/>
          <w:sz w:val="28"/>
          <w:szCs w:val="28"/>
        </w:rPr>
        <w:t>Для хранения данных об остановках был выбран формат JSON-файла по нескольким причинам</w:t>
      </w:r>
      <w:r w:rsidRPr="002D32E2">
        <w:rPr>
          <w:rFonts w:ascii="Times New Roman" w:hAnsi="Times New Roman" w:cs="Times New Roman"/>
          <w:sz w:val="28"/>
          <w:szCs w:val="28"/>
        </w:rPr>
        <w:t>[4]</w:t>
      </w:r>
      <w:r w:rsidRPr="00CF7A72">
        <w:rPr>
          <w:rFonts w:ascii="Times New Roman" w:hAnsi="Times New Roman" w:cs="Times New Roman"/>
          <w:sz w:val="28"/>
          <w:szCs w:val="28"/>
        </w:rPr>
        <w:t xml:space="preserve">. JSON (JavaScript Object </w:t>
      </w:r>
      <w:proofErr w:type="spellStart"/>
      <w:r w:rsidRPr="00CF7A72">
        <w:rPr>
          <w:rFonts w:ascii="Times New Roman" w:hAnsi="Times New Roman" w:cs="Times New Roman"/>
          <w:sz w:val="28"/>
          <w:szCs w:val="28"/>
        </w:rPr>
        <w:t>Notation</w:t>
      </w:r>
      <w:proofErr w:type="spellEnd"/>
      <w:r w:rsidRPr="00CF7A72">
        <w:rPr>
          <w:rFonts w:ascii="Times New Roman" w:hAnsi="Times New Roman" w:cs="Times New Roman"/>
          <w:sz w:val="28"/>
          <w:szCs w:val="28"/>
        </w:rPr>
        <w:t>) обеспечивает удобный формат для хранения структурированных данных, что делает его идеальным выбором для хранения информации о местоположении остановок и их свойствах. Кроме того, JSON легко взаимодействует с JavaScript, что позволяет удобно обрабатывать и передавать данные между клиентской и серверной частями приложения.</w:t>
      </w:r>
    </w:p>
    <w:p w14:paraId="0ADF72CC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A72">
        <w:rPr>
          <w:rFonts w:ascii="Times New Roman" w:hAnsi="Times New Roman" w:cs="Times New Roman"/>
          <w:sz w:val="28"/>
          <w:szCs w:val="28"/>
        </w:rPr>
        <w:lastRenderedPageBreak/>
        <w:t xml:space="preserve">MySQL был выбран в качестве системы управления базами данных для хранения внесённых данных о фиксаторах и обеспечения их взаимодействия с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CF7A72">
        <w:rPr>
          <w:rFonts w:ascii="Times New Roman" w:hAnsi="Times New Roman" w:cs="Times New Roman"/>
          <w:sz w:val="28"/>
          <w:szCs w:val="28"/>
        </w:rPr>
        <w:t>приложением</w:t>
      </w:r>
      <w:r w:rsidRPr="002D32E2">
        <w:rPr>
          <w:rFonts w:ascii="Times New Roman" w:hAnsi="Times New Roman" w:cs="Times New Roman"/>
          <w:sz w:val="28"/>
          <w:szCs w:val="28"/>
        </w:rPr>
        <w:t>[9]</w:t>
      </w:r>
      <w:r w:rsidRPr="00CF7A72">
        <w:rPr>
          <w:rFonts w:ascii="Times New Roman" w:hAnsi="Times New Roman" w:cs="Times New Roman"/>
          <w:sz w:val="28"/>
          <w:szCs w:val="28"/>
        </w:rPr>
        <w:t>. MySQL обладает высокой производительностью, надежностью и расширяемостью, что делает его подходящим выбором для приложений с большим объемом данных и высокими требованиями к производительности. Кроме того, благодаря широкой поддержке и активному сообществу разработчиков, MySQL обеспечивает доступ к обширным ресурсам и документации для решения различных задач связанных с базами данных.</w:t>
      </w:r>
    </w:p>
    <w:p w14:paraId="3943BCB3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A72">
        <w:rPr>
          <w:rFonts w:ascii="Times New Roman" w:hAnsi="Times New Roman" w:cs="Times New Roman"/>
          <w:sz w:val="28"/>
          <w:szCs w:val="28"/>
        </w:rPr>
        <w:t>Таким образом, использование JSON для хранения данных об остановках и MySQL для хранения внесённых данных обеспечивает эффективное управление и обработку информации в приложении, обеспечивая высокую производительность и удобство использования для конечных пользователей.</w:t>
      </w:r>
    </w:p>
    <w:p w14:paraId="76AAE887" w14:textId="77777777" w:rsidR="000F1C53" w:rsidRPr="009F119C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19C">
        <w:rPr>
          <w:rFonts w:ascii="Times New Roman" w:hAnsi="Times New Roman" w:cs="Times New Roman"/>
          <w:sz w:val="28"/>
          <w:szCs w:val="28"/>
        </w:rPr>
        <w:t>Для экспортирования и импортирования данных об остановках пассажирского транспорта в городе Бресте был выбран тип файла CSV по следующим причинам [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9F119C">
        <w:rPr>
          <w:rFonts w:ascii="Times New Roman" w:hAnsi="Times New Roman" w:cs="Times New Roman"/>
          <w:sz w:val="28"/>
          <w:szCs w:val="28"/>
        </w:rPr>
        <w:t>] :</w:t>
      </w:r>
    </w:p>
    <w:p w14:paraId="15A78A84" w14:textId="77777777" w:rsidR="000F1C53" w:rsidRPr="009F119C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F119C">
        <w:rPr>
          <w:rFonts w:ascii="Times New Roman" w:hAnsi="Times New Roman" w:cs="Times New Roman"/>
          <w:sz w:val="28"/>
          <w:szCs w:val="28"/>
        </w:rPr>
        <w:t>1.Простота в использовании: CSV файлы - это текстовые файлы, в которых данные разделены запятыми или другими символами. Они легко читаются как человеком, так и компьютером, что делает их простыми в использовании и понимании.</w:t>
      </w:r>
    </w:p>
    <w:p w14:paraId="5779AD03" w14:textId="77777777" w:rsidR="000F1C53" w:rsidRPr="009F119C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9F119C">
        <w:rPr>
          <w:rFonts w:ascii="Times New Roman" w:hAnsi="Times New Roman" w:cs="Times New Roman"/>
          <w:sz w:val="28"/>
          <w:szCs w:val="28"/>
        </w:rPr>
        <w:t xml:space="preserve">.Простота редактирования и анализа: CSV файлы можно легко открывать и редактировать в текстовых редакторах или специализированных программах, таких как Microsoft Excel или Google </w:t>
      </w:r>
      <w:proofErr w:type="spellStart"/>
      <w:r w:rsidRPr="009F119C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9F119C">
        <w:rPr>
          <w:rFonts w:ascii="Times New Roman" w:hAnsi="Times New Roman" w:cs="Times New Roman"/>
          <w:sz w:val="28"/>
          <w:szCs w:val="28"/>
        </w:rPr>
        <w:t>. Это делает их удобными для анализа данных и быстрого внесения изменений.</w:t>
      </w:r>
    </w:p>
    <w:p w14:paraId="71EF3BBB" w14:textId="77777777" w:rsidR="000F1C53" w:rsidRDefault="000F1C53" w:rsidP="000F1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9F119C">
        <w:rPr>
          <w:rFonts w:ascii="Times New Roman" w:hAnsi="Times New Roman" w:cs="Times New Roman"/>
          <w:sz w:val="28"/>
          <w:szCs w:val="28"/>
        </w:rPr>
        <w:t>.Поддержка больших объемов данных: CSV формат может обрабатывать большие объемы данных без потери производительности или сложности в управлении. Это особенно полезно при работе с большими наборами данных, например, в аналитических приложениях или при обработке данных в реальном времени.</w:t>
      </w:r>
    </w:p>
    <w:p w14:paraId="633B5F4A" w14:textId="77777777" w:rsidR="00D74E05" w:rsidRDefault="00D74E05" w:rsidP="00D74E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 по главе 2:</w:t>
      </w:r>
    </w:p>
    <w:p w14:paraId="77C379F0" w14:textId="333D63F6" w:rsidR="00D74E05" w:rsidRDefault="00D74E05" w:rsidP="00D74E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средства реализации</w:t>
      </w:r>
      <w:r w:rsidRPr="000D33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приложения выбраны: </w:t>
      </w:r>
    </w:p>
    <w:p w14:paraId="2129E726" w14:textId="1AFC9DE3" w:rsidR="00D74E05" w:rsidRDefault="009F764C" w:rsidP="00D74E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-средства программирования</w:t>
      </w:r>
      <w:r w:rsidR="00D74E05">
        <w:rPr>
          <w:rFonts w:ascii="Times New Roman" w:hAnsi="Times New Roman" w:cs="Times New Roman"/>
          <w:sz w:val="28"/>
          <w:szCs w:val="28"/>
        </w:rPr>
        <w:t xml:space="preserve"> </w:t>
      </w:r>
      <w:r w:rsidRPr="007B48E1">
        <w:rPr>
          <w:rFonts w:ascii="Times New Roman" w:hAnsi="Times New Roman" w:cs="Times New Roman"/>
          <w:sz w:val="28"/>
          <w:szCs w:val="28"/>
        </w:rPr>
        <w:t xml:space="preserve">JavaScript, PHP, </w:t>
      </w:r>
      <w:proofErr w:type="spellStart"/>
      <w:r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7B48E1">
        <w:rPr>
          <w:rFonts w:ascii="Times New Roman" w:hAnsi="Times New Roman" w:cs="Times New Roman"/>
          <w:sz w:val="28"/>
          <w:szCs w:val="28"/>
        </w:rPr>
        <w:t>, HTML и CSS</w:t>
      </w:r>
      <w:r w:rsidR="00D74E05">
        <w:rPr>
          <w:rFonts w:ascii="Times New Roman" w:hAnsi="Times New Roman" w:cs="Times New Roman"/>
          <w:sz w:val="28"/>
          <w:szCs w:val="28"/>
        </w:rPr>
        <w:t>;</w:t>
      </w:r>
    </w:p>
    <w:p w14:paraId="5F955320" w14:textId="3BE0BB17" w:rsidR="00D74E05" w:rsidRDefault="009F764C" w:rsidP="00D74E05">
      <w:pPr>
        <w:jc w:val="both"/>
        <w:rPr>
          <w:rFonts w:ascii="Times New Roman" w:hAnsi="Times New Roman" w:cs="Times New Roman"/>
          <w:sz w:val="28"/>
          <w:szCs w:val="28"/>
        </w:rPr>
      </w:pPr>
      <w:r w:rsidRPr="009F764C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D74E05" w:rsidRPr="000D3396">
        <w:rPr>
          <w:rFonts w:ascii="Times New Roman" w:hAnsi="Times New Roman" w:cs="Times New Roman"/>
          <w:sz w:val="28"/>
          <w:szCs w:val="28"/>
        </w:rPr>
        <w:t xml:space="preserve"> </w:t>
      </w:r>
      <w:r w:rsidR="00D74E05">
        <w:rPr>
          <w:rFonts w:ascii="Times New Roman" w:hAnsi="Times New Roman" w:cs="Times New Roman"/>
          <w:sz w:val="28"/>
          <w:szCs w:val="28"/>
        </w:rPr>
        <w:t>для хранения данных;</w:t>
      </w:r>
    </w:p>
    <w:p w14:paraId="7EA2E6E9" w14:textId="37764323" w:rsidR="00D74E05" w:rsidRPr="000D3396" w:rsidRDefault="009F764C" w:rsidP="00D74E05">
      <w:pPr>
        <w:jc w:val="both"/>
        <w:rPr>
          <w:rFonts w:ascii="Times New Roman" w:hAnsi="Times New Roman" w:cs="Times New Roman"/>
          <w:sz w:val="28"/>
          <w:szCs w:val="28"/>
        </w:rPr>
      </w:pPr>
      <w:r w:rsidRPr="009F764C">
        <w:rPr>
          <w:rFonts w:ascii="Times New Roman" w:hAnsi="Times New Roman" w:cs="Times New Roman"/>
          <w:sz w:val="28"/>
          <w:szCs w:val="28"/>
        </w:rPr>
        <w:t>-</w:t>
      </w:r>
      <w:r w:rsidR="00D74E05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D74E05" w:rsidRPr="000D3396">
        <w:rPr>
          <w:rFonts w:ascii="Times New Roman" w:hAnsi="Times New Roman" w:cs="Times New Roman"/>
          <w:sz w:val="28"/>
          <w:szCs w:val="28"/>
        </w:rPr>
        <w:t xml:space="preserve"> </w:t>
      </w:r>
      <w:r w:rsidR="00D74E0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74E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9F764C">
        <w:rPr>
          <w:rFonts w:ascii="Times New Roman" w:hAnsi="Times New Roman" w:cs="Times New Roman"/>
          <w:sz w:val="28"/>
          <w:szCs w:val="28"/>
        </w:rPr>
        <w:t xml:space="preserve"> </w:t>
      </w:r>
      <w:r w:rsidR="00D74E05">
        <w:rPr>
          <w:rFonts w:ascii="Times New Roman" w:hAnsi="Times New Roman" w:cs="Times New Roman"/>
          <w:sz w:val="28"/>
          <w:szCs w:val="28"/>
        </w:rPr>
        <w:t xml:space="preserve">для взаимодействия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="00D74E05">
        <w:rPr>
          <w:rFonts w:ascii="Times New Roman" w:hAnsi="Times New Roman" w:cs="Times New Roman"/>
          <w:sz w:val="28"/>
          <w:szCs w:val="28"/>
        </w:rPr>
        <w:t xml:space="preserve">приложения с </w:t>
      </w:r>
      <w:r w:rsidR="00D74E05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D74E05" w:rsidRPr="000D33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D74E05">
        <w:rPr>
          <w:rFonts w:ascii="Times New Roman" w:hAnsi="Times New Roman" w:cs="Times New Roman"/>
          <w:sz w:val="28"/>
          <w:szCs w:val="28"/>
        </w:rPr>
        <w:t>.</w:t>
      </w:r>
    </w:p>
    <w:p w14:paraId="08536136" w14:textId="77777777" w:rsidR="00736408" w:rsidRPr="001C0348" w:rsidRDefault="00736408" w:rsidP="00AB24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6DCD23" w14:textId="682E5BE7" w:rsidR="002D32E2" w:rsidRDefault="002D32E2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32E2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32E2">
        <w:rPr>
          <w:rFonts w:ascii="Times New Roman" w:hAnsi="Times New Roman" w:cs="Times New Roman"/>
          <w:b/>
          <w:bCs/>
          <w:sz w:val="28"/>
          <w:szCs w:val="28"/>
        </w:rPr>
        <w:t>РАЗРАБОТКА СТРУКТУРЫ ВЕБ-ПРИЛОЖЕНИЯ И РЕАЛИЗАЦИЯ КОМПОНЕНТОВ</w:t>
      </w:r>
    </w:p>
    <w:p w14:paraId="64F1FFC1" w14:textId="77777777" w:rsidR="002B5A2C" w:rsidRDefault="002D32E2" w:rsidP="002B5A2C">
      <w:pPr>
        <w:pStyle w:val="a6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курсового проекта была разработана структура веб</w:t>
      </w:r>
      <w:r w:rsidR="00AB24A2">
        <w:rPr>
          <w:sz w:val="28"/>
          <w:szCs w:val="28"/>
        </w:rPr>
        <w:t>-</w:t>
      </w:r>
      <w:r>
        <w:rPr>
          <w:sz w:val="28"/>
          <w:szCs w:val="28"/>
        </w:rPr>
        <w:t>приложения</w:t>
      </w:r>
      <w:r w:rsidR="000F1C53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232AD0">
        <w:rPr>
          <w:sz w:val="28"/>
          <w:szCs w:val="28"/>
        </w:rPr>
        <w:t xml:space="preserve"> взаимодействием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</w:t>
      </w:r>
      <w:r w:rsidR="00232AD0">
        <w:rPr>
          <w:sz w:val="28"/>
          <w:szCs w:val="28"/>
          <w:lang w:val="en-US"/>
        </w:rPr>
        <w:t>Maps</w:t>
      </w:r>
      <w:r w:rsidR="00232AD0" w:rsidRPr="00232A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0F1C53">
        <w:rPr>
          <w:sz w:val="28"/>
          <w:szCs w:val="28"/>
        </w:rPr>
        <w:t xml:space="preserve"> представленная на рисунке 1.</w:t>
      </w:r>
      <w:r w:rsidR="00AB24A2">
        <w:rPr>
          <w:sz w:val="28"/>
          <w:szCs w:val="28"/>
        </w:rPr>
        <w:t xml:space="preserve">                                           </w:t>
      </w:r>
    </w:p>
    <w:p w14:paraId="55908C3E" w14:textId="77777777" w:rsidR="002B5A2C" w:rsidRDefault="002B5A2C" w:rsidP="002B5A2C">
      <w:pPr>
        <w:pStyle w:val="a6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CF95B1B" wp14:editId="2BF06B13">
            <wp:extent cx="4248150" cy="6193700"/>
            <wp:effectExtent l="0" t="0" r="0" b="0"/>
            <wp:docPr id="577698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732" cy="622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5132" w14:textId="77777777" w:rsidR="002B5A2C" w:rsidRDefault="002B5A2C" w:rsidP="002B5A2C">
      <w:pPr>
        <w:pStyle w:val="a6"/>
        <w:ind w:firstLine="709"/>
        <w:rPr>
          <w:sz w:val="28"/>
          <w:szCs w:val="28"/>
        </w:rPr>
      </w:pPr>
      <w:r w:rsidRPr="002B5A2C">
        <w:rPr>
          <w:b/>
          <w:bCs/>
          <w:sz w:val="28"/>
          <w:szCs w:val="28"/>
        </w:rPr>
        <w:t>Рис. 1. Общая структура веб-приложения</w:t>
      </w:r>
      <w:r w:rsidR="00BD36BF" w:rsidRPr="002B5A2C">
        <w:rPr>
          <w:b/>
          <w:bCs/>
          <w:sz w:val="28"/>
          <w:szCs w:val="28"/>
        </w:rPr>
        <w:br/>
      </w:r>
    </w:p>
    <w:p w14:paraId="256468DA" w14:textId="77777777" w:rsidR="002B5A2C" w:rsidRDefault="002B5A2C" w:rsidP="002B5A2C">
      <w:pPr>
        <w:pStyle w:val="a6"/>
        <w:ind w:firstLine="709"/>
        <w:rPr>
          <w:sz w:val="28"/>
          <w:szCs w:val="28"/>
        </w:rPr>
      </w:pPr>
    </w:p>
    <w:p w14:paraId="603296BD" w14:textId="77777777" w:rsidR="002B5A2C" w:rsidRDefault="002B5A2C" w:rsidP="002B5A2C">
      <w:pPr>
        <w:pStyle w:val="a6"/>
        <w:ind w:firstLine="709"/>
        <w:rPr>
          <w:sz w:val="28"/>
          <w:szCs w:val="28"/>
        </w:rPr>
      </w:pPr>
    </w:p>
    <w:p w14:paraId="16D91283" w14:textId="135BC579" w:rsidR="00BD36BF" w:rsidRPr="002B5A2C" w:rsidRDefault="00BD36BF" w:rsidP="002B5A2C">
      <w:pPr>
        <w:pStyle w:val="a6"/>
        <w:ind w:firstLine="709"/>
        <w:jc w:val="both"/>
        <w:rPr>
          <w:b/>
          <w:bCs/>
        </w:rPr>
      </w:pPr>
      <w:r>
        <w:rPr>
          <w:sz w:val="28"/>
          <w:szCs w:val="28"/>
        </w:rPr>
        <w:lastRenderedPageBreak/>
        <w:br/>
        <w:t>Представим ниже развернутую информацию об структуре приложения:</w:t>
      </w:r>
    </w:p>
    <w:p w14:paraId="0B0210A2" w14:textId="6BCB1C3E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r w:rsidRPr="00BD36BF">
        <w:rPr>
          <w:rFonts w:ascii="Times New Roman" w:hAnsi="Times New Roman" w:cs="Times New Roman"/>
          <w:sz w:val="28"/>
          <w:szCs w:val="28"/>
        </w:rPr>
        <w:t>Клиентский интерфейс (HTML</w:t>
      </w:r>
      <w:r w:rsidR="00AB24A2">
        <w:rPr>
          <w:rFonts w:ascii="Times New Roman" w:hAnsi="Times New Roman" w:cs="Times New Roman"/>
          <w:sz w:val="28"/>
          <w:szCs w:val="28"/>
        </w:rPr>
        <w:t>,</w:t>
      </w:r>
      <w:r w:rsidRPr="00BD36BF">
        <w:rPr>
          <w:rFonts w:ascii="Times New Roman" w:hAnsi="Times New Roman" w:cs="Times New Roman"/>
          <w:sz w:val="28"/>
          <w:szCs w:val="28"/>
        </w:rPr>
        <w:t>CSS</w:t>
      </w:r>
      <w:r w:rsidR="00AB24A2">
        <w:rPr>
          <w:rFonts w:ascii="Times New Roman" w:hAnsi="Times New Roman" w:cs="Times New Roman"/>
          <w:sz w:val="28"/>
          <w:szCs w:val="28"/>
        </w:rPr>
        <w:t>,</w:t>
      </w:r>
      <w:r w:rsidRPr="00BD36BF">
        <w:rPr>
          <w:rFonts w:ascii="Times New Roman" w:hAnsi="Times New Roman" w:cs="Times New Roman"/>
          <w:sz w:val="28"/>
          <w:szCs w:val="28"/>
        </w:rPr>
        <w:t>JS):</w:t>
      </w:r>
    </w:p>
    <w:p w14:paraId="122666C1" w14:textId="18E1B5C6" w:rsidR="002A5DB6" w:rsidRPr="00BD36BF" w:rsidRDefault="002A5DB6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5DB6">
        <w:rPr>
          <w:rFonts w:ascii="Times New Roman" w:hAnsi="Times New Roman" w:cs="Times New Roman"/>
          <w:sz w:val="28"/>
          <w:szCs w:val="28"/>
        </w:rPr>
        <w:t>Интерфейс пользователя разраб</w:t>
      </w:r>
      <w:r w:rsidR="00BD36BF">
        <w:rPr>
          <w:rFonts w:ascii="Times New Roman" w:hAnsi="Times New Roman" w:cs="Times New Roman"/>
          <w:sz w:val="28"/>
          <w:szCs w:val="28"/>
        </w:rPr>
        <w:t>а</w:t>
      </w:r>
      <w:r w:rsidRPr="002A5DB6">
        <w:rPr>
          <w:rFonts w:ascii="Times New Roman" w:hAnsi="Times New Roman" w:cs="Times New Roman"/>
          <w:sz w:val="28"/>
          <w:szCs w:val="28"/>
        </w:rPr>
        <w:t>т</w:t>
      </w:r>
      <w:r w:rsidR="002438E5">
        <w:rPr>
          <w:rFonts w:ascii="Times New Roman" w:hAnsi="Times New Roman" w:cs="Times New Roman"/>
          <w:sz w:val="28"/>
          <w:szCs w:val="28"/>
        </w:rPr>
        <w:t>ываем</w:t>
      </w:r>
      <w:r w:rsidRPr="002A5DB6">
        <w:rPr>
          <w:rFonts w:ascii="Times New Roman" w:hAnsi="Times New Roman" w:cs="Times New Roman"/>
          <w:sz w:val="28"/>
          <w:szCs w:val="28"/>
        </w:rPr>
        <w:t xml:space="preserve"> с использованием HTML для структурирования содержимого</w:t>
      </w:r>
      <w:r w:rsidR="00BD36BF">
        <w:rPr>
          <w:rFonts w:ascii="Times New Roman" w:hAnsi="Times New Roman" w:cs="Times New Roman"/>
          <w:sz w:val="28"/>
          <w:szCs w:val="28"/>
        </w:rPr>
        <w:t>.</w:t>
      </w:r>
      <w:r w:rsidRPr="002A5DB6">
        <w:rPr>
          <w:rFonts w:ascii="Times New Roman" w:hAnsi="Times New Roman" w:cs="Times New Roman"/>
          <w:sz w:val="28"/>
          <w:szCs w:val="28"/>
        </w:rPr>
        <w:t xml:space="preserve"> CSS для оформления и JavaScript для реализации интерактивности.</w:t>
      </w:r>
    </w:p>
    <w:p w14:paraId="6640C2DE" w14:textId="6638FD69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D36BF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BD36BF">
        <w:rPr>
          <w:rFonts w:ascii="Times New Roman" w:hAnsi="Times New Roman" w:cs="Times New Roman"/>
          <w:sz w:val="28"/>
          <w:szCs w:val="28"/>
        </w:rPr>
        <w:t xml:space="preserve"> (JavaScript):</w:t>
      </w:r>
    </w:p>
    <w:p w14:paraId="2B8BCC62" w14:textId="5BE8BB1F" w:rsidR="002A5DB6" w:rsidRPr="002A5DB6" w:rsidRDefault="002A5DB6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5DB6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2A5DB6">
        <w:rPr>
          <w:rFonts w:ascii="Times New Roman" w:hAnsi="Times New Roman" w:cs="Times New Roman"/>
          <w:sz w:val="28"/>
          <w:szCs w:val="28"/>
        </w:rPr>
        <w:t xml:space="preserve"> отвечает за обработку пользовательских действий, отправку запросов к бэкенду и визуализацию данных на клиентской стороне.</w:t>
      </w:r>
    </w:p>
    <w:p w14:paraId="2D2C9123" w14:textId="5949F20E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r w:rsidRPr="00BD36BF">
        <w:rPr>
          <w:rFonts w:ascii="Times New Roman" w:hAnsi="Times New Roman" w:cs="Times New Roman"/>
          <w:sz w:val="28"/>
          <w:szCs w:val="28"/>
        </w:rPr>
        <w:t xml:space="preserve">Бэкенд (PHP, </w:t>
      </w:r>
      <w:proofErr w:type="spellStart"/>
      <w:r w:rsidRPr="00BD36BF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BD36BF">
        <w:rPr>
          <w:rFonts w:ascii="Times New Roman" w:hAnsi="Times New Roman" w:cs="Times New Roman"/>
          <w:sz w:val="28"/>
          <w:szCs w:val="28"/>
        </w:rPr>
        <w:t>):</w:t>
      </w:r>
    </w:p>
    <w:p w14:paraId="2BCBC73A" w14:textId="0A58AC4B" w:rsidR="002A5DB6" w:rsidRPr="002A5DB6" w:rsidRDefault="002438E5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Бэкенд отвечает за о</w:t>
      </w:r>
      <w:r w:rsidRPr="002438E5">
        <w:rPr>
          <w:rFonts w:ascii="Times New Roman" w:hAnsi="Times New Roman" w:cs="Times New Roman"/>
          <w:sz w:val="28"/>
          <w:szCs w:val="28"/>
        </w:rPr>
        <w:t>бработк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2438E5">
        <w:rPr>
          <w:rFonts w:ascii="Times New Roman" w:hAnsi="Times New Roman" w:cs="Times New Roman"/>
          <w:sz w:val="28"/>
          <w:szCs w:val="28"/>
        </w:rPr>
        <w:t xml:space="preserve"> запросов от клиента, валидация данных, взаимодействие с базой данных, работа с JSON файлом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B3D9F3" w14:textId="1E678078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r w:rsidRPr="00BD36BF">
        <w:rPr>
          <w:rFonts w:ascii="Times New Roman" w:hAnsi="Times New Roman" w:cs="Times New Roman"/>
          <w:sz w:val="28"/>
          <w:szCs w:val="28"/>
        </w:rPr>
        <w:t>База данных (MySQL):</w:t>
      </w:r>
    </w:p>
    <w:p w14:paraId="78BD46F8" w14:textId="78F0CA36" w:rsidR="002A5DB6" w:rsidRPr="002A5DB6" w:rsidRDefault="002A5DB6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5DB6">
        <w:rPr>
          <w:rFonts w:ascii="Times New Roman" w:hAnsi="Times New Roman" w:cs="Times New Roman"/>
          <w:sz w:val="28"/>
          <w:szCs w:val="28"/>
        </w:rPr>
        <w:t>Для хранения данных остановок и информации о фиксаторах  использована база данных MySQL, обеспечивающая надежное хранение и эффективное управление данными.</w:t>
      </w:r>
    </w:p>
    <w:p w14:paraId="10589680" w14:textId="72443744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r w:rsidRPr="00BD36BF">
        <w:rPr>
          <w:rFonts w:ascii="Times New Roman" w:hAnsi="Times New Roman" w:cs="Times New Roman"/>
          <w:sz w:val="28"/>
          <w:szCs w:val="28"/>
        </w:rPr>
        <w:t>JSON файл с остановками:</w:t>
      </w:r>
    </w:p>
    <w:p w14:paraId="59F12F0A" w14:textId="3F656AD0" w:rsidR="002A5DB6" w:rsidRPr="002A5DB6" w:rsidRDefault="002A5DB6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5DB6">
        <w:rPr>
          <w:rFonts w:ascii="Times New Roman" w:hAnsi="Times New Roman" w:cs="Times New Roman"/>
          <w:sz w:val="28"/>
          <w:szCs w:val="28"/>
        </w:rPr>
        <w:t>Дополнительно к базе данных, в приложении используе</w:t>
      </w:r>
      <w:r w:rsidR="002438E5">
        <w:rPr>
          <w:rFonts w:ascii="Times New Roman" w:hAnsi="Times New Roman" w:cs="Times New Roman"/>
          <w:sz w:val="28"/>
          <w:szCs w:val="28"/>
        </w:rPr>
        <w:t>м</w:t>
      </w:r>
      <w:r w:rsidRPr="002A5DB6">
        <w:rPr>
          <w:rFonts w:ascii="Times New Roman" w:hAnsi="Times New Roman" w:cs="Times New Roman"/>
          <w:sz w:val="28"/>
          <w:szCs w:val="28"/>
        </w:rPr>
        <w:t xml:space="preserve"> JSON файл для хранения данных остановок. Это обеспечивает гибкость и удобство в работе с данными.</w:t>
      </w:r>
    </w:p>
    <w:p w14:paraId="51A75817" w14:textId="1049D053" w:rsidR="002A5DB6" w:rsidRPr="00BD36BF" w:rsidRDefault="002A5DB6" w:rsidP="002B5A2C">
      <w:pPr>
        <w:jc w:val="both"/>
        <w:rPr>
          <w:rFonts w:ascii="Times New Roman" w:hAnsi="Times New Roman" w:cs="Times New Roman"/>
          <w:sz w:val="28"/>
          <w:szCs w:val="28"/>
        </w:rPr>
      </w:pPr>
      <w:r w:rsidRPr="00BD36BF">
        <w:rPr>
          <w:rFonts w:ascii="Times New Roman" w:hAnsi="Times New Roman" w:cs="Times New Roman"/>
          <w:sz w:val="28"/>
          <w:szCs w:val="28"/>
        </w:rPr>
        <w:t>Google Maps API:</w:t>
      </w:r>
    </w:p>
    <w:p w14:paraId="0764B864" w14:textId="77777777" w:rsidR="002B5A2C" w:rsidRDefault="002A5DB6" w:rsidP="002B5A2C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5DB6">
        <w:rPr>
          <w:rFonts w:ascii="Times New Roman" w:hAnsi="Times New Roman" w:cs="Times New Roman"/>
          <w:sz w:val="28"/>
          <w:szCs w:val="28"/>
        </w:rPr>
        <w:t>Для отображения карты и маркеров на веб-странице использова</w:t>
      </w:r>
      <w:r w:rsidR="00AB24A2">
        <w:rPr>
          <w:rFonts w:ascii="Times New Roman" w:hAnsi="Times New Roman" w:cs="Times New Roman"/>
          <w:sz w:val="28"/>
          <w:szCs w:val="28"/>
        </w:rPr>
        <w:t>ни</w:t>
      </w:r>
      <w:r w:rsidR="002438E5">
        <w:rPr>
          <w:rFonts w:ascii="Times New Roman" w:hAnsi="Times New Roman" w:cs="Times New Roman"/>
          <w:sz w:val="28"/>
          <w:szCs w:val="28"/>
        </w:rPr>
        <w:t>ем</w:t>
      </w:r>
      <w:r w:rsidRPr="002A5DB6">
        <w:rPr>
          <w:rFonts w:ascii="Times New Roman" w:hAnsi="Times New Roman" w:cs="Times New Roman"/>
          <w:sz w:val="28"/>
          <w:szCs w:val="28"/>
        </w:rPr>
        <w:t xml:space="preserve"> Google Maps API, что позвол</w:t>
      </w:r>
      <w:r w:rsidR="002438E5">
        <w:rPr>
          <w:rFonts w:ascii="Times New Roman" w:hAnsi="Times New Roman" w:cs="Times New Roman"/>
          <w:sz w:val="28"/>
          <w:szCs w:val="28"/>
        </w:rPr>
        <w:t>яет</w:t>
      </w:r>
      <w:r w:rsidRPr="002A5DB6">
        <w:rPr>
          <w:rFonts w:ascii="Times New Roman" w:hAnsi="Times New Roman" w:cs="Times New Roman"/>
          <w:sz w:val="28"/>
          <w:szCs w:val="28"/>
        </w:rPr>
        <w:t xml:space="preserve"> интегрировать картографические данные непосредственно в приложение.</w:t>
      </w:r>
      <w:r w:rsidR="00FA048C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7454E04A" w14:textId="00EFB7A4" w:rsidR="00AB24A2" w:rsidRPr="002B5A2C" w:rsidRDefault="001144B5" w:rsidP="002B5A2C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Приведём примеры реализации компонентов приложения:</w:t>
      </w:r>
    </w:p>
    <w:p w14:paraId="6685966D" w14:textId="2A4B90C9" w:rsidR="00CD4B45" w:rsidRDefault="00B84D47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№1 р</w:t>
      </w:r>
      <w:r w:rsidR="00CD4B45">
        <w:rPr>
          <w:rFonts w:ascii="Times New Roman" w:hAnsi="Times New Roman" w:cs="Times New Roman"/>
          <w:sz w:val="28"/>
          <w:szCs w:val="28"/>
        </w:rPr>
        <w:t xml:space="preserve">еализация страницы и подключение </w:t>
      </w:r>
      <w:r w:rsidR="00CD4B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CD4B45" w:rsidRPr="00CD4B45">
        <w:rPr>
          <w:rFonts w:ascii="Times New Roman" w:hAnsi="Times New Roman" w:cs="Times New Roman"/>
          <w:sz w:val="28"/>
          <w:szCs w:val="28"/>
        </w:rPr>
        <w:t>:</w:t>
      </w:r>
    </w:p>
    <w:p w14:paraId="6F707B37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4933DA60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654D7634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67BCA738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&lt;title&gt;</w:t>
      </w:r>
      <w:proofErr w:type="spellStart"/>
      <w:r w:rsidRPr="00B84D47">
        <w:rPr>
          <w:rFonts w:ascii="Times New Roman" w:hAnsi="Times New Roman" w:cs="Times New Roman"/>
          <w:sz w:val="24"/>
          <w:szCs w:val="24"/>
        </w:rPr>
        <w:t>БресТранспорт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&lt;/title&gt;</w:t>
      </w:r>
    </w:p>
    <w:p w14:paraId="4B67F2A0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="Content-Type" content="text/html; charset=utf-8"/&gt;</w:t>
      </w:r>
    </w:p>
    <w:p w14:paraId="6DD3B173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6D4B73FF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    #map {</w:t>
      </w:r>
    </w:p>
    <w:p w14:paraId="02ADFB25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width: 1215px;</w:t>
      </w:r>
    </w:p>
    <w:p w14:paraId="67887782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552px;</w:t>
      </w:r>
    </w:p>
    <w:p w14:paraId="795D917D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5A36265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38028B71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&lt;link 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="stylesheet" 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="{{ asset('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/style.css') }}"&gt;</w:t>
      </w:r>
    </w:p>
    <w:p w14:paraId="54AC4438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DCE0E3E" w14:textId="52A63859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6505691E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&lt;div id="map"&gt;&lt;/div&gt;</w:t>
      </w:r>
    </w:p>
    <w:p w14:paraId="2B0E048A" w14:textId="06825FEA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&lt;div id="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show__popup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"&gt;&lt;/div&gt;</w:t>
      </w:r>
    </w:p>
    <w:p w14:paraId="53D0EFD5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="{{ asset('</w:t>
      </w:r>
      <w:proofErr w:type="spellStart"/>
      <w:r w:rsidRPr="00B84D47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B84D47">
        <w:rPr>
          <w:rFonts w:ascii="Times New Roman" w:hAnsi="Times New Roman" w:cs="Times New Roman"/>
          <w:sz w:val="24"/>
          <w:szCs w:val="24"/>
          <w:lang w:val="en-US"/>
        </w:rPr>
        <w:t>/script.js') }}"&gt;&lt;/script&gt;</w:t>
      </w:r>
    </w:p>
    <w:p w14:paraId="118DA615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&lt;script src="https://maps.googleapis.com/maps/api/js?key=AIzaSyAS2h9uH4kS9814ij58Sz9Lu5nY1PRbVaI&amp;callback=initMap"</w:t>
      </w:r>
    </w:p>
    <w:p w14:paraId="02293618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    async</w:t>
      </w:r>
    </w:p>
    <w:p w14:paraId="020CEE9F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 xml:space="preserve">        defer&gt;&lt;/script&gt;</w:t>
      </w:r>
    </w:p>
    <w:p w14:paraId="452AEA35" w14:textId="77777777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49D5548F" w14:textId="1A67D6AF" w:rsidR="00B84D47" w:rsidRPr="00B84D47" w:rsidRDefault="00B84D47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84D47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7043A817" w14:textId="40D8DC88" w:rsidR="00CD4B45" w:rsidRPr="001C0348" w:rsidRDefault="003F09EE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№2 реализация карты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F0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3F0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F09EE">
        <w:rPr>
          <w:rFonts w:ascii="Times New Roman" w:hAnsi="Times New Roman" w:cs="Times New Roman"/>
          <w:sz w:val="28"/>
          <w:szCs w:val="28"/>
        </w:rPr>
        <w:t>:</w:t>
      </w:r>
    </w:p>
    <w:p w14:paraId="0038892D" w14:textId="31CC5269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async function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initMap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() {</w:t>
      </w:r>
    </w:p>
    <w:p w14:paraId="13F341C4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const map = new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google.maps.Map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('map'), {</w:t>
      </w:r>
    </w:p>
    <w:p w14:paraId="762EBB71" w14:textId="77777777" w:rsidR="003F09EE" w:rsidRPr="001C0348" w:rsidRDefault="003F09EE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center</w:t>
      </w:r>
      <w:r w:rsidRPr="001C0348">
        <w:rPr>
          <w:rFonts w:ascii="Times New Roman" w:hAnsi="Times New Roman" w:cs="Times New Roman"/>
          <w:sz w:val="24"/>
          <w:szCs w:val="24"/>
        </w:rPr>
        <w:t>: {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lat</w:t>
      </w:r>
      <w:proofErr w:type="spellEnd"/>
      <w:r w:rsidRPr="001C0348">
        <w:rPr>
          <w:rFonts w:ascii="Times New Roman" w:hAnsi="Times New Roman" w:cs="Times New Roman"/>
          <w:sz w:val="24"/>
          <w:szCs w:val="24"/>
        </w:rPr>
        <w:t xml:space="preserve">: 52.093752,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lng</w:t>
      </w:r>
      <w:proofErr w:type="spellEnd"/>
      <w:r w:rsidRPr="001C0348">
        <w:rPr>
          <w:rFonts w:ascii="Times New Roman" w:hAnsi="Times New Roman" w:cs="Times New Roman"/>
          <w:sz w:val="24"/>
          <w:szCs w:val="24"/>
        </w:rPr>
        <w:t>: 23.740995},</w:t>
      </w:r>
    </w:p>
    <w:p w14:paraId="79D9D1F1" w14:textId="77777777" w:rsidR="003F09EE" w:rsidRPr="001C0348" w:rsidRDefault="003F09EE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1C0348">
        <w:rPr>
          <w:rFonts w:ascii="Times New Roman" w:hAnsi="Times New Roman" w:cs="Times New Roman"/>
          <w:sz w:val="24"/>
          <w:szCs w:val="24"/>
        </w:rPr>
        <w:t xml:space="preserve">        </w:t>
      </w:r>
      <w:r w:rsidRPr="003F09EE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1C0348">
        <w:rPr>
          <w:rFonts w:ascii="Times New Roman" w:hAnsi="Times New Roman" w:cs="Times New Roman"/>
          <w:sz w:val="24"/>
          <w:szCs w:val="24"/>
        </w:rPr>
        <w:t>: 12</w:t>
      </w:r>
    </w:p>
    <w:p w14:paraId="3C7D9C15" w14:textId="3458128C" w:rsidR="003F09EE" w:rsidRPr="001C0348" w:rsidRDefault="003F09EE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1C0348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3B1DAB52" w14:textId="38F8457F" w:rsidR="003F09EE" w:rsidRDefault="003F09EE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№3 реализация маркеров остановок общественного транспорта:</w:t>
      </w:r>
    </w:p>
    <w:p w14:paraId="41F528D3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>fetch('./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data.json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')</w:t>
      </w:r>
    </w:p>
    <w:p w14:paraId="752BFB65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.then(response =&gt;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response.json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33583C3E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.then(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stopsData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=&gt; {</w:t>
      </w:r>
    </w:p>
    <w:p w14:paraId="5B0BD563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console.log(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stopsData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0062003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stopsData.forEach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markerData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=&gt; {</w:t>
      </w:r>
    </w:p>
    <w:p w14:paraId="36070641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    const marker = new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google.maps.Marker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4687CC7F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position: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markerData.position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2BCF8A7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    map: map,</w:t>
      </w:r>
    </w:p>
    <w:p w14:paraId="069C1AAE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title: </w:t>
      </w:r>
      <w:proofErr w:type="spellStart"/>
      <w:r w:rsidRPr="003F09EE">
        <w:rPr>
          <w:rFonts w:ascii="Times New Roman" w:hAnsi="Times New Roman" w:cs="Times New Roman"/>
          <w:sz w:val="24"/>
          <w:szCs w:val="24"/>
          <w:lang w:val="en-US"/>
        </w:rPr>
        <w:t>markerData.title</w:t>
      </w:r>
      <w:proofErr w:type="spellEnd"/>
      <w:r w:rsidRPr="003F09EE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2DB829ED" w14:textId="77777777" w:rsidR="003F09EE" w:rsidRPr="003F09EE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icon: image</w:t>
      </w:r>
    </w:p>
    <w:p w14:paraId="646EF8DA" w14:textId="0D2D4317" w:rsidR="003F09EE" w:rsidRPr="001C0348" w:rsidRDefault="003F09EE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F09EE">
        <w:rPr>
          <w:rFonts w:ascii="Times New Roman" w:hAnsi="Times New Roman" w:cs="Times New Roman"/>
          <w:sz w:val="24"/>
          <w:szCs w:val="24"/>
          <w:lang w:val="en-US"/>
        </w:rPr>
        <w:t xml:space="preserve">                });</w:t>
      </w:r>
    </w:p>
    <w:p w14:paraId="16661F18" w14:textId="0F469FF7" w:rsidR="003F09EE" w:rsidRDefault="003F09EE" w:rsidP="002B5A2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№4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30314D">
        <w:rPr>
          <w:rFonts w:ascii="Times New Roman" w:hAnsi="Times New Roman" w:cs="Times New Roman"/>
          <w:sz w:val="28"/>
          <w:szCs w:val="28"/>
        </w:rPr>
        <w:t xml:space="preserve"> </w:t>
      </w:r>
      <w:r w:rsidR="0030314D">
        <w:rPr>
          <w:rFonts w:ascii="Times New Roman" w:hAnsi="Times New Roman" w:cs="Times New Roman"/>
          <w:sz w:val="28"/>
          <w:szCs w:val="28"/>
        </w:rPr>
        <w:t>файла с координатами остановок:</w:t>
      </w:r>
    </w:p>
    <w:p w14:paraId="74AE8650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>[</w:t>
      </w:r>
    </w:p>
    <w:p w14:paraId="6663A724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810087E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B9415F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B9415F">
        <w:rPr>
          <w:rFonts w:ascii="Times New Roman" w:hAnsi="Times New Roman" w:cs="Times New Roman"/>
          <w:sz w:val="24"/>
          <w:szCs w:val="24"/>
        </w:rPr>
        <w:t>": "28 Июля",</w:t>
      </w:r>
    </w:p>
    <w:p w14:paraId="3A227947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B9415F">
        <w:rPr>
          <w:rFonts w:ascii="Times New Roman" w:hAnsi="Times New Roman" w:cs="Times New Roman"/>
          <w:sz w:val="24"/>
          <w:szCs w:val="24"/>
        </w:rPr>
        <w:t>next</w:t>
      </w:r>
      <w:proofErr w:type="spellEnd"/>
      <w:r w:rsidRPr="00B9415F">
        <w:rPr>
          <w:rFonts w:ascii="Times New Roman" w:hAnsi="Times New Roman" w:cs="Times New Roman"/>
          <w:sz w:val="24"/>
          <w:szCs w:val="24"/>
        </w:rPr>
        <w:t>": "Гребной канал",</w:t>
      </w:r>
    </w:p>
    <w:p w14:paraId="579378C6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"</w:t>
      </w:r>
      <w:proofErr w:type="spellStart"/>
      <w:r w:rsidRPr="00B9415F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B9415F">
        <w:rPr>
          <w:rFonts w:ascii="Times New Roman" w:hAnsi="Times New Roman" w:cs="Times New Roman"/>
          <w:sz w:val="24"/>
          <w:szCs w:val="24"/>
        </w:rPr>
        <w:t>": {</w:t>
      </w:r>
    </w:p>
    <w:p w14:paraId="4F8D37EB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    "</w:t>
      </w:r>
      <w:proofErr w:type="spellStart"/>
      <w:r w:rsidRPr="00B9415F">
        <w:rPr>
          <w:rFonts w:ascii="Times New Roman" w:hAnsi="Times New Roman" w:cs="Times New Roman"/>
          <w:sz w:val="24"/>
          <w:szCs w:val="24"/>
        </w:rPr>
        <w:t>lng</w:t>
      </w:r>
      <w:proofErr w:type="spellEnd"/>
      <w:r w:rsidRPr="00B9415F">
        <w:rPr>
          <w:rFonts w:ascii="Times New Roman" w:hAnsi="Times New Roman" w:cs="Times New Roman"/>
          <w:sz w:val="24"/>
          <w:szCs w:val="24"/>
        </w:rPr>
        <w:t>": 23.7400438,</w:t>
      </w:r>
    </w:p>
    <w:p w14:paraId="77A7131A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    "</w:t>
      </w:r>
      <w:proofErr w:type="spellStart"/>
      <w:r w:rsidRPr="00B9415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B9415F">
        <w:rPr>
          <w:rFonts w:ascii="Times New Roman" w:hAnsi="Times New Roman" w:cs="Times New Roman"/>
          <w:sz w:val="24"/>
          <w:szCs w:val="24"/>
        </w:rPr>
        <w:t>": 52.0774325</w:t>
      </w:r>
    </w:p>
    <w:p w14:paraId="5F94B964" w14:textId="77777777" w:rsidR="00B9415F" w:rsidRP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5B93A82" w14:textId="77777777" w:rsidR="00B9415F" w:rsidRDefault="00B9415F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B9415F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447ED598" w14:textId="75EF3B0C" w:rsidR="00CD4B45" w:rsidRPr="0030314D" w:rsidRDefault="0030314D" w:rsidP="00B9415F">
      <w:pPr>
        <w:jc w:val="both"/>
        <w:rPr>
          <w:rFonts w:ascii="Times New Roman" w:hAnsi="Times New Roman" w:cs="Times New Roman"/>
          <w:sz w:val="24"/>
          <w:szCs w:val="24"/>
        </w:rPr>
      </w:pPr>
      <w:r w:rsidRPr="00A64461">
        <w:rPr>
          <w:rFonts w:ascii="Times New Roman" w:hAnsi="Times New Roman" w:cs="Times New Roman"/>
          <w:sz w:val="24"/>
          <w:szCs w:val="24"/>
        </w:rPr>
        <w:t>]</w:t>
      </w:r>
      <w:r w:rsidR="00CD4B45" w:rsidRPr="0030314D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26B048B4" w14:textId="7106514A" w:rsidR="00A64461" w:rsidRDefault="00A64461" w:rsidP="00B941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№5 реализация окна для ввода данных в остановку, а так же кнопки сохранить и просмотр :</w:t>
      </w:r>
    </w:p>
    <w:p w14:paraId="7719855B" w14:textId="7777777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infoWindow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google.maps.InfoWindow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291DFCA8" w14:textId="7777777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content: '&lt;div&gt;&lt;strong&gt;' + 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markerData.title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+</w:t>
      </w:r>
    </w:p>
    <w:p w14:paraId="7E727199" w14:textId="6050016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'&lt;/strong&gt;&lt;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&gt;&lt;label for="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fullName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"&gt;</w:t>
      </w:r>
      <w:r w:rsidRPr="00A64461">
        <w:rPr>
          <w:rFonts w:ascii="Times New Roman" w:hAnsi="Times New Roman" w:cs="Times New Roman"/>
          <w:sz w:val="24"/>
          <w:szCs w:val="24"/>
        </w:rPr>
        <w:t>ФИО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:&lt;/label&gt;&lt;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&gt;&lt;input type="text" id="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fullName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"&gt;' +</w:t>
      </w:r>
    </w:p>
    <w:p w14:paraId="077D001C" w14:textId="5ADFA7C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'&lt;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&gt;&lt;label for="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"&gt;</w:t>
      </w:r>
      <w:r w:rsidRPr="00A64461">
        <w:rPr>
          <w:rFonts w:ascii="Times New Roman" w:hAnsi="Times New Roman" w:cs="Times New Roman"/>
          <w:sz w:val="24"/>
          <w:szCs w:val="24"/>
        </w:rPr>
        <w:t>Номер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64461">
        <w:rPr>
          <w:rFonts w:ascii="Times New Roman" w:hAnsi="Times New Roman" w:cs="Times New Roman"/>
          <w:sz w:val="24"/>
          <w:szCs w:val="24"/>
        </w:rPr>
        <w:t>телефона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:&lt;/label&gt;&lt;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&gt;&lt;input type="text" id="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"&gt;' +</w:t>
      </w:r>
    </w:p>
    <w:p w14:paraId="6179D9A8" w14:textId="2AE3429C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'&lt;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&gt;&lt;label for="email"&gt;</w:t>
      </w:r>
      <w:r w:rsidRPr="00A64461">
        <w:rPr>
          <w:rFonts w:ascii="Times New Roman" w:hAnsi="Times New Roman" w:cs="Times New Roman"/>
          <w:sz w:val="24"/>
          <w:szCs w:val="24"/>
        </w:rPr>
        <w:t>Логин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:&lt;/label&gt;&lt;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&gt;&lt;input type="text" id="email"&gt;' +</w:t>
      </w:r>
    </w:p>
    <w:p w14:paraId="1A9FF7AC" w14:textId="17370BB6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'&lt;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&gt;&lt;label for="password"&gt;</w:t>
      </w:r>
      <w:r w:rsidRPr="00A64461">
        <w:rPr>
          <w:rFonts w:ascii="Times New Roman" w:hAnsi="Times New Roman" w:cs="Times New Roman"/>
          <w:sz w:val="24"/>
          <w:szCs w:val="24"/>
        </w:rPr>
        <w:t>Пароль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:&lt;/label&gt;&lt;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&gt;&lt;input type="text" id="password"&gt;' +</w:t>
      </w:r>
    </w:p>
    <w:p w14:paraId="05ED3BB5" w14:textId="70A7F79E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`&lt;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&gt;&lt;button onclick="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saveData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('${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markerData.title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}')"&gt;</w:t>
      </w:r>
      <w:r w:rsidRPr="00A64461">
        <w:rPr>
          <w:rFonts w:ascii="Times New Roman" w:hAnsi="Times New Roman" w:cs="Times New Roman"/>
          <w:sz w:val="24"/>
          <w:szCs w:val="24"/>
        </w:rPr>
        <w:t>Сохранить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&lt;/button&gt;&lt;/div&gt;` +</w:t>
      </w:r>
    </w:p>
    <w:p w14:paraId="79184766" w14:textId="7FDBAF6C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`&lt;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&gt;&lt;button onclick="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showData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('${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markerData.title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}')"&gt;</w:t>
      </w:r>
      <w:r w:rsidRPr="00A64461">
        <w:rPr>
          <w:rFonts w:ascii="Times New Roman" w:hAnsi="Times New Roman" w:cs="Times New Roman"/>
          <w:sz w:val="24"/>
          <w:szCs w:val="24"/>
        </w:rPr>
        <w:t>Просмотр</w:t>
      </w:r>
      <w:r w:rsidRPr="00A64461">
        <w:rPr>
          <w:rFonts w:ascii="Times New Roman" w:hAnsi="Times New Roman" w:cs="Times New Roman"/>
          <w:sz w:val="24"/>
          <w:szCs w:val="24"/>
          <w:lang w:val="en-US"/>
        </w:rPr>
        <w:t>&lt;/button&gt;&lt;/div&gt;`</w:t>
      </w:r>
    </w:p>
    <w:p w14:paraId="3377FA2F" w14:textId="7777777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});</w:t>
      </w:r>
    </w:p>
    <w:p w14:paraId="1CC5A6BB" w14:textId="77777777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t>marker.addListener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('click', () =&gt; {</w:t>
      </w:r>
    </w:p>
    <w:p w14:paraId="75509F41" w14:textId="77777777" w:rsidR="00A64461" w:rsidRPr="001C0348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</w:p>
    <w:p w14:paraId="659A1C9D" w14:textId="2685C7D9" w:rsidR="00A64461" w:rsidRPr="00A64461" w:rsidRDefault="00A64461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64461">
        <w:rPr>
          <w:rFonts w:ascii="Times New Roman" w:hAnsi="Times New Roman" w:cs="Times New Roman"/>
          <w:sz w:val="24"/>
          <w:szCs w:val="24"/>
          <w:lang w:val="en-US"/>
        </w:rPr>
        <w:lastRenderedPageBreak/>
        <w:t>infoWindow.open</w:t>
      </w:r>
      <w:proofErr w:type="spellEnd"/>
      <w:r w:rsidRPr="00A64461">
        <w:rPr>
          <w:rFonts w:ascii="Times New Roman" w:hAnsi="Times New Roman" w:cs="Times New Roman"/>
          <w:sz w:val="24"/>
          <w:szCs w:val="24"/>
          <w:lang w:val="en-US"/>
        </w:rPr>
        <w:t>(map, marker);</w:t>
      </w:r>
    </w:p>
    <w:p w14:paraId="7944CDB7" w14:textId="64489437" w:rsidR="00CD4B45" w:rsidRPr="001C0348" w:rsidRDefault="00A64461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A6446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1C0348">
        <w:rPr>
          <w:rFonts w:ascii="Times New Roman" w:hAnsi="Times New Roman" w:cs="Times New Roman"/>
          <w:sz w:val="24"/>
          <w:szCs w:val="24"/>
        </w:rPr>
        <w:t xml:space="preserve">});  </w:t>
      </w:r>
    </w:p>
    <w:p w14:paraId="49C785F4" w14:textId="1E5E724A" w:rsidR="00FA048C" w:rsidRDefault="00621F46" w:rsidP="00B941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№6 реализация функций для кнопок сохранить и просмотр:</w:t>
      </w:r>
    </w:p>
    <w:p w14:paraId="1499785E" w14:textId="6E2E8244" w:rsidR="00621F46" w:rsidRPr="00621F46" w:rsidRDefault="00621F46" w:rsidP="00B9415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621F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сохранить</w:t>
      </w:r>
      <w:r w:rsidRPr="001C034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37DCD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saveData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(title) {</w:t>
      </w:r>
    </w:p>
    <w:p w14:paraId="721FA53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const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fullName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fullName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').value;</w:t>
      </w:r>
    </w:p>
    <w:p w14:paraId="431297B5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const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').value;</w:t>
      </w:r>
    </w:p>
    <w:p w14:paraId="3B52DB7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const email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('email').value;</w:t>
      </w:r>
    </w:p>
    <w:p w14:paraId="74BB10F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const password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('password').value;</w:t>
      </w:r>
    </w:p>
    <w:p w14:paraId="4787BE2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96F54C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fetch(`http://localhost:8876/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/users/`, {</w:t>
      </w:r>
    </w:p>
    <w:p w14:paraId="634D4C9C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method: 'POST',</w:t>
      </w:r>
    </w:p>
    <w:p w14:paraId="2780DB02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headers: {</w:t>
      </w:r>
    </w:p>
    <w:p w14:paraId="155EA981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'Content-Type': 'application/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</w:t>
      </w:r>
    </w:p>
    <w:p w14:paraId="6B99822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},</w:t>
      </w:r>
    </w:p>
    <w:p w14:paraId="7B239052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body: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JSON.stringify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1E649EC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title: title,</w:t>
      </w:r>
    </w:p>
    <w:p w14:paraId="152C6EBF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full_name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fullName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4A1542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phone_number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phoneNumber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C27246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email: email,</w:t>
      </w:r>
    </w:p>
    <w:p w14:paraId="24AD60E3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password: password</w:t>
      </w:r>
    </w:p>
    <w:p w14:paraId="2A6A9E8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5750BED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})</w:t>
      </w:r>
    </w:p>
    <w:p w14:paraId="4FB62C7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.then(response =&gt; {</w:t>
      </w:r>
    </w:p>
    <w:p w14:paraId="1AD50D2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console.log(response)</w:t>
      </w:r>
    </w:p>
    <w:p w14:paraId="7A6659EC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response.text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3949AE3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3706BC86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.then(data =&gt; {</w:t>
      </w:r>
    </w:p>
    <w:p w14:paraId="187B342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console.log(data)</w:t>
      </w:r>
    </w:p>
    <w:p w14:paraId="498C7CF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}).catch(error =&gt;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console.error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('Error saving data:', error));</w:t>
      </w:r>
    </w:p>
    <w:p w14:paraId="6280BC16" w14:textId="2DA38798" w:rsidR="00621F46" w:rsidRPr="001C0348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0348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D304EE5" w14:textId="0EA414B1" w:rsidR="001C4B71" w:rsidRPr="001C0348" w:rsidRDefault="00621F46" w:rsidP="00B9415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Функция</w:t>
      </w:r>
      <w:r w:rsidRPr="001C03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</w:t>
      </w:r>
      <w:r w:rsidRPr="001C034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33829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function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showData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(title) {</w:t>
      </w:r>
    </w:p>
    <w:p w14:paraId="6B254F1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fetch(`http://localhost:8876/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/users/show`, {</w:t>
      </w:r>
    </w:p>
    <w:p w14:paraId="115811C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method: 'POST',</w:t>
      </w:r>
    </w:p>
    <w:p w14:paraId="7AAED2D6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headers: {</w:t>
      </w:r>
    </w:p>
    <w:p w14:paraId="1FDB49E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'Content-Type': 'application/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</w:t>
      </w:r>
    </w:p>
    <w:p w14:paraId="3AAE63E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},</w:t>
      </w:r>
    </w:p>
    <w:p w14:paraId="4F3B77F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body: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JSON.stringify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({</w:t>
      </w:r>
    </w:p>
    <w:p w14:paraId="37766A3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title: title,</w:t>
      </w:r>
    </w:p>
    <w:p w14:paraId="54D69DBF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486E7E5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})</w:t>
      </w:r>
    </w:p>
    <w:p w14:paraId="51F1437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.then(response =&gt; {</w:t>
      </w:r>
    </w:p>
    <w:p w14:paraId="2FB61C1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response.json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7860CC30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348636D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.then(data =&gt; {</w:t>
      </w:r>
    </w:p>
    <w:p w14:paraId="1BF385A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const users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data.users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85AB7BF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show__popup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7B480C0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let list = ``;</w:t>
      </w:r>
    </w:p>
    <w:p w14:paraId="16033D9F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for (const user of users) {</w:t>
      </w:r>
    </w:p>
    <w:p w14:paraId="155FA9A6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list += `&lt;tr&gt;</w:t>
      </w:r>
    </w:p>
    <w:p w14:paraId="11FBF13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&lt;td&gt;${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user.full_name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}&lt;/td&gt;</w:t>
      </w:r>
    </w:p>
    <w:p w14:paraId="09618F65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&lt;td&gt;${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user.phone_number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}&lt;/td&gt;</w:t>
      </w:r>
    </w:p>
    <w:p w14:paraId="7EC6C2F2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&lt;td&gt;${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user.email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}&lt;/td&gt;</w:t>
      </w:r>
    </w:p>
    <w:p w14:paraId="2A31B30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&lt;td&gt;${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user.password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}&lt;/td&gt;</w:t>
      </w:r>
    </w:p>
    <w:p w14:paraId="4FADE9C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&lt;td class="text-center"&gt;</w:t>
      </w:r>
    </w:p>
    <w:p w14:paraId="5DEEA07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&lt;span class="cursor-pointer"</w:t>
      </w:r>
    </w:p>
    <w:p w14:paraId="268F6E12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onclick="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deleteUser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('${user.id}', '${title}')"</w:t>
      </w:r>
    </w:p>
    <w:p w14:paraId="677E64C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&gt;X&lt;/span&gt;</w:t>
      </w:r>
    </w:p>
    <w:p w14:paraId="76ED27F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&lt;/td&gt;</w:t>
      </w:r>
    </w:p>
    <w:p w14:paraId="0324253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&lt;/tr&gt;`;</w:t>
      </w:r>
    </w:p>
    <w:p w14:paraId="1CB4CF8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5F8B37E1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popupElement.style.display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'block';</w:t>
      </w:r>
    </w:p>
    <w:p w14:paraId="7AEB938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popupElement.innerHTML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`</w:t>
      </w:r>
    </w:p>
    <w:p w14:paraId="3A882F6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class="flex row justify-end"&gt;</w:t>
      </w:r>
    </w:p>
    <w:p w14:paraId="158FA8FD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&lt;span class="cursor-pointer"</w:t>
      </w:r>
    </w:p>
    <w:p w14:paraId="43529D3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onclick="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closePopup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()"</w:t>
      </w:r>
    </w:p>
    <w:p w14:paraId="536646B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621F46">
        <w:rPr>
          <w:rFonts w:ascii="Times New Roman" w:hAnsi="Times New Roman" w:cs="Times New Roman"/>
          <w:sz w:val="24"/>
          <w:szCs w:val="24"/>
        </w:rPr>
        <w:t>&gt;x&lt;/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span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</w:t>
      </w:r>
    </w:p>
    <w:p w14:paraId="15B46886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</w:t>
      </w:r>
    </w:p>
    <w:p w14:paraId="451AA86F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&lt;h1&gt;Остановка: ${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}&lt;/h1&gt;</w:t>
      </w:r>
    </w:p>
    <w:p w14:paraId="2ABC764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&lt;table border="3px"&gt;</w:t>
      </w:r>
    </w:p>
    <w:p w14:paraId="1B1348DC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&lt;tr&gt;</w:t>
      </w:r>
    </w:p>
    <w:p w14:paraId="4DDECE1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ФИО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794AAE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Номер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1F46">
        <w:rPr>
          <w:rFonts w:ascii="Times New Roman" w:hAnsi="Times New Roman" w:cs="Times New Roman"/>
          <w:sz w:val="24"/>
          <w:szCs w:val="24"/>
        </w:rPr>
        <w:t>телефона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D6D77B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Логин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0B96CE5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Пароль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376F38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Взаимодействие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568D7D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&lt;/tr&gt;</w:t>
      </w:r>
    </w:p>
    <w:p w14:paraId="522DE2A5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${list}</w:t>
      </w:r>
    </w:p>
    <w:p w14:paraId="455CB7F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&lt;/table&gt;</w:t>
      </w:r>
    </w:p>
    <w:p w14:paraId="110A91B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>`</w:t>
      </w:r>
    </w:p>
    <w:p w14:paraId="5D85E80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})</w:t>
      </w:r>
    </w:p>
    <w:p w14:paraId="75237C1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.catch(() =&gt; {</w:t>
      </w:r>
    </w:p>
    <w:p w14:paraId="6D5C112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const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show__popup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00B428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popupElement.style.display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'block';</w:t>
      </w:r>
    </w:p>
    <w:p w14:paraId="4B0375BA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popupElement.innerHTML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= `</w:t>
      </w:r>
    </w:p>
    <w:p w14:paraId="5EC84E1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class="flex row justify-end"&gt;</w:t>
      </w:r>
    </w:p>
    <w:p w14:paraId="4569AB71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&lt;span class="cursor-pointer"</w:t>
      </w:r>
    </w:p>
    <w:p w14:paraId="01E2E007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onclick="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closePopup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()"</w:t>
      </w:r>
    </w:p>
    <w:p w14:paraId="77B91513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621F46">
        <w:rPr>
          <w:rFonts w:ascii="Times New Roman" w:hAnsi="Times New Roman" w:cs="Times New Roman"/>
          <w:sz w:val="24"/>
          <w:szCs w:val="24"/>
        </w:rPr>
        <w:t>&gt;x&lt;/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span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</w:t>
      </w:r>
    </w:p>
    <w:p w14:paraId="126A8460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</w:t>
      </w:r>
    </w:p>
    <w:p w14:paraId="1B6514D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&lt;h1&gt;Остановка: ${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}&lt;/h1&gt;</w:t>
      </w:r>
    </w:p>
    <w:p w14:paraId="0FDD5E44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&lt;table border="3px"&gt;</w:t>
      </w:r>
    </w:p>
    <w:p w14:paraId="3A76083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&lt;tr&gt;</w:t>
      </w:r>
    </w:p>
    <w:p w14:paraId="5D269BBE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ФИО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D31BFD6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Номер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1F46">
        <w:rPr>
          <w:rFonts w:ascii="Times New Roman" w:hAnsi="Times New Roman" w:cs="Times New Roman"/>
          <w:sz w:val="24"/>
          <w:szCs w:val="24"/>
        </w:rPr>
        <w:t>телефона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899393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Логин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593540A8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Пароль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AFE5E05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Pr="00621F46">
        <w:rPr>
          <w:rFonts w:ascii="Times New Roman" w:hAnsi="Times New Roman" w:cs="Times New Roman"/>
          <w:sz w:val="24"/>
          <w:szCs w:val="24"/>
        </w:rPr>
        <w:t>Взаимодействие</w:t>
      </w:r>
      <w:r w:rsidRPr="00621F46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21F4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B69E2B9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621F4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</w:t>
      </w:r>
    </w:p>
    <w:p w14:paraId="682BA540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    &lt;/</w:t>
      </w:r>
      <w:proofErr w:type="spellStart"/>
      <w:r w:rsidRPr="00621F46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21F46">
        <w:rPr>
          <w:rFonts w:ascii="Times New Roman" w:hAnsi="Times New Roman" w:cs="Times New Roman"/>
          <w:sz w:val="24"/>
          <w:szCs w:val="24"/>
        </w:rPr>
        <w:t>&gt;`;</w:t>
      </w:r>
    </w:p>
    <w:p w14:paraId="6D6F847B" w14:textId="77777777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6CB0839" w14:textId="6A3A42AA" w:rsidR="00621F46" w:rsidRPr="00621F46" w:rsidRDefault="00621F46" w:rsidP="00B222F5">
      <w:pPr>
        <w:jc w:val="both"/>
        <w:rPr>
          <w:rFonts w:ascii="Times New Roman" w:hAnsi="Times New Roman" w:cs="Times New Roman"/>
          <w:sz w:val="24"/>
          <w:szCs w:val="24"/>
        </w:rPr>
      </w:pPr>
      <w:r w:rsidRPr="00621F46">
        <w:rPr>
          <w:rFonts w:ascii="Times New Roman" w:hAnsi="Times New Roman" w:cs="Times New Roman"/>
          <w:sz w:val="24"/>
          <w:szCs w:val="24"/>
        </w:rPr>
        <w:t>}</w:t>
      </w:r>
    </w:p>
    <w:p w14:paraId="37746B61" w14:textId="2F74B36D" w:rsidR="00E062A4" w:rsidRDefault="00621F46" w:rsidP="00B9415F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Фрагмент №7 реализация импортирования и экспортирования:</w:t>
      </w:r>
    </w:p>
    <w:p w14:paraId="2E27E095" w14:textId="7B55E3AC" w:rsidR="004C2EB8" w:rsidRPr="001C0348" w:rsidRDefault="004C2EB8" w:rsidP="00B9415F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Эк</w:t>
      </w:r>
      <w:r w:rsidR="00BF4F72">
        <w:rPr>
          <w:rFonts w:ascii="Times New Roman" w:hAnsi="Times New Roman" w:cs="Times New Roman"/>
          <w:bCs/>
          <w:sz w:val="28"/>
          <w:szCs w:val="28"/>
        </w:rPr>
        <w:t>с</w:t>
      </w:r>
      <w:r>
        <w:rPr>
          <w:rFonts w:ascii="Times New Roman" w:hAnsi="Times New Roman" w:cs="Times New Roman"/>
          <w:bCs/>
          <w:sz w:val="28"/>
          <w:szCs w:val="28"/>
        </w:rPr>
        <w:t>портирование</w:t>
      </w:r>
      <w:r w:rsidRPr="001C0348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0E3607A8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const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exportUsersByCSV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() =&gt; {</w:t>
      </w:r>
    </w:p>
    <w:p w14:paraId="49D07AA4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fetch('http://localhost:8876/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api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/users/export', {</w:t>
      </w:r>
    </w:p>
    <w:p w14:paraId="5DFDD1C6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method: 'POST',</w:t>
      </w:r>
    </w:p>
    <w:p w14:paraId="6D657DDB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}).then(response =&gt; {</w:t>
      </w:r>
    </w:p>
    <w:p w14:paraId="699A2E19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if (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response.ok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) {</w:t>
      </w:r>
    </w:p>
    <w:p w14:paraId="5AE75284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return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response.blob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();</w:t>
      </w:r>
    </w:p>
    <w:p w14:paraId="77557F32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}</w:t>
      </w:r>
    </w:p>
    <w:p w14:paraId="25FD9AED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throw new Error('Network response was not ok');</w:t>
      </w:r>
    </w:p>
    <w:p w14:paraId="1997F2F4" w14:textId="6F39050B" w:rsidR="004C2EB8" w:rsidRPr="00786C7D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}).then(blob =&gt; {</w:t>
      </w:r>
    </w:p>
    <w:p w14:paraId="2455D4E9" w14:textId="4FD666F8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const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window.URL.createObjectURL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(blob);</w:t>
      </w:r>
    </w:p>
    <w:p w14:paraId="0BD5BE99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const link =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document.createElement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('a');</w:t>
      </w:r>
    </w:p>
    <w:p w14:paraId="21FD9FCB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link.href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14:paraId="70D5AB41" w14:textId="798365BD" w:rsidR="004C2EB8" w:rsidRPr="00786C7D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link.setAttribute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('download', 'users.csv');</w:t>
      </w:r>
    </w:p>
    <w:p w14:paraId="3D0F203A" w14:textId="196842C6" w:rsidR="004C2EB8" w:rsidRPr="00786C7D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document.body.appendChild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(link);</w:t>
      </w:r>
    </w:p>
    <w:p w14:paraId="1F89239F" w14:textId="0FC1D07F" w:rsidR="004C2EB8" w:rsidRPr="00786C7D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link.click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();</w:t>
      </w:r>
    </w:p>
    <w:p w14:paraId="042A41D7" w14:textId="7841CF7C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link.parentNode.removeChild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(link);</w:t>
      </w:r>
    </w:p>
    <w:p w14:paraId="642C97DD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}).catch(error =&gt; {</w:t>
      </w:r>
    </w:p>
    <w:p w14:paraId="1DCAF36C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console.error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('There was a problem with the fetch operation:', error);</w:t>
      </w:r>
    </w:p>
    <w:p w14:paraId="0DE92C90" w14:textId="77777777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  <w:r w:rsidRPr="001C0348">
        <w:rPr>
          <w:rFonts w:ascii="Times New Roman" w:hAnsi="Times New Roman" w:cs="Times New Roman"/>
          <w:bCs/>
          <w:sz w:val="24"/>
          <w:szCs w:val="24"/>
          <w:lang w:val="en-US"/>
        </w:rPr>
        <w:t>});</w:t>
      </w:r>
    </w:p>
    <w:p w14:paraId="1BF53B3E" w14:textId="455F37E0" w:rsidR="00621F46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C0348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53FF8EC3" w14:textId="774F5A67" w:rsidR="00E062A4" w:rsidRPr="001C0348" w:rsidRDefault="004C2EB8" w:rsidP="00B9415F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Импортирование</w:t>
      </w:r>
      <w:r w:rsidRPr="001C0348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8543034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const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importUsersByCSV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() =&gt; {</w:t>
      </w:r>
    </w:p>
    <w:p w14:paraId="670AF341" w14:textId="006A9E20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let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fileInput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document.getElementById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import__input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');</w:t>
      </w:r>
    </w:p>
    <w:p w14:paraId="2A22F096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if (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fileInput.files.length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=== 0) {</w:t>
      </w:r>
    </w:p>
    <w:p w14:paraId="197485FB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console.error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Файл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не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выбран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');</w:t>
      </w:r>
    </w:p>
    <w:p w14:paraId="2644BFB5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return;</w:t>
      </w:r>
    </w:p>
    <w:p w14:paraId="45FD856D" w14:textId="29F4744D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</w:t>
      </w:r>
    </w:p>
    <w:p w14:paraId="08A50D37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const file =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fileInput.files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[0];</w:t>
      </w:r>
    </w:p>
    <w:p w14:paraId="3EF8A3A3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const form = new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FormData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();</w:t>
      </w:r>
    </w:p>
    <w:p w14:paraId="63AA87F1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form.append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('file', file);</w:t>
      </w:r>
    </w:p>
    <w:p w14:paraId="202E1FB0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console.log(form);</w:t>
      </w:r>
    </w:p>
    <w:p w14:paraId="24827570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fetch('http://localhost:8876/</w:t>
      </w:r>
      <w:proofErr w:type="spellStart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api</w:t>
      </w:r>
      <w:proofErr w:type="spellEnd"/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/users/import', {</w:t>
      </w:r>
    </w:p>
    <w:p w14:paraId="1AEBE6D6" w14:textId="70ACC7EA" w:rsidR="004C2EB8" w:rsidRPr="001C034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method: 'POST',</w:t>
      </w:r>
      <w:r w:rsidRPr="001C034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body: form</w:t>
      </w:r>
    </w:p>
    <w:p w14:paraId="67036F9D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}).then(response =&gt; {</w:t>
      </w:r>
    </w:p>
    <w:p w14:paraId="09DDCC01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console.log(response);</w:t>
      </w:r>
    </w:p>
    <w:p w14:paraId="1CE80068" w14:textId="77777777" w:rsidR="004C2EB8" w:rsidRPr="004C2EB8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}).catch(error =&gt; {</w:t>
      </w:r>
    </w:p>
    <w:p w14:paraId="0B64588C" w14:textId="77777777" w:rsidR="004C2EB8" w:rsidRPr="009F1E34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console</w:t>
      </w:r>
      <w:r w:rsidRPr="009F1E34">
        <w:rPr>
          <w:rFonts w:ascii="Times New Roman" w:hAnsi="Times New Roman" w:cs="Times New Roman"/>
          <w:bCs/>
          <w:sz w:val="24"/>
          <w:szCs w:val="24"/>
        </w:rPr>
        <w:t>.</w:t>
      </w: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log</w:t>
      </w:r>
      <w:r w:rsidRPr="009F1E34">
        <w:rPr>
          <w:rFonts w:ascii="Times New Roman" w:hAnsi="Times New Roman" w:cs="Times New Roman"/>
          <w:bCs/>
          <w:sz w:val="24"/>
          <w:szCs w:val="24"/>
        </w:rPr>
        <w:t>(</w:t>
      </w:r>
      <w:r w:rsidRPr="004C2EB8">
        <w:rPr>
          <w:rFonts w:ascii="Times New Roman" w:hAnsi="Times New Roman" w:cs="Times New Roman"/>
          <w:bCs/>
          <w:sz w:val="24"/>
          <w:szCs w:val="24"/>
          <w:lang w:val="en-US"/>
        </w:rPr>
        <w:t>error</w:t>
      </w:r>
      <w:r w:rsidRPr="009F1E34">
        <w:rPr>
          <w:rFonts w:ascii="Times New Roman" w:hAnsi="Times New Roman" w:cs="Times New Roman"/>
          <w:bCs/>
          <w:sz w:val="24"/>
          <w:szCs w:val="24"/>
        </w:rPr>
        <w:t>);</w:t>
      </w:r>
    </w:p>
    <w:p w14:paraId="23A5A045" w14:textId="77777777" w:rsidR="004C2EB8" w:rsidRPr="009F1E34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F1E34">
        <w:rPr>
          <w:rFonts w:ascii="Times New Roman" w:hAnsi="Times New Roman" w:cs="Times New Roman"/>
          <w:bCs/>
          <w:sz w:val="24"/>
          <w:szCs w:val="24"/>
        </w:rPr>
        <w:t xml:space="preserve">    })</w:t>
      </w:r>
    </w:p>
    <w:p w14:paraId="2FB36261" w14:textId="77777777" w:rsidR="009F1E34" w:rsidRPr="009F1E34" w:rsidRDefault="004C2EB8" w:rsidP="00B222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F1E34">
        <w:rPr>
          <w:rFonts w:ascii="Times New Roman" w:hAnsi="Times New Roman" w:cs="Times New Roman"/>
          <w:bCs/>
          <w:sz w:val="24"/>
          <w:szCs w:val="24"/>
        </w:rPr>
        <w:t>}</w:t>
      </w:r>
    </w:p>
    <w:p w14:paraId="5D0A2A35" w14:textId="6EFAC6BA" w:rsidR="001C0348" w:rsidRDefault="009F764C" w:rsidP="009F764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 по главе 3:</w:t>
      </w:r>
    </w:p>
    <w:p w14:paraId="080C1AE4" w14:textId="7168CA84" w:rsidR="009F764C" w:rsidRPr="00A83D4F" w:rsidRDefault="009F764C" w:rsidP="009F764C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83D4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еализован функционал веб-приложения</w:t>
      </w:r>
      <w:r w:rsidR="00A83D4F" w:rsidRPr="00A83D4F">
        <w:rPr>
          <w:rFonts w:ascii="Times New Roman" w:hAnsi="Times New Roman" w:cs="Times New Roman"/>
          <w:sz w:val="28"/>
          <w:szCs w:val="28"/>
        </w:rPr>
        <w:t>.</w:t>
      </w:r>
    </w:p>
    <w:p w14:paraId="6DF929A7" w14:textId="77777777" w:rsidR="001C0348" w:rsidRDefault="001C0348" w:rsidP="004C2E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C956A" w14:textId="77777777" w:rsidR="001C0348" w:rsidRDefault="001C0348" w:rsidP="004C2E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ADB6C1" w14:textId="77777777" w:rsidR="001C0348" w:rsidRDefault="001C0348" w:rsidP="004C2E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E1E7DA" w14:textId="77777777" w:rsidR="001C0348" w:rsidRDefault="001C0348" w:rsidP="004C2E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0A9ABD" w14:textId="77777777" w:rsidR="001C0348" w:rsidRDefault="001C0348" w:rsidP="004C2E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CED4CF" w14:textId="77777777" w:rsidR="002B5A2C" w:rsidRDefault="002B5A2C" w:rsidP="00B31E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ED0A3" w14:textId="77777777" w:rsidR="002B5A2C" w:rsidRDefault="002B5A2C" w:rsidP="00B31E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3ACFE6" w14:textId="77777777" w:rsidR="002B5A2C" w:rsidRDefault="002B5A2C" w:rsidP="00B31E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D514B" w14:textId="77777777" w:rsidR="002B5A2C" w:rsidRDefault="002B5A2C" w:rsidP="00B31E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D4CA4" w14:textId="77777777" w:rsidR="00B9415F" w:rsidRDefault="00B9415F" w:rsidP="00B31E1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CD4C2F" w14:textId="76839A24" w:rsidR="004C2EB8" w:rsidRDefault="004C2EB8" w:rsidP="009F764C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C2EB8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</w:t>
      </w:r>
    </w:p>
    <w:p w14:paraId="53CB4801" w14:textId="77777777" w:rsidR="005D1923" w:rsidRPr="00982463" w:rsidRDefault="005D1923" w:rsidP="009F764C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982463">
        <w:rPr>
          <w:rFonts w:asciiTheme="majorHAnsi" w:hAnsiTheme="majorHAnsi" w:cstheme="majorHAnsi"/>
          <w:b/>
          <w:bCs/>
          <w:sz w:val="28"/>
          <w:szCs w:val="28"/>
        </w:rPr>
        <w:t>Руководство системного программиста</w:t>
      </w:r>
    </w:p>
    <w:p w14:paraId="38963C5C" w14:textId="77777777" w:rsidR="005D1923" w:rsidRPr="00287BE5" w:rsidRDefault="005D1923" w:rsidP="00B9415F">
      <w:pPr>
        <w:pStyle w:val="Standard"/>
        <w:jc w:val="both"/>
      </w:pPr>
    </w:p>
    <w:p w14:paraId="769661C5" w14:textId="77777777" w:rsidR="005D1923" w:rsidRPr="00B9415F" w:rsidRDefault="005D1923" w:rsidP="009F764C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>1. Установка и запуск Web-приложения</w:t>
      </w:r>
    </w:p>
    <w:p w14:paraId="0231C64B" w14:textId="77777777" w:rsidR="005D1923" w:rsidRPr="00B9415F" w:rsidRDefault="005D1923" w:rsidP="00B9415F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</w:p>
    <w:p w14:paraId="4A90EB4F" w14:textId="77777777" w:rsidR="005D1923" w:rsidRPr="00B9415F" w:rsidRDefault="005D1923" w:rsidP="009F764C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1.1. Настройка доступа к репозиторию проекта по протоколу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ssh</w:t>
      </w:r>
      <w:proofErr w:type="spellEnd"/>
    </w:p>
    <w:p w14:paraId="34A01B28" w14:textId="77777777" w:rsidR="005D1923" w:rsidRPr="00B9415F" w:rsidRDefault="005D1923" w:rsidP="00B9415F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</w:p>
    <w:p w14:paraId="7D3E95C2" w14:textId="72998F9F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Репозиторий приложения для распределения фиксаторов (далее Приложение) хранится в удаленном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-репозитории. Доступ к репозиторию осуществляется по сетевому протоколу SSH (Secure Shell). SSH — это сетевой протокол, посредством которого два компьютера могут взаимодействовать и обмениваться данными без опасения их несанкционированного перехвата. Причина такого подхода объясняется политикой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c августа 2021 года требует при выполнении команд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clone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fetch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pull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, или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push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указания персонального токена доступа к github.com.</w:t>
      </w:r>
    </w:p>
    <w:p w14:paraId="6DD4E53B" w14:textId="77777777" w:rsidR="005D1923" w:rsidRPr="00B9415F" w:rsidRDefault="005D1923" w:rsidP="00B9415F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</w:p>
    <w:p w14:paraId="1B6AF8AE" w14:textId="77777777" w:rsidR="005D1923" w:rsidRPr="00B9415F" w:rsidRDefault="005D1923" w:rsidP="009F764C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>Генерация приватных ключей</w:t>
      </w:r>
    </w:p>
    <w:p w14:paraId="71D2E295" w14:textId="1E72E7FC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Так как пакет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OpenSSH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>, предназначенный для создания и взаимодействия по защищенному соединению, встроен в дистрибутивы Linux, то опишем генерацию приватного и публичного ключей для этой операционной системы. Подробное описание этого процесса для различных операционных систем смотри, например, в [</w:t>
      </w:r>
      <w:r w:rsidR="0057070E" w:rsidRPr="00B9415F">
        <w:rPr>
          <w:rFonts w:asciiTheme="majorHAnsi" w:hAnsiTheme="majorHAnsi" w:cstheme="majorHAnsi"/>
          <w:sz w:val="28"/>
          <w:szCs w:val="28"/>
        </w:rPr>
        <w:t>16</w:t>
      </w:r>
      <w:r w:rsidRPr="00B9415F">
        <w:rPr>
          <w:rFonts w:asciiTheme="majorHAnsi" w:hAnsiTheme="majorHAnsi" w:cstheme="majorHAnsi"/>
          <w:sz w:val="28"/>
          <w:szCs w:val="28"/>
        </w:rPr>
        <w:t>], [</w:t>
      </w:r>
      <w:r w:rsidR="0057070E" w:rsidRPr="00B9415F">
        <w:rPr>
          <w:rFonts w:asciiTheme="majorHAnsi" w:hAnsiTheme="majorHAnsi" w:cstheme="majorHAnsi"/>
          <w:sz w:val="28"/>
          <w:szCs w:val="28"/>
        </w:rPr>
        <w:t>17</w:t>
      </w:r>
      <w:r w:rsidRPr="00B9415F">
        <w:rPr>
          <w:rFonts w:asciiTheme="majorHAnsi" w:hAnsiTheme="majorHAnsi" w:cstheme="majorHAnsi"/>
          <w:sz w:val="28"/>
          <w:szCs w:val="28"/>
        </w:rPr>
        <w:t>] и др.</w:t>
      </w:r>
    </w:p>
    <w:p w14:paraId="424B50E2" w14:textId="121FBC51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Создание пары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ssh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>-ключей выполняется в режиме терминала. Переход в терминал необходимо выполнять из каталога, в котором будет запускаться контейнер проекта.</w:t>
      </w:r>
    </w:p>
    <w:p w14:paraId="43DB1F53" w14:textId="528DA57C" w:rsidR="005D1923" w:rsidRPr="00B9415F" w:rsidRDefault="005D1923" w:rsidP="009F764C">
      <w:pPr>
        <w:pStyle w:val="Standard"/>
        <w:ind w:firstLine="624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>Для генерации пары ключей служит команда</w:t>
      </w:r>
      <w:r w:rsidR="009F764C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ssh-keygen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-t ed25519</w:t>
      </w:r>
      <w:r w:rsidR="009F764C">
        <w:rPr>
          <w:rFonts w:asciiTheme="majorHAnsi" w:hAnsiTheme="majorHAnsi" w:cstheme="majorHAnsi"/>
          <w:sz w:val="28"/>
          <w:szCs w:val="28"/>
        </w:rPr>
        <w:t>.</w:t>
      </w:r>
    </w:p>
    <w:p w14:paraId="484D7F5B" w14:textId="77777777" w:rsidR="005D1923" w:rsidRPr="00B9415F" w:rsidRDefault="005D1923" w:rsidP="00B9415F">
      <w:pPr>
        <w:pStyle w:val="Standard"/>
        <w:ind w:firstLine="624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Далее в ходе генерации будет предложено указать имя файла, в котором будут храниться ключи. При этом файл с приватным паролем получит введенное имя. Тогда как файл с публичным паролем получит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введеное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имя по шаблону «введенное_имя.pub» (к введенному имени будет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добавлео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расширение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pub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>).</w:t>
      </w:r>
    </w:p>
    <w:p w14:paraId="601B957B" w14:textId="13399A5C" w:rsidR="005D1923" w:rsidRPr="00B9415F" w:rsidRDefault="005D1923" w:rsidP="00B9415F">
      <w:pPr>
        <w:pStyle w:val="Standard"/>
        <w:ind w:firstLine="624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Содержание публичного ключа необходимо разместить на </w:t>
      </w:r>
      <w:proofErr w:type="spellStart"/>
      <w:r w:rsidRPr="00B9415F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>. Подробно эта процедура описана, например, в [</w:t>
      </w:r>
      <w:r w:rsidR="0057070E" w:rsidRPr="00B9415F">
        <w:rPr>
          <w:rFonts w:asciiTheme="majorHAnsi" w:hAnsiTheme="majorHAnsi" w:cstheme="majorHAnsi"/>
          <w:sz w:val="28"/>
          <w:szCs w:val="28"/>
        </w:rPr>
        <w:t>16</w:t>
      </w:r>
      <w:r w:rsidRPr="00B9415F">
        <w:rPr>
          <w:rFonts w:asciiTheme="majorHAnsi" w:hAnsiTheme="majorHAnsi" w:cstheme="majorHAnsi"/>
          <w:sz w:val="28"/>
          <w:szCs w:val="28"/>
        </w:rPr>
        <w:t>].</w:t>
      </w:r>
    </w:p>
    <w:p w14:paraId="1D427E35" w14:textId="36DF784E" w:rsidR="005D1923" w:rsidRPr="00B9415F" w:rsidRDefault="005D1923" w:rsidP="00B9415F">
      <w:pPr>
        <w:pStyle w:val="Standard"/>
        <w:ind w:firstLine="624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Результатом размещения публичного ключа может быть вид, представленный на рисунке </w:t>
      </w:r>
      <w:r w:rsidR="00B9415F">
        <w:rPr>
          <w:rFonts w:asciiTheme="majorHAnsi" w:hAnsiTheme="majorHAnsi" w:cstheme="majorHAnsi"/>
          <w:sz w:val="28"/>
          <w:szCs w:val="28"/>
        </w:rPr>
        <w:t>2</w:t>
      </w:r>
      <w:r w:rsidRPr="00B9415F">
        <w:rPr>
          <w:rFonts w:asciiTheme="majorHAnsi" w:hAnsiTheme="majorHAnsi" w:cstheme="majorHAnsi"/>
          <w:sz w:val="28"/>
          <w:szCs w:val="28"/>
        </w:rPr>
        <w:t>.</w:t>
      </w:r>
    </w:p>
    <w:p w14:paraId="13C57EE9" w14:textId="2DE92827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B9415F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4EBFC53" wp14:editId="4C3BEC7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1045076"/>
            <wp:effectExtent l="0" t="0" r="0" b="2674"/>
            <wp:wrapSquare wrapText="bothSides"/>
            <wp:docPr id="681913586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0450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B9415F" w:rsidRPr="00B9415F">
        <w:rPr>
          <w:rFonts w:asciiTheme="majorHAnsi" w:hAnsiTheme="majorHAnsi" w:cstheme="majorHAnsi"/>
          <w:b/>
          <w:bCs/>
          <w:sz w:val="28"/>
          <w:szCs w:val="28"/>
        </w:rPr>
        <w:t>2</w:t>
      </w:r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. Фрагмент экрана </w:t>
      </w:r>
      <w:proofErr w:type="spellStart"/>
      <w:r w:rsidRPr="00B9415F">
        <w:rPr>
          <w:rFonts w:asciiTheme="majorHAnsi" w:hAnsiTheme="majorHAnsi" w:cstheme="majorHAnsi"/>
          <w:b/>
          <w:bCs/>
          <w:sz w:val="28"/>
          <w:szCs w:val="28"/>
        </w:rPr>
        <w:t>GitHub</w:t>
      </w:r>
      <w:proofErr w:type="spellEnd"/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 с публичным ключом</w:t>
      </w:r>
    </w:p>
    <w:p w14:paraId="1AA2732F" w14:textId="77777777" w:rsidR="005D1923" w:rsidRPr="00287BE5" w:rsidRDefault="005D1923" w:rsidP="005D1923">
      <w:pPr>
        <w:pStyle w:val="Standard"/>
        <w:ind w:firstLine="624"/>
        <w:jc w:val="both"/>
      </w:pPr>
    </w:p>
    <w:p w14:paraId="652990F0" w14:textId="3DF60F3C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>После создания публичного ключа (рис.</w:t>
      </w:r>
      <w:r w:rsidR="00B9415F" w:rsidRPr="00B9415F">
        <w:rPr>
          <w:rFonts w:asciiTheme="majorHAnsi" w:hAnsiTheme="majorHAnsi" w:cstheme="majorHAnsi"/>
          <w:sz w:val="28"/>
          <w:szCs w:val="28"/>
        </w:rPr>
        <w:t>2</w:t>
      </w:r>
      <w:r w:rsidRPr="00B9415F">
        <w:rPr>
          <w:rFonts w:asciiTheme="majorHAnsi" w:hAnsiTheme="majorHAnsi" w:cstheme="majorHAnsi"/>
          <w:sz w:val="28"/>
          <w:szCs w:val="28"/>
        </w:rPr>
        <w:t xml:space="preserve">) приступим к описанию порядка скачивания репозитория на локальный компьютер. </w:t>
      </w:r>
    </w:p>
    <w:p w14:paraId="4A0960F6" w14:textId="6F6C4B93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lastRenderedPageBreak/>
        <w:t xml:space="preserve">Перейдем на </w:t>
      </w:r>
      <w:r w:rsidRPr="00B9415F">
        <w:rPr>
          <w:rFonts w:asciiTheme="majorHAnsi" w:hAnsiTheme="majorHAnsi" w:cstheme="majorHAnsi"/>
          <w:sz w:val="28"/>
          <w:szCs w:val="28"/>
          <w:lang w:val="en-US"/>
        </w:rPr>
        <w:t>GitHub</w:t>
      </w:r>
      <w:r w:rsidRPr="00B9415F">
        <w:rPr>
          <w:rFonts w:asciiTheme="majorHAnsi" w:hAnsiTheme="majorHAnsi" w:cstheme="majorHAnsi"/>
          <w:sz w:val="28"/>
          <w:szCs w:val="28"/>
        </w:rPr>
        <w:t xml:space="preserve"> по ссылке </w:t>
      </w:r>
      <w:hyperlink r:id="rId7" w:history="1">
        <w:proofErr w:type="spellStart"/>
        <w:r w:rsidRPr="00B9415F">
          <w:rPr>
            <w:rStyle w:val="a4"/>
            <w:rFonts w:asciiTheme="majorHAnsi" w:hAnsiTheme="majorHAnsi" w:cstheme="majorHAnsi"/>
            <w:sz w:val="28"/>
            <w:szCs w:val="28"/>
          </w:rPr>
          <w:t>arciomwww</w:t>
        </w:r>
        <w:proofErr w:type="spellEnd"/>
        <w:r w:rsidRPr="00B9415F">
          <w:rPr>
            <w:rStyle w:val="a4"/>
            <w:rFonts w:asciiTheme="majorHAnsi" w:hAnsiTheme="majorHAnsi" w:cstheme="majorHAnsi"/>
            <w:sz w:val="28"/>
            <w:szCs w:val="28"/>
          </w:rPr>
          <w:t>/</w:t>
        </w:r>
        <w:proofErr w:type="spellStart"/>
        <w:r w:rsidRPr="00B9415F">
          <w:rPr>
            <w:rStyle w:val="a4"/>
            <w:rFonts w:asciiTheme="majorHAnsi" w:hAnsiTheme="majorHAnsi" w:cstheme="majorHAnsi"/>
            <w:sz w:val="28"/>
            <w:szCs w:val="28"/>
          </w:rPr>
          <w:t>Brestransport</w:t>
        </w:r>
        <w:proofErr w:type="spellEnd"/>
        <w:r w:rsidRPr="00B9415F">
          <w:rPr>
            <w:rStyle w:val="a4"/>
            <w:rFonts w:asciiTheme="majorHAnsi" w:hAnsiTheme="majorHAnsi" w:cstheme="majorHAnsi"/>
            <w:sz w:val="28"/>
            <w:szCs w:val="28"/>
          </w:rPr>
          <w:t xml:space="preserve"> (github.com)</w:t>
        </w:r>
      </w:hyperlink>
      <w:r w:rsidRPr="00B9415F">
        <w:rPr>
          <w:rFonts w:asciiTheme="majorHAnsi" w:hAnsiTheme="majorHAnsi" w:cstheme="majorHAnsi"/>
          <w:sz w:val="28"/>
          <w:szCs w:val="28"/>
        </w:rPr>
        <w:t xml:space="preserve"> и копируем </w:t>
      </w:r>
      <w:proofErr w:type="spellStart"/>
      <w:r w:rsidRPr="00B9415F">
        <w:rPr>
          <w:rFonts w:asciiTheme="majorHAnsi" w:hAnsiTheme="majorHAnsi" w:cstheme="majorHAnsi"/>
          <w:sz w:val="28"/>
          <w:szCs w:val="28"/>
          <w:lang w:val="en-US"/>
        </w:rPr>
        <w:t>url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адрес.</w:t>
      </w:r>
      <w:r w:rsidR="00B9415F" w:rsidRPr="00B9415F">
        <w:rPr>
          <w:rFonts w:asciiTheme="majorHAnsi" w:hAnsiTheme="majorHAnsi" w:cstheme="majorHAnsi"/>
          <w:sz w:val="28"/>
          <w:szCs w:val="28"/>
        </w:rPr>
        <w:t xml:space="preserve"> </w:t>
      </w:r>
      <w:r w:rsidR="00B9415F">
        <w:rPr>
          <w:rFonts w:asciiTheme="majorHAnsi" w:hAnsiTheme="majorHAnsi" w:cstheme="majorHAnsi"/>
          <w:sz w:val="28"/>
          <w:szCs w:val="28"/>
        </w:rPr>
        <w:t>Фрагмент</w:t>
      </w:r>
      <w:r w:rsidRPr="00B9415F">
        <w:rPr>
          <w:rFonts w:asciiTheme="majorHAnsi" w:hAnsiTheme="majorHAnsi" w:cstheme="majorHAnsi"/>
          <w:sz w:val="28"/>
          <w:szCs w:val="28"/>
        </w:rPr>
        <w:t xml:space="preserve"> местоположения </w:t>
      </w:r>
      <w:proofErr w:type="spellStart"/>
      <w:r w:rsidRPr="00B9415F">
        <w:rPr>
          <w:rFonts w:asciiTheme="majorHAnsi" w:hAnsiTheme="majorHAnsi" w:cstheme="majorHAnsi"/>
          <w:sz w:val="28"/>
          <w:szCs w:val="28"/>
          <w:lang w:val="en-US"/>
        </w:rPr>
        <w:t>url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адреса представлен на рисунке </w:t>
      </w:r>
      <w:r w:rsidR="00B9415F" w:rsidRPr="00B9415F">
        <w:rPr>
          <w:rFonts w:asciiTheme="majorHAnsi" w:hAnsiTheme="majorHAnsi" w:cstheme="majorHAnsi"/>
          <w:sz w:val="28"/>
          <w:szCs w:val="28"/>
        </w:rPr>
        <w:t>3</w:t>
      </w:r>
      <w:r w:rsidRPr="00B9415F">
        <w:rPr>
          <w:rFonts w:asciiTheme="majorHAnsi" w:hAnsiTheme="majorHAnsi" w:cstheme="majorHAnsi"/>
          <w:sz w:val="28"/>
          <w:szCs w:val="28"/>
        </w:rPr>
        <w:t>.</w:t>
      </w:r>
    </w:p>
    <w:p w14:paraId="64D99E2C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1EB9C26" wp14:editId="36D22E81">
            <wp:extent cx="6120134" cy="2401571"/>
            <wp:effectExtent l="0" t="0" r="0" b="0"/>
            <wp:docPr id="67222658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4015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95F1E7" w14:textId="679D7B03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B9415F" w:rsidRPr="00B9415F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. Фрагмент местоположения </w:t>
      </w:r>
      <w:proofErr w:type="spellStart"/>
      <w:r w:rsidRPr="00B9415F">
        <w:rPr>
          <w:rFonts w:asciiTheme="majorHAnsi" w:hAnsiTheme="majorHAnsi" w:cstheme="majorHAnsi"/>
          <w:b/>
          <w:bCs/>
          <w:sz w:val="28"/>
          <w:szCs w:val="28"/>
          <w:lang w:val="en-US"/>
        </w:rPr>
        <w:t>url</w:t>
      </w:r>
      <w:proofErr w:type="spellEnd"/>
      <w:r w:rsidRPr="00B9415F">
        <w:rPr>
          <w:rFonts w:asciiTheme="majorHAnsi" w:hAnsiTheme="majorHAnsi" w:cstheme="majorHAnsi"/>
          <w:b/>
          <w:bCs/>
          <w:sz w:val="28"/>
          <w:szCs w:val="28"/>
        </w:rPr>
        <w:t xml:space="preserve"> адреса</w:t>
      </w:r>
    </w:p>
    <w:p w14:paraId="126DDE52" w14:textId="77777777" w:rsidR="005D1923" w:rsidRPr="00B9415F" w:rsidRDefault="005D1923" w:rsidP="005D1923">
      <w:pPr>
        <w:pStyle w:val="Standard"/>
        <w:ind w:firstLine="624"/>
        <w:jc w:val="both"/>
        <w:rPr>
          <w:b/>
          <w:bCs/>
        </w:rPr>
      </w:pPr>
    </w:p>
    <w:p w14:paraId="1BF6BA7F" w14:textId="3B1FF98A" w:rsidR="005D1923" w:rsidRPr="00B9415F" w:rsidRDefault="005D1923" w:rsidP="00B9415F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B9415F">
        <w:rPr>
          <w:rFonts w:asciiTheme="majorHAnsi" w:hAnsiTheme="majorHAnsi" w:cstheme="majorHAnsi"/>
          <w:sz w:val="28"/>
          <w:szCs w:val="28"/>
        </w:rPr>
        <w:t xml:space="preserve">Далее переходим в консоль и вводим команду </w:t>
      </w:r>
      <w:r w:rsidRPr="00B9415F">
        <w:rPr>
          <w:rFonts w:asciiTheme="majorHAnsi" w:hAnsiTheme="majorHAnsi" w:cstheme="majorHAnsi"/>
          <w:sz w:val="28"/>
          <w:szCs w:val="28"/>
          <w:lang w:val="en-US"/>
        </w:rPr>
        <w:t>git</w:t>
      </w:r>
      <w:r w:rsidRPr="00B9415F">
        <w:rPr>
          <w:rFonts w:asciiTheme="majorHAnsi" w:hAnsiTheme="majorHAnsi" w:cstheme="majorHAnsi"/>
          <w:sz w:val="28"/>
          <w:szCs w:val="28"/>
        </w:rPr>
        <w:t xml:space="preserve"> </w:t>
      </w:r>
      <w:r w:rsidRPr="00B9415F">
        <w:rPr>
          <w:rFonts w:asciiTheme="majorHAnsi" w:hAnsiTheme="majorHAnsi" w:cstheme="majorHAnsi"/>
          <w:sz w:val="28"/>
          <w:szCs w:val="28"/>
          <w:lang w:val="en-US"/>
        </w:rPr>
        <w:t>clone</w:t>
      </w:r>
      <w:r w:rsidRPr="00B9415F">
        <w:rPr>
          <w:rFonts w:asciiTheme="majorHAnsi" w:hAnsiTheme="majorHAnsi" w:cstheme="majorHAnsi"/>
          <w:sz w:val="28"/>
          <w:szCs w:val="28"/>
        </w:rPr>
        <w:t xml:space="preserve"> и </w:t>
      </w:r>
      <w:proofErr w:type="spellStart"/>
      <w:r w:rsidRPr="00B9415F">
        <w:rPr>
          <w:rFonts w:asciiTheme="majorHAnsi" w:hAnsiTheme="majorHAnsi" w:cstheme="majorHAnsi"/>
          <w:sz w:val="28"/>
          <w:szCs w:val="28"/>
          <w:lang w:val="en-US"/>
        </w:rPr>
        <w:t>url</w:t>
      </w:r>
      <w:proofErr w:type="spellEnd"/>
      <w:r w:rsidRPr="00B9415F">
        <w:rPr>
          <w:rFonts w:asciiTheme="majorHAnsi" w:hAnsiTheme="majorHAnsi" w:cstheme="majorHAnsi"/>
          <w:sz w:val="28"/>
          <w:szCs w:val="28"/>
        </w:rPr>
        <w:t xml:space="preserve"> адрес представленный на рисунке </w:t>
      </w:r>
      <w:r w:rsidR="00B9415F">
        <w:rPr>
          <w:rFonts w:asciiTheme="majorHAnsi" w:hAnsiTheme="majorHAnsi" w:cstheme="majorHAnsi"/>
          <w:sz w:val="28"/>
          <w:szCs w:val="28"/>
        </w:rPr>
        <w:t>3</w:t>
      </w:r>
      <w:r w:rsidRPr="00B9415F">
        <w:rPr>
          <w:rFonts w:asciiTheme="majorHAnsi" w:hAnsiTheme="majorHAnsi" w:cstheme="majorHAnsi"/>
          <w:sz w:val="28"/>
          <w:szCs w:val="28"/>
        </w:rPr>
        <w:t xml:space="preserve">. </w:t>
      </w:r>
      <w:r w:rsidR="000A1961">
        <w:rPr>
          <w:rFonts w:asciiTheme="majorHAnsi" w:hAnsiTheme="majorHAnsi" w:cstheme="majorHAnsi"/>
          <w:sz w:val="28"/>
          <w:szCs w:val="28"/>
        </w:rPr>
        <w:t>Пример</w:t>
      </w:r>
      <w:r w:rsidRPr="00B9415F">
        <w:rPr>
          <w:rFonts w:asciiTheme="majorHAnsi" w:hAnsiTheme="majorHAnsi" w:cstheme="majorHAnsi"/>
          <w:sz w:val="28"/>
          <w:szCs w:val="28"/>
        </w:rPr>
        <w:t xml:space="preserve"> данного действия представлен на рисунке </w:t>
      </w:r>
      <w:r w:rsidR="00B9415F">
        <w:rPr>
          <w:rFonts w:asciiTheme="majorHAnsi" w:hAnsiTheme="majorHAnsi" w:cstheme="majorHAnsi"/>
          <w:sz w:val="28"/>
          <w:szCs w:val="28"/>
        </w:rPr>
        <w:t>4</w:t>
      </w:r>
      <w:r w:rsidRPr="00B9415F">
        <w:rPr>
          <w:rFonts w:asciiTheme="majorHAnsi" w:hAnsiTheme="majorHAnsi" w:cstheme="majorHAnsi"/>
          <w:sz w:val="28"/>
          <w:szCs w:val="28"/>
        </w:rPr>
        <w:t>.</w:t>
      </w:r>
    </w:p>
    <w:p w14:paraId="635D5148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  <w:lang w:val="en-US"/>
        </w:rPr>
        <w:drawing>
          <wp:inline distT="0" distB="0" distL="0" distR="0" wp14:anchorId="384ED664" wp14:editId="438397C4">
            <wp:extent cx="6120134" cy="824861"/>
            <wp:effectExtent l="0" t="0" r="0" b="0"/>
            <wp:docPr id="196832429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8248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E042B60" w14:textId="2FF071F4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B9415F" w:rsidRPr="000A1961">
        <w:rPr>
          <w:rFonts w:asciiTheme="majorHAnsi" w:hAnsiTheme="majorHAnsi" w:cstheme="majorHAnsi"/>
          <w:b/>
          <w:bCs/>
          <w:sz w:val="28"/>
          <w:szCs w:val="28"/>
        </w:rPr>
        <w:t>4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. </w:t>
      </w:r>
      <w:r w:rsidR="000A1961">
        <w:rPr>
          <w:rFonts w:asciiTheme="majorHAnsi" w:hAnsiTheme="majorHAnsi" w:cstheme="majorHAnsi"/>
          <w:b/>
          <w:bCs/>
          <w:sz w:val="28"/>
          <w:szCs w:val="28"/>
        </w:rPr>
        <w:t>Пример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 ввода команды</w:t>
      </w:r>
    </w:p>
    <w:p w14:paraId="5100AAC9" w14:textId="77777777" w:rsidR="005D1923" w:rsidRPr="00287BE5" w:rsidRDefault="005D1923" w:rsidP="005D1923">
      <w:pPr>
        <w:pStyle w:val="Standard"/>
        <w:ind w:firstLine="624"/>
        <w:jc w:val="both"/>
      </w:pPr>
    </w:p>
    <w:p w14:paraId="21A4C19B" w14:textId="2C0FEC8B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t xml:space="preserve">По окончанию клонирования репозитория мы увидим результат, представленный на рисунке </w:t>
      </w:r>
      <w:r w:rsidR="000A1961">
        <w:rPr>
          <w:rFonts w:asciiTheme="majorHAnsi" w:hAnsiTheme="majorHAnsi" w:cstheme="majorHAnsi"/>
          <w:sz w:val="28"/>
          <w:szCs w:val="28"/>
        </w:rPr>
        <w:t>5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48A40FF4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2A620116" wp14:editId="75F93CB9">
            <wp:extent cx="5691187" cy="2924175"/>
            <wp:effectExtent l="0" t="0" r="5080" b="0"/>
            <wp:docPr id="205548676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2505" cy="29402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C88F426" w14:textId="36507B4D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 команды</w:t>
      </w:r>
    </w:p>
    <w:p w14:paraId="765395A1" w14:textId="3F5875A6" w:rsidR="005D1923" w:rsidRPr="000A1961" w:rsidRDefault="005D1923" w:rsidP="000A1961">
      <w:pPr>
        <w:pStyle w:val="Standard"/>
        <w:ind w:firstLine="624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lastRenderedPageBreak/>
        <w:t xml:space="preserve">Затем мы запустим контейнеры и после запуска перейдем в папку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backend</w:t>
      </w:r>
      <w:r w:rsidRPr="000A1961">
        <w:rPr>
          <w:rFonts w:asciiTheme="majorHAnsi" w:hAnsiTheme="majorHAnsi" w:cstheme="majorHAnsi"/>
          <w:sz w:val="28"/>
          <w:szCs w:val="28"/>
        </w:rPr>
        <w:t xml:space="preserve">. Для данных действий используем команды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up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-d и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cd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b* представленные на рисунках </w:t>
      </w:r>
      <w:r w:rsidR="000A1961">
        <w:rPr>
          <w:rFonts w:asciiTheme="majorHAnsi" w:hAnsiTheme="majorHAnsi" w:cstheme="majorHAnsi"/>
          <w:sz w:val="28"/>
          <w:szCs w:val="28"/>
        </w:rPr>
        <w:t>6</w:t>
      </w:r>
      <w:r w:rsidRPr="000A1961">
        <w:rPr>
          <w:rFonts w:asciiTheme="majorHAnsi" w:hAnsiTheme="majorHAnsi" w:cstheme="majorHAnsi"/>
          <w:sz w:val="28"/>
          <w:szCs w:val="28"/>
        </w:rPr>
        <w:t>,</w:t>
      </w:r>
      <w:r w:rsidR="000A1961">
        <w:rPr>
          <w:rFonts w:asciiTheme="majorHAnsi" w:hAnsiTheme="majorHAnsi" w:cstheme="majorHAnsi"/>
          <w:sz w:val="28"/>
          <w:szCs w:val="28"/>
        </w:rPr>
        <w:t>7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7FA03087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540C22C" wp14:editId="1065F485">
            <wp:extent cx="6120134" cy="3157852"/>
            <wp:effectExtent l="0" t="0" r="0" b="4448"/>
            <wp:docPr id="52811260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1578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72B2BD" w14:textId="6609F9B1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 w:rsidRPr="000A1961">
        <w:rPr>
          <w:rFonts w:asciiTheme="majorHAnsi" w:hAnsiTheme="majorHAnsi" w:cstheme="majorHAnsi"/>
          <w:b/>
          <w:bCs/>
          <w:sz w:val="28"/>
          <w:szCs w:val="28"/>
        </w:rPr>
        <w:t>6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 команды</w:t>
      </w:r>
    </w:p>
    <w:p w14:paraId="2E3FD4B4" w14:textId="77777777" w:rsidR="005D1923" w:rsidRPr="00287BE5" w:rsidRDefault="005D1923" w:rsidP="005D1923">
      <w:pPr>
        <w:pStyle w:val="Standard"/>
        <w:jc w:val="both"/>
      </w:pPr>
    </w:p>
    <w:p w14:paraId="61CFC146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2624053" wp14:editId="7E4A77DB">
            <wp:extent cx="6120134" cy="431167"/>
            <wp:effectExtent l="0" t="0" r="0" b="6983"/>
            <wp:docPr id="60368071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311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3689FF" w14:textId="13D36609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 w:rsidRPr="000A1961">
        <w:rPr>
          <w:rFonts w:asciiTheme="majorHAnsi" w:hAnsiTheme="majorHAnsi" w:cstheme="majorHAnsi"/>
          <w:b/>
          <w:bCs/>
          <w:sz w:val="28"/>
          <w:szCs w:val="28"/>
        </w:rPr>
        <w:t>7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 команды</w:t>
      </w:r>
    </w:p>
    <w:p w14:paraId="1958E73D" w14:textId="77777777" w:rsidR="005D1923" w:rsidRPr="00287BE5" w:rsidRDefault="005D1923" w:rsidP="005D1923">
      <w:pPr>
        <w:pStyle w:val="Standard"/>
        <w:ind w:firstLine="624"/>
        <w:jc w:val="both"/>
      </w:pPr>
    </w:p>
    <w:p w14:paraId="116543C1" w14:textId="634B9DC9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t>Создаём .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env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файл, копируя .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env.example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с помощью команды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cp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.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env.example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.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env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. После создания файла заходим в него используя команду 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nano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.</w:t>
      </w:r>
      <w:proofErr w:type="spellStart"/>
      <w:r w:rsidRPr="000A1961">
        <w:rPr>
          <w:rFonts w:asciiTheme="majorHAnsi" w:hAnsiTheme="majorHAnsi" w:cstheme="majorHAnsi"/>
          <w:sz w:val="28"/>
          <w:szCs w:val="28"/>
        </w:rPr>
        <w:t>env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для дальнейшей настройки</w:t>
      </w:r>
      <w:r w:rsidR="000A1961" w:rsidRPr="000A1961">
        <w:rPr>
          <w:rFonts w:asciiTheme="majorHAnsi" w:hAnsiTheme="majorHAnsi" w:cstheme="majorHAnsi"/>
          <w:sz w:val="28"/>
          <w:szCs w:val="28"/>
        </w:rPr>
        <w:t xml:space="preserve"> </w:t>
      </w:r>
      <w:r w:rsidRPr="000A1961">
        <w:rPr>
          <w:rFonts w:asciiTheme="majorHAnsi" w:hAnsiTheme="majorHAnsi" w:cstheme="majorHAnsi"/>
          <w:sz w:val="28"/>
          <w:szCs w:val="28"/>
        </w:rPr>
        <w:t>переменных окружения [</w:t>
      </w:r>
      <w:r w:rsidR="0057070E" w:rsidRPr="000A1961">
        <w:rPr>
          <w:rFonts w:asciiTheme="majorHAnsi" w:hAnsiTheme="majorHAnsi" w:cstheme="majorHAnsi"/>
          <w:sz w:val="28"/>
          <w:szCs w:val="28"/>
        </w:rPr>
        <w:t>18</w:t>
      </w:r>
      <w:r w:rsidRPr="000A1961">
        <w:rPr>
          <w:rFonts w:asciiTheme="majorHAnsi" w:hAnsiTheme="majorHAnsi" w:cstheme="majorHAnsi"/>
          <w:sz w:val="28"/>
          <w:szCs w:val="28"/>
        </w:rPr>
        <w:t xml:space="preserve">]. Пример результата представлен на рисунке </w:t>
      </w:r>
      <w:r w:rsidR="000A1961">
        <w:rPr>
          <w:rFonts w:asciiTheme="majorHAnsi" w:hAnsiTheme="majorHAnsi" w:cstheme="majorHAnsi"/>
          <w:sz w:val="28"/>
          <w:szCs w:val="28"/>
        </w:rPr>
        <w:t>8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74E4F70A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09E5063F" wp14:editId="5902A13C">
            <wp:extent cx="6000750" cy="3171652"/>
            <wp:effectExtent l="0" t="0" r="0" b="0"/>
            <wp:docPr id="197453244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6612" cy="31906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699826" w14:textId="20A94BC3" w:rsidR="005D1923" w:rsidRPr="000A1961" w:rsidRDefault="005D1923" w:rsidP="000A1961">
      <w:pPr>
        <w:pStyle w:val="Standard"/>
        <w:ind w:firstLine="624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 w:rsidRPr="000A1961">
        <w:rPr>
          <w:rFonts w:asciiTheme="majorHAnsi" w:hAnsiTheme="majorHAnsi" w:cstheme="majorHAnsi"/>
          <w:b/>
          <w:bCs/>
          <w:sz w:val="28"/>
          <w:szCs w:val="28"/>
        </w:rPr>
        <w:t>8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файла .</w:t>
      </w:r>
      <w:r w:rsidRPr="000A1961">
        <w:rPr>
          <w:rFonts w:asciiTheme="majorHAnsi" w:hAnsiTheme="majorHAnsi" w:cstheme="majorHAnsi"/>
          <w:b/>
          <w:bCs/>
          <w:sz w:val="28"/>
          <w:szCs w:val="28"/>
          <w:lang w:val="en-US"/>
        </w:rPr>
        <w:t>env</w:t>
      </w:r>
    </w:p>
    <w:p w14:paraId="23FEC212" w14:textId="7ACE5BEF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lastRenderedPageBreak/>
        <w:t xml:space="preserve">Приступим к настройке файла. Для начала перемещением стрелок спускаемся вниз и убираем решётки со строк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HOST</w:t>
      </w:r>
      <w:r w:rsidRPr="000A1961">
        <w:rPr>
          <w:rFonts w:asciiTheme="majorHAnsi" w:hAnsiTheme="majorHAnsi" w:cstheme="majorHAnsi"/>
          <w:sz w:val="28"/>
          <w:szCs w:val="28"/>
        </w:rPr>
        <w:t xml:space="preserve">,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PORT</w:t>
      </w:r>
      <w:r w:rsidRPr="000A1961">
        <w:rPr>
          <w:rFonts w:asciiTheme="majorHAnsi" w:hAnsiTheme="majorHAnsi" w:cstheme="majorHAnsi"/>
          <w:sz w:val="28"/>
          <w:szCs w:val="28"/>
        </w:rPr>
        <w:t xml:space="preserve">,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DATABASE</w:t>
      </w:r>
      <w:r w:rsidRPr="000A1961">
        <w:rPr>
          <w:rFonts w:asciiTheme="majorHAnsi" w:hAnsiTheme="majorHAnsi" w:cstheme="majorHAnsi"/>
          <w:sz w:val="28"/>
          <w:szCs w:val="28"/>
        </w:rPr>
        <w:t xml:space="preserve">,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USERNAME</w:t>
      </w:r>
      <w:r w:rsidRPr="000A1961">
        <w:rPr>
          <w:rFonts w:asciiTheme="majorHAnsi" w:hAnsiTheme="majorHAnsi" w:cstheme="majorHAnsi"/>
          <w:sz w:val="28"/>
          <w:szCs w:val="28"/>
        </w:rPr>
        <w:t xml:space="preserve">. Пример представлен на рисунке </w:t>
      </w:r>
      <w:r w:rsidR="000A1961">
        <w:rPr>
          <w:rFonts w:asciiTheme="majorHAnsi" w:hAnsiTheme="majorHAnsi" w:cstheme="majorHAnsi"/>
          <w:sz w:val="28"/>
          <w:szCs w:val="28"/>
        </w:rPr>
        <w:t>9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7F680553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0FA68C7F" wp14:editId="036891C6">
            <wp:extent cx="6120134" cy="1597027"/>
            <wp:effectExtent l="0" t="0" r="0" b="3173"/>
            <wp:docPr id="43698466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15970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4A14AB8" w14:textId="6232BEAD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 w:rsidRPr="000A1961">
        <w:rPr>
          <w:rFonts w:asciiTheme="majorHAnsi" w:hAnsiTheme="majorHAnsi" w:cstheme="majorHAnsi"/>
          <w:b/>
          <w:bCs/>
          <w:sz w:val="28"/>
          <w:szCs w:val="28"/>
        </w:rPr>
        <w:t>9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</w:t>
      </w:r>
    </w:p>
    <w:p w14:paraId="4ABC6190" w14:textId="77777777" w:rsidR="005D1923" w:rsidRPr="00287BE5" w:rsidRDefault="005D1923" w:rsidP="005D1923">
      <w:pPr>
        <w:pStyle w:val="Standard"/>
        <w:ind w:firstLine="624"/>
        <w:jc w:val="both"/>
      </w:pPr>
    </w:p>
    <w:p w14:paraId="37F7C0A8" w14:textId="4A6486BF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t xml:space="preserve">Затем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HOST</w:t>
      </w:r>
      <w:r w:rsidRPr="000A1961">
        <w:rPr>
          <w:rFonts w:asciiTheme="majorHAnsi" w:hAnsiTheme="majorHAnsi" w:cstheme="majorHAnsi"/>
          <w:sz w:val="28"/>
          <w:szCs w:val="28"/>
        </w:rPr>
        <w:t xml:space="preserve">=127.0.0.1 изменяем на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HOST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,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DATABASE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0A1961">
        <w:rPr>
          <w:rFonts w:asciiTheme="majorHAnsi" w:hAnsiTheme="majorHAnsi" w:cstheme="majorHAnsi"/>
          <w:sz w:val="28"/>
          <w:szCs w:val="28"/>
          <w:lang w:val="en-US"/>
        </w:rPr>
        <w:t>laravel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на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DATABASE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,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CONNECTION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0A1961">
        <w:rPr>
          <w:rFonts w:asciiTheme="majorHAnsi" w:hAnsiTheme="majorHAnsi" w:cstheme="majorHAnsi"/>
          <w:sz w:val="28"/>
          <w:szCs w:val="28"/>
          <w:lang w:val="en-US"/>
        </w:rPr>
        <w:t>sqlite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на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CONNECTION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0A1961">
        <w:rPr>
          <w:rFonts w:asciiTheme="majorHAnsi" w:hAnsiTheme="majorHAnsi" w:cstheme="majorHAnsi"/>
          <w:sz w:val="28"/>
          <w:szCs w:val="28"/>
          <w:lang w:val="en-US"/>
        </w:rPr>
        <w:t>mysql</w:t>
      </w:r>
      <w:proofErr w:type="spellEnd"/>
      <w:r w:rsidRPr="000A1961">
        <w:rPr>
          <w:rFonts w:asciiTheme="majorHAnsi" w:hAnsiTheme="majorHAnsi" w:cstheme="majorHAnsi"/>
          <w:sz w:val="28"/>
          <w:szCs w:val="28"/>
        </w:rPr>
        <w:t xml:space="preserve"> и ниже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USERNAME</w:t>
      </w:r>
      <w:r w:rsidRPr="000A1961">
        <w:rPr>
          <w:rFonts w:asciiTheme="majorHAnsi" w:hAnsiTheme="majorHAnsi" w:cstheme="majorHAnsi"/>
          <w:sz w:val="28"/>
          <w:szCs w:val="28"/>
        </w:rPr>
        <w:t>=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root</w:t>
      </w:r>
      <w:r w:rsidRPr="000A1961">
        <w:rPr>
          <w:rFonts w:asciiTheme="majorHAnsi" w:hAnsiTheme="majorHAnsi" w:cstheme="majorHAnsi"/>
          <w:sz w:val="28"/>
          <w:szCs w:val="28"/>
        </w:rPr>
        <w:t xml:space="preserve"> есть 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DB</w:t>
      </w:r>
      <w:r w:rsidRPr="000A1961">
        <w:rPr>
          <w:rFonts w:asciiTheme="majorHAnsi" w:hAnsiTheme="majorHAnsi" w:cstheme="majorHAnsi"/>
          <w:sz w:val="28"/>
          <w:szCs w:val="28"/>
        </w:rPr>
        <w:t>_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PASSWORD</w:t>
      </w:r>
      <w:r w:rsidRPr="000A1961">
        <w:rPr>
          <w:rFonts w:asciiTheme="majorHAnsi" w:hAnsiTheme="majorHAnsi" w:cstheme="majorHAnsi"/>
          <w:sz w:val="28"/>
          <w:szCs w:val="28"/>
        </w:rPr>
        <w:t xml:space="preserve"> изменяем его равным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root</w:t>
      </w:r>
      <w:r w:rsidRPr="000A1961">
        <w:rPr>
          <w:rFonts w:asciiTheme="majorHAnsi" w:hAnsiTheme="majorHAnsi" w:cstheme="majorHAnsi"/>
          <w:sz w:val="28"/>
          <w:szCs w:val="28"/>
        </w:rPr>
        <w:t xml:space="preserve">. Результат данных изменений представлен на рисунке </w:t>
      </w:r>
      <w:r w:rsidR="000A1961">
        <w:rPr>
          <w:rFonts w:asciiTheme="majorHAnsi" w:hAnsiTheme="majorHAnsi" w:cstheme="majorHAnsi"/>
          <w:sz w:val="28"/>
          <w:szCs w:val="28"/>
        </w:rPr>
        <w:t>10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36A6C3B9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5DACFDCB" wp14:editId="50913CAC">
            <wp:extent cx="6120134" cy="3413126"/>
            <wp:effectExtent l="0" t="0" r="0" b="0"/>
            <wp:docPr id="1042019834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4131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AF701E" w14:textId="763D6A97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0A1961">
        <w:rPr>
          <w:rFonts w:asciiTheme="majorHAnsi" w:hAnsiTheme="majorHAnsi" w:cstheme="majorHAnsi"/>
          <w:b/>
          <w:bCs/>
          <w:sz w:val="28"/>
          <w:szCs w:val="28"/>
        </w:rPr>
        <w:t>10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 изменений</w:t>
      </w:r>
    </w:p>
    <w:p w14:paraId="036CF58F" w14:textId="77777777" w:rsidR="005D1923" w:rsidRPr="00287BE5" w:rsidRDefault="005D1923" w:rsidP="005D1923">
      <w:pPr>
        <w:pStyle w:val="Standard"/>
        <w:ind w:firstLine="624"/>
        <w:jc w:val="both"/>
      </w:pPr>
    </w:p>
    <w:p w14:paraId="06152D71" w14:textId="02FC58FC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0A1961">
        <w:rPr>
          <w:rFonts w:asciiTheme="majorHAnsi" w:hAnsiTheme="majorHAnsi" w:cstheme="majorHAnsi"/>
          <w:sz w:val="28"/>
          <w:szCs w:val="28"/>
        </w:rPr>
        <w:t xml:space="preserve">После всех изменений нажимаем сочетаний клавиш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ctrl</w:t>
      </w:r>
      <w:r w:rsidRPr="000A1961">
        <w:rPr>
          <w:rFonts w:asciiTheme="majorHAnsi" w:hAnsiTheme="majorHAnsi" w:cstheme="majorHAnsi"/>
          <w:sz w:val="28"/>
          <w:szCs w:val="28"/>
        </w:rPr>
        <w:t xml:space="preserve"> +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x</w:t>
      </w:r>
      <w:r w:rsidRPr="000A1961">
        <w:rPr>
          <w:rFonts w:asciiTheme="majorHAnsi" w:hAnsiTheme="majorHAnsi" w:cstheme="majorHAnsi"/>
          <w:sz w:val="28"/>
          <w:szCs w:val="28"/>
        </w:rPr>
        <w:t xml:space="preserve"> и </w:t>
      </w:r>
      <w:r w:rsidRPr="000A1961">
        <w:rPr>
          <w:rFonts w:asciiTheme="majorHAnsi" w:hAnsiTheme="majorHAnsi" w:cstheme="majorHAnsi"/>
          <w:sz w:val="28"/>
          <w:szCs w:val="28"/>
          <w:lang w:val="en-US"/>
        </w:rPr>
        <w:t>Y</w:t>
      </w:r>
      <w:r w:rsidRPr="000A1961">
        <w:rPr>
          <w:rFonts w:asciiTheme="majorHAnsi" w:hAnsiTheme="majorHAnsi" w:cstheme="majorHAnsi"/>
          <w:sz w:val="28"/>
          <w:szCs w:val="28"/>
        </w:rPr>
        <w:t xml:space="preserve"> сохраняем изменения. Результат представлен на рисунке 1</w:t>
      </w:r>
      <w:r w:rsidR="000A1961">
        <w:rPr>
          <w:rFonts w:asciiTheme="majorHAnsi" w:hAnsiTheme="majorHAnsi" w:cstheme="majorHAnsi"/>
          <w:sz w:val="28"/>
          <w:szCs w:val="28"/>
        </w:rPr>
        <w:t>1</w:t>
      </w:r>
      <w:r w:rsidRPr="000A1961">
        <w:rPr>
          <w:rFonts w:asciiTheme="majorHAnsi" w:hAnsiTheme="majorHAnsi" w:cstheme="majorHAnsi"/>
          <w:sz w:val="28"/>
          <w:szCs w:val="28"/>
        </w:rPr>
        <w:t>,1</w:t>
      </w:r>
      <w:r w:rsidR="000A1961">
        <w:rPr>
          <w:rFonts w:asciiTheme="majorHAnsi" w:hAnsiTheme="majorHAnsi" w:cstheme="majorHAnsi"/>
          <w:sz w:val="28"/>
          <w:szCs w:val="28"/>
        </w:rPr>
        <w:t>2</w:t>
      </w:r>
      <w:r w:rsidRPr="000A1961">
        <w:rPr>
          <w:rFonts w:asciiTheme="majorHAnsi" w:hAnsiTheme="majorHAnsi" w:cstheme="majorHAnsi"/>
          <w:sz w:val="28"/>
          <w:szCs w:val="28"/>
        </w:rPr>
        <w:t>.</w:t>
      </w:r>
    </w:p>
    <w:p w14:paraId="757D0E41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6ED169D9" wp14:editId="5869BEC8">
            <wp:extent cx="6062662" cy="1162050"/>
            <wp:effectExtent l="0" t="0" r="0" b="0"/>
            <wp:docPr id="519312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7447" cy="11648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98DB62" w14:textId="77777777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 xml:space="preserve">Рис. 10. Фрагмент результата </w:t>
      </w:r>
    </w:p>
    <w:p w14:paraId="58251D89" w14:textId="77777777" w:rsidR="005D1923" w:rsidRPr="00287BE5" w:rsidRDefault="005D1923" w:rsidP="005D1923">
      <w:pPr>
        <w:pStyle w:val="Standard"/>
        <w:jc w:val="both"/>
      </w:pPr>
    </w:p>
    <w:p w14:paraId="22EAEFEE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2F153ABA" wp14:editId="5C7ABA79">
            <wp:extent cx="6120134" cy="3484878"/>
            <wp:effectExtent l="0" t="0" r="0" b="1272"/>
            <wp:docPr id="16647906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4848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034B2A" w14:textId="66FEC0DC" w:rsidR="005D1923" w:rsidRPr="000A1961" w:rsidRDefault="005D1923" w:rsidP="000A1961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0A1961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0A1961">
        <w:rPr>
          <w:rFonts w:asciiTheme="majorHAnsi" w:hAnsiTheme="majorHAnsi" w:cstheme="majorHAnsi"/>
          <w:b/>
          <w:bCs/>
          <w:sz w:val="28"/>
          <w:szCs w:val="28"/>
        </w:rPr>
        <w:t>2</w:t>
      </w:r>
      <w:r w:rsidRPr="000A1961">
        <w:rPr>
          <w:rFonts w:asciiTheme="majorHAnsi" w:hAnsiTheme="majorHAnsi" w:cstheme="majorHAnsi"/>
          <w:b/>
          <w:bCs/>
          <w:sz w:val="28"/>
          <w:szCs w:val="28"/>
        </w:rPr>
        <w:t>. Фрагмент результата</w:t>
      </w:r>
    </w:p>
    <w:p w14:paraId="5B674B98" w14:textId="77777777" w:rsidR="005D1923" w:rsidRPr="00287BE5" w:rsidRDefault="005D1923" w:rsidP="005D1923">
      <w:pPr>
        <w:pStyle w:val="Standard"/>
        <w:ind w:firstLine="624"/>
        <w:jc w:val="both"/>
      </w:pPr>
    </w:p>
    <w:p w14:paraId="24CBEF0C" w14:textId="2DD0801D" w:rsidR="005D1923" w:rsidRPr="00D36D6C" w:rsidRDefault="005D1923" w:rsidP="00D36D6C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D36D6C">
        <w:rPr>
          <w:rFonts w:asciiTheme="majorHAnsi" w:hAnsiTheme="majorHAnsi" w:cstheme="majorHAnsi"/>
          <w:sz w:val="28"/>
          <w:szCs w:val="28"/>
        </w:rPr>
        <w:t xml:space="preserve">Жмём </w:t>
      </w:r>
      <w:r w:rsidRPr="00D36D6C">
        <w:rPr>
          <w:rFonts w:asciiTheme="majorHAnsi" w:hAnsiTheme="majorHAnsi" w:cstheme="majorHAnsi"/>
          <w:sz w:val="28"/>
          <w:szCs w:val="28"/>
          <w:lang w:val="en-US"/>
        </w:rPr>
        <w:t>enter</w:t>
      </w:r>
      <w:r w:rsidRPr="00D36D6C">
        <w:rPr>
          <w:rFonts w:asciiTheme="majorHAnsi" w:hAnsiTheme="majorHAnsi" w:cstheme="majorHAnsi"/>
          <w:sz w:val="28"/>
          <w:szCs w:val="28"/>
        </w:rPr>
        <w:t xml:space="preserve"> (выходим из файлы) и заходим в контейнер с помощью команды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exec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-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it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artem_app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bash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. Войдя в контейнер вводим команду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composer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D36D6C">
        <w:rPr>
          <w:rFonts w:asciiTheme="majorHAnsi" w:hAnsiTheme="majorHAnsi" w:cstheme="majorHAnsi"/>
          <w:sz w:val="28"/>
          <w:szCs w:val="28"/>
        </w:rPr>
        <w:t>install</w:t>
      </w:r>
      <w:proofErr w:type="spellEnd"/>
      <w:r w:rsidRPr="00D36D6C">
        <w:rPr>
          <w:rFonts w:asciiTheme="majorHAnsi" w:hAnsiTheme="majorHAnsi" w:cstheme="majorHAnsi"/>
          <w:sz w:val="28"/>
          <w:szCs w:val="28"/>
        </w:rPr>
        <w:t xml:space="preserve"> для установки необходимых зависимостей проекта. Пример представлен на рисунках 1</w:t>
      </w:r>
      <w:r w:rsidR="00D36D6C">
        <w:rPr>
          <w:rFonts w:asciiTheme="majorHAnsi" w:hAnsiTheme="majorHAnsi" w:cstheme="majorHAnsi"/>
          <w:sz w:val="28"/>
          <w:szCs w:val="28"/>
        </w:rPr>
        <w:t>3</w:t>
      </w:r>
      <w:r w:rsidRPr="00D36D6C">
        <w:rPr>
          <w:rFonts w:asciiTheme="majorHAnsi" w:hAnsiTheme="majorHAnsi" w:cstheme="majorHAnsi"/>
          <w:sz w:val="28"/>
          <w:szCs w:val="28"/>
        </w:rPr>
        <w:t>,1</w:t>
      </w:r>
      <w:r w:rsidR="00D36D6C">
        <w:rPr>
          <w:rFonts w:asciiTheme="majorHAnsi" w:hAnsiTheme="majorHAnsi" w:cstheme="majorHAnsi"/>
          <w:sz w:val="28"/>
          <w:szCs w:val="28"/>
        </w:rPr>
        <w:t>4</w:t>
      </w:r>
      <w:r w:rsidRPr="00D36D6C">
        <w:rPr>
          <w:rFonts w:asciiTheme="majorHAnsi" w:hAnsiTheme="majorHAnsi" w:cstheme="majorHAnsi"/>
          <w:sz w:val="28"/>
          <w:szCs w:val="28"/>
        </w:rPr>
        <w:t>,1</w:t>
      </w:r>
      <w:r w:rsidR="00D36D6C">
        <w:rPr>
          <w:rFonts w:asciiTheme="majorHAnsi" w:hAnsiTheme="majorHAnsi" w:cstheme="majorHAnsi"/>
          <w:sz w:val="28"/>
          <w:szCs w:val="28"/>
        </w:rPr>
        <w:t>5</w:t>
      </w:r>
      <w:r w:rsidRPr="00D36D6C">
        <w:rPr>
          <w:rFonts w:asciiTheme="majorHAnsi" w:hAnsiTheme="majorHAnsi" w:cstheme="majorHAnsi"/>
          <w:sz w:val="28"/>
          <w:szCs w:val="28"/>
        </w:rPr>
        <w:t>.</w:t>
      </w:r>
    </w:p>
    <w:p w14:paraId="3E9E5742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6B50AA0B" wp14:editId="10984C07">
            <wp:extent cx="6120134" cy="435611"/>
            <wp:effectExtent l="0" t="0" r="0" b="2539"/>
            <wp:docPr id="213396090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4356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92FFC72" w14:textId="5586D41A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D36D6C" w:rsidRPr="00124DB6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Вход в контейнер</w:t>
      </w:r>
    </w:p>
    <w:p w14:paraId="50F485BE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DA96EE7" wp14:editId="28105CE6">
            <wp:extent cx="6120134" cy="3388364"/>
            <wp:effectExtent l="0" t="0" r="0" b="2536"/>
            <wp:docPr id="64557227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388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C93899" w14:textId="1F58949A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</w:rPr>
        <w:t>4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Установка библиотек</w:t>
      </w:r>
    </w:p>
    <w:p w14:paraId="5B8D4841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lastRenderedPageBreak/>
        <w:drawing>
          <wp:inline distT="0" distB="0" distL="0" distR="0" wp14:anchorId="16C8BA40" wp14:editId="2D9DE2CC">
            <wp:extent cx="6120134" cy="3265807"/>
            <wp:effectExtent l="0" t="0" r="0" b="0"/>
            <wp:docPr id="198264246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2658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619DD6C" w14:textId="47FA5E06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Установка библиотек</w:t>
      </w:r>
    </w:p>
    <w:p w14:paraId="39506315" w14:textId="77777777" w:rsidR="005D1923" w:rsidRPr="00287BE5" w:rsidRDefault="005D1923" w:rsidP="005D1923">
      <w:pPr>
        <w:pStyle w:val="Standard"/>
        <w:ind w:firstLine="624"/>
        <w:jc w:val="both"/>
      </w:pPr>
    </w:p>
    <w:p w14:paraId="5BF5F737" w14:textId="5BEE7989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 xml:space="preserve">Далее выходим из контейнера </w:t>
      </w:r>
      <w:r w:rsidRPr="00124DB6">
        <w:rPr>
          <w:rFonts w:asciiTheme="majorHAnsi" w:hAnsiTheme="majorHAnsi" w:cstheme="majorHAnsi"/>
          <w:sz w:val="28"/>
          <w:szCs w:val="28"/>
          <w:lang w:val="en-US"/>
        </w:rPr>
        <w:t>c</w:t>
      </w:r>
      <w:r w:rsidRPr="00124DB6">
        <w:rPr>
          <w:rFonts w:asciiTheme="majorHAnsi" w:hAnsiTheme="majorHAnsi" w:cstheme="majorHAnsi"/>
          <w:sz w:val="28"/>
          <w:szCs w:val="28"/>
        </w:rPr>
        <w:t xml:space="preserve"> помощью команды </w:t>
      </w:r>
      <w:r w:rsidRPr="00124DB6">
        <w:rPr>
          <w:rFonts w:asciiTheme="majorHAnsi" w:hAnsiTheme="majorHAnsi" w:cstheme="majorHAnsi"/>
          <w:sz w:val="28"/>
          <w:szCs w:val="28"/>
          <w:lang w:val="en-US"/>
        </w:rPr>
        <w:t>exit</w:t>
      </w:r>
      <w:r w:rsidRPr="00124DB6">
        <w:rPr>
          <w:rFonts w:asciiTheme="majorHAnsi" w:hAnsiTheme="majorHAnsi" w:cstheme="majorHAnsi"/>
          <w:sz w:val="28"/>
          <w:szCs w:val="28"/>
        </w:rPr>
        <w:t xml:space="preserve"> и вводим команду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sudo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chmod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777 -R . для установки прав. Затем выйдем из папки </w:t>
      </w:r>
      <w:r w:rsidRPr="00124DB6">
        <w:rPr>
          <w:rFonts w:asciiTheme="majorHAnsi" w:hAnsiTheme="majorHAnsi" w:cstheme="majorHAnsi"/>
          <w:sz w:val="28"/>
          <w:szCs w:val="28"/>
          <w:lang w:val="en-US"/>
        </w:rPr>
        <w:t>backend</w:t>
      </w:r>
      <w:r w:rsidRPr="00124DB6">
        <w:rPr>
          <w:rFonts w:asciiTheme="majorHAnsi" w:hAnsiTheme="majorHAnsi" w:cstheme="majorHAnsi"/>
          <w:sz w:val="28"/>
          <w:szCs w:val="28"/>
        </w:rPr>
        <w:t xml:space="preserve"> и зайдём в контейнер используя команду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exec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-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it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artem_app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bash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. В контейнере для того, чтобы простроить структуру б</w:t>
      </w:r>
      <w:r w:rsidR="00124DB6">
        <w:rPr>
          <w:rFonts w:asciiTheme="majorHAnsi" w:hAnsiTheme="majorHAnsi" w:cstheme="majorHAnsi"/>
          <w:sz w:val="28"/>
          <w:szCs w:val="28"/>
        </w:rPr>
        <w:t xml:space="preserve">азы </w:t>
      </w:r>
      <w:r w:rsidRPr="00124DB6">
        <w:rPr>
          <w:rFonts w:asciiTheme="majorHAnsi" w:hAnsiTheme="majorHAnsi" w:cstheme="majorHAnsi"/>
          <w:sz w:val="28"/>
          <w:szCs w:val="28"/>
        </w:rPr>
        <w:t>д</w:t>
      </w:r>
      <w:r w:rsidR="00124DB6">
        <w:rPr>
          <w:rFonts w:asciiTheme="majorHAnsi" w:hAnsiTheme="majorHAnsi" w:cstheme="majorHAnsi"/>
          <w:sz w:val="28"/>
          <w:szCs w:val="28"/>
        </w:rPr>
        <w:t>анных</w:t>
      </w:r>
      <w:r w:rsidRPr="00124DB6">
        <w:rPr>
          <w:rFonts w:asciiTheme="majorHAnsi" w:hAnsiTheme="majorHAnsi" w:cstheme="majorHAnsi"/>
          <w:sz w:val="28"/>
          <w:szCs w:val="28"/>
        </w:rPr>
        <w:t xml:space="preserve"> введём команду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php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artisan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migrate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и загрузим остановки в б</w:t>
      </w:r>
      <w:r w:rsidR="00124DB6">
        <w:rPr>
          <w:rFonts w:asciiTheme="majorHAnsi" w:hAnsiTheme="majorHAnsi" w:cstheme="majorHAnsi"/>
          <w:sz w:val="28"/>
          <w:szCs w:val="28"/>
        </w:rPr>
        <w:t xml:space="preserve">азу </w:t>
      </w:r>
      <w:r w:rsidRPr="00124DB6">
        <w:rPr>
          <w:rFonts w:asciiTheme="majorHAnsi" w:hAnsiTheme="majorHAnsi" w:cstheme="majorHAnsi"/>
          <w:sz w:val="28"/>
          <w:szCs w:val="28"/>
        </w:rPr>
        <w:t>д</w:t>
      </w:r>
      <w:r w:rsidR="00124DB6">
        <w:rPr>
          <w:rFonts w:asciiTheme="majorHAnsi" w:hAnsiTheme="majorHAnsi" w:cstheme="majorHAnsi"/>
          <w:sz w:val="28"/>
          <w:szCs w:val="28"/>
        </w:rPr>
        <w:t>анных</w:t>
      </w:r>
      <w:r w:rsidRPr="00124DB6">
        <w:rPr>
          <w:rFonts w:asciiTheme="majorHAnsi" w:hAnsiTheme="majorHAnsi" w:cstheme="majorHAnsi"/>
          <w:sz w:val="28"/>
          <w:szCs w:val="28"/>
        </w:rPr>
        <w:t xml:space="preserve"> с помощью команды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php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artisan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app:load-bus-stops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. Пример представлен на рисунк</w:t>
      </w:r>
      <w:r w:rsidR="00124DB6">
        <w:rPr>
          <w:rFonts w:asciiTheme="majorHAnsi" w:hAnsiTheme="majorHAnsi" w:cstheme="majorHAnsi"/>
          <w:sz w:val="28"/>
          <w:szCs w:val="28"/>
        </w:rPr>
        <w:t>ах</w:t>
      </w:r>
      <w:r w:rsidRPr="00124DB6">
        <w:rPr>
          <w:rFonts w:asciiTheme="majorHAnsi" w:hAnsiTheme="majorHAnsi" w:cstheme="majorHAnsi"/>
          <w:sz w:val="28"/>
          <w:szCs w:val="28"/>
        </w:rPr>
        <w:t xml:space="preserve"> 1</w:t>
      </w:r>
      <w:r w:rsidR="00124DB6">
        <w:rPr>
          <w:rFonts w:asciiTheme="majorHAnsi" w:hAnsiTheme="majorHAnsi" w:cstheme="majorHAnsi"/>
          <w:sz w:val="28"/>
          <w:szCs w:val="28"/>
        </w:rPr>
        <w:t>6,17,18</w:t>
      </w:r>
      <w:r w:rsidRPr="00124DB6">
        <w:rPr>
          <w:rFonts w:asciiTheme="majorHAnsi" w:hAnsiTheme="majorHAnsi" w:cstheme="majorHAnsi"/>
          <w:sz w:val="28"/>
          <w:szCs w:val="28"/>
        </w:rPr>
        <w:t>.</w:t>
      </w:r>
    </w:p>
    <w:p w14:paraId="0619E9FA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1D1272C5" wp14:editId="67C9AE0E">
            <wp:extent cx="6120134" cy="2743200"/>
            <wp:effectExtent l="0" t="0" r="0" b="0"/>
            <wp:docPr id="1390308767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743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B31CC00" w14:textId="7A16723C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</w:rPr>
        <w:t>6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 xml:space="preserve">. Пример выхода из контейнера и папки </w:t>
      </w:r>
      <w:r w:rsidRPr="00124DB6">
        <w:rPr>
          <w:rFonts w:asciiTheme="majorHAnsi" w:hAnsiTheme="majorHAnsi" w:cstheme="majorHAnsi"/>
          <w:b/>
          <w:bCs/>
          <w:sz w:val="28"/>
          <w:szCs w:val="28"/>
          <w:lang w:val="en-US"/>
        </w:rPr>
        <w:t>backend</w:t>
      </w:r>
    </w:p>
    <w:p w14:paraId="306BEDF9" w14:textId="77777777" w:rsidR="005D1923" w:rsidRPr="00287BE5" w:rsidRDefault="005D1923" w:rsidP="005D1923">
      <w:pPr>
        <w:pStyle w:val="Standard"/>
        <w:jc w:val="both"/>
      </w:pPr>
    </w:p>
    <w:p w14:paraId="3795385B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F273BA8" wp14:editId="5F287D70">
            <wp:extent cx="6120134" cy="352428"/>
            <wp:effectExtent l="0" t="0" r="0" b="9522"/>
            <wp:docPr id="129778137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352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9FDF29" w14:textId="209E7EB8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</w:rPr>
        <w:t>7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Пример входа в контейнер и миграции</w:t>
      </w:r>
    </w:p>
    <w:p w14:paraId="7A411B81" w14:textId="77777777" w:rsidR="005D1923" w:rsidRDefault="005D1923" w:rsidP="005D1923">
      <w:pPr>
        <w:pStyle w:val="Standard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C658D5E" w14:textId="77777777" w:rsidR="00124DB6" w:rsidRPr="00124DB6" w:rsidRDefault="00124DB6" w:rsidP="005D1923">
      <w:pPr>
        <w:pStyle w:val="Standard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EC92E8F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lastRenderedPageBreak/>
        <w:drawing>
          <wp:inline distT="0" distB="0" distL="0" distR="0" wp14:anchorId="2F61109F" wp14:editId="39C782EC">
            <wp:extent cx="6120134" cy="212726"/>
            <wp:effectExtent l="0" t="0" r="0" b="0"/>
            <wp:docPr id="68136901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127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70BDFD0" w14:textId="3CA086B6" w:rsidR="005D1923" w:rsidRPr="00287BE5" w:rsidRDefault="005D1923" w:rsidP="00124DB6">
      <w:pPr>
        <w:pStyle w:val="Standard"/>
        <w:ind w:firstLine="709"/>
        <w:jc w:val="both"/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>
        <w:rPr>
          <w:rFonts w:asciiTheme="majorHAnsi" w:hAnsiTheme="majorHAnsi" w:cstheme="majorHAnsi"/>
          <w:b/>
          <w:bCs/>
          <w:sz w:val="28"/>
          <w:szCs w:val="28"/>
        </w:rPr>
        <w:t>8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Установка остановок в базу</w:t>
      </w:r>
      <w:r w:rsidRPr="00287BE5">
        <w:t xml:space="preserve"> 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 xml:space="preserve">данных </w:t>
      </w:r>
    </w:p>
    <w:p w14:paraId="1D9633CA" w14:textId="77777777" w:rsidR="005D1923" w:rsidRPr="00287BE5" w:rsidRDefault="005D1923" w:rsidP="005D1923">
      <w:pPr>
        <w:pStyle w:val="Standard"/>
        <w:ind w:firstLine="624"/>
        <w:jc w:val="both"/>
      </w:pPr>
    </w:p>
    <w:p w14:paraId="264D7E5D" w14:textId="721FF299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 xml:space="preserve">На этом этапе мы подошли к концу и сделали все нужные действия для клонирования репозитория и настройки проекта, чтобы завершить работу контейнера нужно ввести команду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down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. Пример представлен на рисунке 1</w:t>
      </w:r>
      <w:r w:rsidR="00124DB6">
        <w:rPr>
          <w:rFonts w:asciiTheme="majorHAnsi" w:hAnsiTheme="majorHAnsi" w:cstheme="majorHAnsi"/>
          <w:sz w:val="28"/>
          <w:szCs w:val="28"/>
        </w:rPr>
        <w:t>9</w:t>
      </w:r>
      <w:r w:rsidRPr="00124DB6">
        <w:rPr>
          <w:rFonts w:asciiTheme="majorHAnsi" w:hAnsiTheme="majorHAnsi" w:cstheme="majorHAnsi"/>
          <w:sz w:val="28"/>
          <w:szCs w:val="28"/>
        </w:rPr>
        <w:t>.</w:t>
      </w:r>
    </w:p>
    <w:p w14:paraId="05F56F2F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drawing>
          <wp:inline distT="0" distB="0" distL="0" distR="0" wp14:anchorId="35F66570" wp14:editId="489E3B06">
            <wp:extent cx="6120134" cy="813431"/>
            <wp:effectExtent l="0" t="0" r="0" b="5719"/>
            <wp:docPr id="548899707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8134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B716CC" w14:textId="0A47B5CE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sz w:val="28"/>
          <w:szCs w:val="28"/>
        </w:rPr>
        <w:t>Рис. 1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</w:rPr>
        <w:t>9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Остановка работы контейнера</w:t>
      </w:r>
    </w:p>
    <w:p w14:paraId="11F256D8" w14:textId="77777777" w:rsidR="005D1923" w:rsidRPr="00287BE5" w:rsidRDefault="005D1923" w:rsidP="005D1923">
      <w:pPr>
        <w:pStyle w:val="Standard"/>
        <w:jc w:val="both"/>
      </w:pPr>
    </w:p>
    <w:p w14:paraId="18FA61EE" w14:textId="0E88147F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>Так как Приложение требует использования нескольких ра</w:t>
      </w:r>
      <w:r w:rsidR="00124DB6">
        <w:rPr>
          <w:rFonts w:asciiTheme="majorHAnsi" w:hAnsiTheme="majorHAnsi" w:cstheme="majorHAnsi"/>
          <w:sz w:val="28"/>
          <w:szCs w:val="28"/>
        </w:rPr>
        <w:t>с</w:t>
      </w:r>
      <w:r w:rsidRPr="00124DB6">
        <w:rPr>
          <w:rFonts w:asciiTheme="majorHAnsi" w:hAnsiTheme="majorHAnsi" w:cstheme="majorHAnsi"/>
          <w:sz w:val="28"/>
          <w:szCs w:val="28"/>
        </w:rPr>
        <w:t xml:space="preserve">пределенных сервисов, то для автоматизации управления его компонентами нам требуется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, установка которого описана, например, в [</w:t>
      </w:r>
      <w:r w:rsidR="0057070E" w:rsidRPr="00124DB6">
        <w:rPr>
          <w:rFonts w:asciiTheme="majorHAnsi" w:hAnsiTheme="majorHAnsi" w:cstheme="majorHAnsi"/>
          <w:sz w:val="28"/>
          <w:szCs w:val="28"/>
        </w:rPr>
        <w:t>19</w:t>
      </w:r>
      <w:r w:rsidRPr="00124DB6">
        <w:rPr>
          <w:rFonts w:asciiTheme="majorHAnsi" w:hAnsiTheme="majorHAnsi" w:cstheme="majorHAnsi"/>
          <w:sz w:val="28"/>
          <w:szCs w:val="28"/>
        </w:rPr>
        <w:t>].</w:t>
      </w:r>
    </w:p>
    <w:p w14:paraId="588BA98C" w14:textId="230F9FA7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 xml:space="preserve">Описание других команд в данном руководстве не приводится. Установку приложения должен выполнять администратор с опытом работы с файловыми системами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Windo</w:t>
      </w:r>
      <w:r w:rsidR="00124DB6">
        <w:rPr>
          <w:rFonts w:asciiTheme="majorHAnsi" w:hAnsiTheme="majorHAnsi" w:cstheme="majorHAnsi"/>
          <w:sz w:val="28"/>
          <w:szCs w:val="28"/>
          <w:lang w:val="en-US"/>
        </w:rPr>
        <w:t>ws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, пусть каталог для запуска контейнера проекта будет «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application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>» (имя каталога не имеет значения).</w:t>
      </w:r>
    </w:p>
    <w:p w14:paraId="4BA7FA3F" w14:textId="77777777" w:rsidR="00124DB6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>Запуск контейнера из каталога пр</w:t>
      </w:r>
      <w:r w:rsidR="00124DB6">
        <w:rPr>
          <w:rFonts w:asciiTheme="majorHAnsi" w:hAnsiTheme="majorHAnsi" w:cstheme="majorHAnsi"/>
          <w:sz w:val="28"/>
          <w:szCs w:val="28"/>
        </w:rPr>
        <w:t>о</w:t>
      </w:r>
      <w:r w:rsidRPr="00124DB6">
        <w:rPr>
          <w:rFonts w:asciiTheme="majorHAnsi" w:hAnsiTheme="majorHAnsi" w:cstheme="majorHAnsi"/>
          <w:sz w:val="28"/>
          <w:szCs w:val="28"/>
        </w:rPr>
        <w:t>екта выполняется командой:</w:t>
      </w:r>
      <w:r w:rsidR="00124DB6"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124DB6">
        <w:rPr>
          <w:rFonts w:asciiTheme="majorHAnsi" w:hAnsiTheme="majorHAnsi" w:cstheme="majorHAnsi"/>
          <w:sz w:val="28"/>
          <w:szCs w:val="28"/>
        </w:rPr>
        <w:t>up</w:t>
      </w:r>
      <w:proofErr w:type="spellEnd"/>
      <w:r w:rsidRPr="00124DB6">
        <w:rPr>
          <w:rFonts w:asciiTheme="majorHAnsi" w:hAnsiTheme="majorHAnsi" w:cstheme="majorHAnsi"/>
          <w:sz w:val="28"/>
          <w:szCs w:val="28"/>
        </w:rPr>
        <w:t xml:space="preserve"> -d</w:t>
      </w:r>
      <w:r w:rsidR="00124DB6">
        <w:rPr>
          <w:rFonts w:asciiTheme="majorHAnsi" w:hAnsiTheme="majorHAnsi" w:cstheme="majorHAnsi"/>
          <w:sz w:val="28"/>
          <w:szCs w:val="28"/>
        </w:rPr>
        <w:t xml:space="preserve">. </w:t>
      </w:r>
      <w:r w:rsidRPr="00124DB6">
        <w:rPr>
          <w:rFonts w:asciiTheme="majorHAnsi" w:hAnsiTheme="majorHAnsi" w:cstheme="majorHAnsi"/>
          <w:sz w:val="28"/>
          <w:szCs w:val="28"/>
        </w:rPr>
        <w:t xml:space="preserve">Вид экрана после выполнения запуска контейнера приведен на рисунке </w:t>
      </w:r>
      <w:r w:rsidR="00124DB6">
        <w:rPr>
          <w:rFonts w:asciiTheme="majorHAnsi" w:hAnsiTheme="majorHAnsi" w:cstheme="majorHAnsi"/>
          <w:sz w:val="28"/>
          <w:szCs w:val="28"/>
        </w:rPr>
        <w:t>20</w:t>
      </w:r>
      <w:r w:rsidRPr="00124DB6">
        <w:rPr>
          <w:rFonts w:asciiTheme="majorHAnsi" w:hAnsiTheme="majorHAnsi" w:cstheme="majorHAnsi"/>
          <w:sz w:val="28"/>
          <w:szCs w:val="28"/>
        </w:rPr>
        <w:t>.</w:t>
      </w:r>
    </w:p>
    <w:p w14:paraId="7828750D" w14:textId="555F7F6A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124DB6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94B3E00" wp14:editId="56968A9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1230124"/>
            <wp:effectExtent l="0" t="0" r="0" b="8126"/>
            <wp:wrapSquare wrapText="bothSides"/>
            <wp:docPr id="205184592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2301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124DB6" w:rsidRPr="00124DB6">
        <w:rPr>
          <w:rFonts w:asciiTheme="majorHAnsi" w:hAnsiTheme="majorHAnsi" w:cstheme="majorHAnsi"/>
          <w:b/>
          <w:bCs/>
          <w:sz w:val="28"/>
          <w:szCs w:val="28"/>
          <w:lang w:val="en-US"/>
        </w:rPr>
        <w:t>20</w:t>
      </w:r>
      <w:r w:rsidRPr="00124DB6">
        <w:rPr>
          <w:rFonts w:asciiTheme="majorHAnsi" w:hAnsiTheme="majorHAnsi" w:cstheme="majorHAnsi"/>
          <w:b/>
          <w:bCs/>
          <w:sz w:val="28"/>
          <w:szCs w:val="28"/>
        </w:rPr>
        <w:t>. Вид экрана при успешном запуске контейнера проекта</w:t>
      </w:r>
    </w:p>
    <w:p w14:paraId="431F6829" w14:textId="77777777" w:rsidR="005D1923" w:rsidRPr="00287BE5" w:rsidRDefault="005D1923" w:rsidP="005D1923">
      <w:pPr>
        <w:pStyle w:val="Standard"/>
        <w:ind w:firstLine="624"/>
        <w:jc w:val="both"/>
      </w:pPr>
    </w:p>
    <w:p w14:paraId="26EBD13A" w14:textId="77777777" w:rsidR="005D1923" w:rsidRPr="00124DB6" w:rsidRDefault="005D1923" w:rsidP="00124DB6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124DB6">
        <w:rPr>
          <w:rFonts w:asciiTheme="majorHAnsi" w:hAnsiTheme="majorHAnsi" w:cstheme="majorHAnsi"/>
          <w:sz w:val="28"/>
          <w:szCs w:val="28"/>
        </w:rPr>
        <w:t>После запуска контейнера приложения требуется в адресной строке браузера выполнить команду http://localhost:8876/</w:t>
      </w:r>
    </w:p>
    <w:p w14:paraId="3FC659DD" w14:textId="77777777" w:rsidR="005D1923" w:rsidRPr="00287BE5" w:rsidRDefault="005D1923" w:rsidP="005D1923">
      <w:pPr>
        <w:pStyle w:val="Standard"/>
        <w:ind w:firstLine="624"/>
        <w:jc w:val="both"/>
      </w:pPr>
    </w:p>
    <w:p w14:paraId="37724B2D" w14:textId="77777777" w:rsidR="005D1923" w:rsidRPr="00982463" w:rsidRDefault="005D1923" w:rsidP="009F764C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982463">
        <w:rPr>
          <w:rFonts w:asciiTheme="majorHAnsi" w:hAnsiTheme="majorHAnsi" w:cstheme="majorHAnsi"/>
          <w:b/>
          <w:bCs/>
          <w:sz w:val="28"/>
          <w:szCs w:val="28"/>
        </w:rPr>
        <w:t>Руководство пользователя</w:t>
      </w:r>
    </w:p>
    <w:p w14:paraId="0B61B611" w14:textId="77777777" w:rsidR="005D1923" w:rsidRDefault="005D1923" w:rsidP="005D1923">
      <w:pPr>
        <w:pStyle w:val="Standard"/>
        <w:ind w:firstLine="624"/>
        <w:jc w:val="both"/>
      </w:pPr>
    </w:p>
    <w:p w14:paraId="2E3BF723" w14:textId="77777777" w:rsidR="00982463" w:rsidRDefault="005D1923" w:rsidP="00480D6E">
      <w:pPr>
        <w:pStyle w:val="Standard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4F5E">
        <w:rPr>
          <w:rFonts w:ascii="Times New Roman" w:hAnsi="Times New Roman" w:cs="Times New Roman"/>
          <w:sz w:val="28"/>
          <w:szCs w:val="28"/>
        </w:rPr>
        <w:t>Теперь приступим к тестированию функционала веб-приложения. Для каждого шага тестирования будут выполнены действия и отображены результаты скриншотами.</w:t>
      </w:r>
    </w:p>
    <w:p w14:paraId="36BAD9A9" w14:textId="41B74F86" w:rsidR="005D1923" w:rsidRPr="00982463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982463">
        <w:rPr>
          <w:rFonts w:asciiTheme="majorHAnsi" w:hAnsiTheme="majorHAnsi" w:cstheme="majorHAnsi"/>
          <w:sz w:val="28"/>
          <w:szCs w:val="28"/>
        </w:rPr>
        <w:t>Вид экрана с активированным приложением представлен на рисунке 2</w:t>
      </w:r>
      <w:r w:rsidR="00480D6E" w:rsidRPr="00480D6E">
        <w:rPr>
          <w:rFonts w:asciiTheme="majorHAnsi" w:hAnsiTheme="majorHAnsi" w:cstheme="majorHAnsi"/>
          <w:sz w:val="28"/>
          <w:szCs w:val="28"/>
        </w:rPr>
        <w:t>1</w:t>
      </w:r>
      <w:r w:rsidRPr="00982463">
        <w:rPr>
          <w:rFonts w:asciiTheme="majorHAnsi" w:hAnsiTheme="majorHAnsi" w:cstheme="majorHAnsi"/>
          <w:sz w:val="28"/>
          <w:szCs w:val="28"/>
        </w:rPr>
        <w:t>.</w:t>
      </w:r>
    </w:p>
    <w:p w14:paraId="393CF9D8" w14:textId="77777777" w:rsidR="005D1923" w:rsidRPr="00287BE5" w:rsidRDefault="005D1923" w:rsidP="005D1923">
      <w:pPr>
        <w:pStyle w:val="Standard"/>
        <w:jc w:val="both"/>
      </w:pPr>
      <w:r w:rsidRPr="00287BE5">
        <w:rPr>
          <w:noProof/>
        </w:rPr>
        <w:lastRenderedPageBreak/>
        <w:drawing>
          <wp:inline distT="0" distB="0" distL="0" distR="0" wp14:anchorId="6850E314" wp14:editId="68ADBA27">
            <wp:extent cx="5731510" cy="2238375"/>
            <wp:effectExtent l="0" t="0" r="2540" b="9525"/>
            <wp:docPr id="25469348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8776" cy="224511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34997F3" w14:textId="396D34BC" w:rsidR="005D1923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. Вид веб-приложения для распределения фиксаторов на остановках в г. Бресте</w:t>
      </w:r>
    </w:p>
    <w:p w14:paraId="6957463A" w14:textId="77777777" w:rsidR="005D1923" w:rsidRPr="00287BE5" w:rsidRDefault="005D1923" w:rsidP="005D1923">
      <w:pPr>
        <w:pStyle w:val="Standard"/>
      </w:pPr>
    </w:p>
    <w:p w14:paraId="542E1023" w14:textId="77777777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80D6E">
        <w:rPr>
          <w:rFonts w:asciiTheme="majorHAnsi" w:hAnsiTheme="majorHAnsi" w:cstheme="majorHAnsi"/>
          <w:sz w:val="28"/>
          <w:szCs w:val="28"/>
        </w:rPr>
        <w:t>При нажатии на кнопку «Экспортировать в CSV» пользователь выбирает папку и указывает имя файла.</w:t>
      </w:r>
    </w:p>
    <w:p w14:paraId="062DEC3B" w14:textId="3E896E6B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80D6E">
        <w:rPr>
          <w:rFonts w:asciiTheme="majorHAnsi" w:hAnsiTheme="majorHAnsi" w:cstheme="majorHAnsi"/>
          <w:sz w:val="28"/>
          <w:szCs w:val="28"/>
        </w:rPr>
        <w:t>Содержание файла при экспорте при отсутствии заполнения включает список по форме: «Остановка — Следующая остановка». Фрагмент содержания такого файла приведен на рисунке 2</w:t>
      </w:r>
      <w:r w:rsidR="00480D6E">
        <w:rPr>
          <w:rFonts w:asciiTheme="majorHAnsi" w:hAnsiTheme="majorHAnsi" w:cstheme="majorHAnsi"/>
          <w:sz w:val="28"/>
          <w:szCs w:val="28"/>
          <w:lang w:val="en-US"/>
        </w:rPr>
        <w:t>2</w:t>
      </w:r>
      <w:r w:rsidRPr="00480D6E">
        <w:rPr>
          <w:rFonts w:asciiTheme="majorHAnsi" w:hAnsiTheme="majorHAnsi" w:cstheme="majorHAnsi"/>
          <w:sz w:val="28"/>
          <w:szCs w:val="28"/>
        </w:rPr>
        <w:t>.</w:t>
      </w:r>
    </w:p>
    <w:p w14:paraId="2ACC3AEC" w14:textId="3B267F55" w:rsidR="005D1923" w:rsidRPr="00287BE5" w:rsidRDefault="00982463" w:rsidP="005D1923">
      <w:pPr>
        <w:pStyle w:val="Standard"/>
      </w:pPr>
      <w:r w:rsidRPr="00982463">
        <w:drawing>
          <wp:inline distT="0" distB="0" distL="0" distR="0" wp14:anchorId="4EEFB2E6" wp14:editId="7D976756">
            <wp:extent cx="5731510" cy="1807210"/>
            <wp:effectExtent l="0" t="0" r="2540" b="2540"/>
            <wp:docPr id="196150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8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3F01" w14:textId="44736A43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 xml:space="preserve">Рис. 21.  Фрагмент содержания </w:t>
      </w:r>
      <w:proofErr w:type="spellStart"/>
      <w:r w:rsidRPr="00480D6E">
        <w:rPr>
          <w:rFonts w:asciiTheme="majorHAnsi" w:hAnsiTheme="majorHAnsi" w:cstheme="majorHAnsi"/>
          <w:b/>
          <w:bCs/>
          <w:sz w:val="28"/>
          <w:szCs w:val="28"/>
        </w:rPr>
        <w:t>csv</w:t>
      </w:r>
      <w:proofErr w:type="spellEnd"/>
      <w:r w:rsidRPr="00480D6E">
        <w:rPr>
          <w:rFonts w:asciiTheme="majorHAnsi" w:hAnsiTheme="majorHAnsi" w:cstheme="majorHAnsi"/>
          <w:b/>
          <w:bCs/>
          <w:sz w:val="28"/>
          <w:szCs w:val="28"/>
        </w:rPr>
        <w:t>-файла после импорта информации о фиксаторах</w:t>
      </w:r>
    </w:p>
    <w:p w14:paraId="4967104F" w14:textId="77777777" w:rsidR="005D1923" w:rsidRPr="00287BE5" w:rsidRDefault="005D1923" w:rsidP="005D1923">
      <w:pPr>
        <w:pStyle w:val="Standard"/>
      </w:pPr>
    </w:p>
    <w:p w14:paraId="11E985C9" w14:textId="77777777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80D6E">
        <w:rPr>
          <w:rFonts w:asciiTheme="majorHAnsi" w:hAnsiTheme="majorHAnsi" w:cstheme="majorHAnsi"/>
          <w:sz w:val="28"/>
          <w:szCs w:val="28"/>
        </w:rPr>
        <w:t>Работа по распределению фиксаторов может быть продолжена либо в приложении для распределения фиксаторов либо в любом другом приложении, которое дает возможность сохранения структуры файла.</w:t>
      </w:r>
    </w:p>
    <w:p w14:paraId="46BE36C0" w14:textId="4A8601D8" w:rsidR="005D1923" w:rsidRPr="00287BE5" w:rsidRDefault="005D1923" w:rsidP="00480D6E">
      <w:pPr>
        <w:pStyle w:val="Standard"/>
        <w:ind w:firstLine="709"/>
        <w:jc w:val="both"/>
      </w:pPr>
      <w:r w:rsidRPr="00480D6E">
        <w:rPr>
          <w:rFonts w:asciiTheme="majorHAnsi" w:hAnsiTheme="majorHAnsi" w:cstheme="majorHAnsi"/>
          <w:sz w:val="28"/>
          <w:szCs w:val="28"/>
        </w:rPr>
        <w:t xml:space="preserve">Пример заполнения фрагмента данными в электронной таблице (MS Excel, </w:t>
      </w:r>
      <w:proofErr w:type="spellStart"/>
      <w:r w:rsidRPr="00480D6E">
        <w:rPr>
          <w:rFonts w:asciiTheme="majorHAnsi" w:hAnsiTheme="majorHAnsi" w:cstheme="majorHAnsi"/>
          <w:sz w:val="28"/>
          <w:szCs w:val="28"/>
        </w:rPr>
        <w:t>Libre</w:t>
      </w:r>
      <w:proofErr w:type="spellEnd"/>
      <w:r w:rsidRPr="00480D6E">
        <w:rPr>
          <w:rFonts w:asciiTheme="majorHAnsi" w:hAnsiTheme="majorHAnsi" w:cstheme="majorHAnsi"/>
          <w:sz w:val="28"/>
          <w:szCs w:val="28"/>
        </w:rPr>
        <w:t xml:space="preserve"> Office,...) приведен на рисунке 2</w:t>
      </w:r>
      <w:r w:rsidR="00480D6E" w:rsidRPr="00480D6E">
        <w:rPr>
          <w:rFonts w:asciiTheme="majorHAnsi" w:hAnsiTheme="majorHAnsi" w:cstheme="majorHAnsi"/>
          <w:sz w:val="28"/>
          <w:szCs w:val="28"/>
        </w:rPr>
        <w:t>3</w:t>
      </w:r>
      <w:r w:rsidRPr="00287BE5">
        <w:t>.</w:t>
      </w:r>
    </w:p>
    <w:p w14:paraId="0A474F93" w14:textId="77777777" w:rsidR="005D1923" w:rsidRPr="00287BE5" w:rsidRDefault="005D1923" w:rsidP="005D1923">
      <w:pPr>
        <w:pStyle w:val="Standard"/>
      </w:pPr>
      <w:r w:rsidRPr="00287BE5">
        <w:rPr>
          <w:noProof/>
          <w:lang w:val="en-US"/>
        </w:rPr>
        <w:drawing>
          <wp:inline distT="0" distB="0" distL="0" distR="0" wp14:anchorId="396F945E" wp14:editId="089BAA8D">
            <wp:extent cx="6120134" cy="624836"/>
            <wp:effectExtent l="0" t="0" r="0" b="3814"/>
            <wp:docPr id="6640561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6248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CC47C7D" w14:textId="1F6DE857" w:rsidR="005D1923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. Заполнение данных о фиксаторах с использованием приложения электрон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н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ые таблицы</w:t>
      </w:r>
    </w:p>
    <w:p w14:paraId="48E8A931" w14:textId="77777777" w:rsidR="005D1923" w:rsidRPr="00287BE5" w:rsidRDefault="005D1923" w:rsidP="005D1923">
      <w:pPr>
        <w:pStyle w:val="Standard"/>
      </w:pPr>
    </w:p>
    <w:p w14:paraId="20AF984A" w14:textId="03945742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80D6E">
        <w:rPr>
          <w:rFonts w:asciiTheme="majorHAnsi" w:hAnsiTheme="majorHAnsi" w:cstheme="majorHAnsi"/>
          <w:sz w:val="28"/>
          <w:szCs w:val="28"/>
        </w:rPr>
        <w:t xml:space="preserve">Данные после их заполнения сохраняются в файле формата </w:t>
      </w:r>
      <w:proofErr w:type="spellStart"/>
      <w:r w:rsidRPr="00480D6E">
        <w:rPr>
          <w:rFonts w:asciiTheme="majorHAnsi" w:hAnsiTheme="majorHAnsi" w:cstheme="majorHAnsi"/>
          <w:sz w:val="28"/>
          <w:szCs w:val="28"/>
        </w:rPr>
        <w:t>csv</w:t>
      </w:r>
      <w:proofErr w:type="spellEnd"/>
      <w:r w:rsidRPr="00480D6E">
        <w:rPr>
          <w:rFonts w:asciiTheme="majorHAnsi" w:hAnsiTheme="majorHAnsi" w:cstheme="majorHAnsi"/>
          <w:sz w:val="28"/>
          <w:szCs w:val="28"/>
        </w:rPr>
        <w:t xml:space="preserve"> и могут быть импортированы в приложение для просмотра. Импорт данных </w:t>
      </w:r>
      <w:r w:rsidRPr="00480D6E">
        <w:rPr>
          <w:rFonts w:asciiTheme="majorHAnsi" w:hAnsiTheme="majorHAnsi" w:cstheme="majorHAnsi"/>
          <w:sz w:val="28"/>
          <w:szCs w:val="28"/>
        </w:rPr>
        <w:lastRenderedPageBreak/>
        <w:t xml:space="preserve">выполняется командой «Импорт из </w:t>
      </w:r>
      <w:proofErr w:type="spellStart"/>
      <w:r w:rsidRPr="00480D6E">
        <w:rPr>
          <w:rFonts w:asciiTheme="majorHAnsi" w:hAnsiTheme="majorHAnsi" w:cstheme="majorHAnsi"/>
          <w:sz w:val="28"/>
          <w:szCs w:val="28"/>
        </w:rPr>
        <w:t>csv</w:t>
      </w:r>
      <w:proofErr w:type="spellEnd"/>
      <w:r w:rsidRPr="00480D6E">
        <w:rPr>
          <w:rFonts w:asciiTheme="majorHAnsi" w:hAnsiTheme="majorHAnsi" w:cstheme="majorHAnsi"/>
          <w:sz w:val="28"/>
          <w:szCs w:val="28"/>
        </w:rPr>
        <w:t>». В ходе диалога выбирается нужный файл. Фрагмент экрана приведен на рисунке 2</w:t>
      </w:r>
      <w:r w:rsidR="00480D6E">
        <w:rPr>
          <w:rFonts w:asciiTheme="majorHAnsi" w:hAnsiTheme="majorHAnsi" w:cstheme="majorHAnsi"/>
          <w:sz w:val="28"/>
          <w:szCs w:val="28"/>
        </w:rPr>
        <w:t>4</w:t>
      </w:r>
      <w:r w:rsidRPr="00480D6E">
        <w:rPr>
          <w:rFonts w:asciiTheme="majorHAnsi" w:hAnsiTheme="majorHAnsi" w:cstheme="majorHAnsi"/>
          <w:sz w:val="28"/>
          <w:szCs w:val="28"/>
        </w:rPr>
        <w:t>,2</w:t>
      </w:r>
      <w:r w:rsidR="00480D6E">
        <w:rPr>
          <w:rFonts w:asciiTheme="majorHAnsi" w:hAnsiTheme="majorHAnsi" w:cstheme="majorHAnsi"/>
          <w:sz w:val="28"/>
          <w:szCs w:val="28"/>
        </w:rPr>
        <w:t>5</w:t>
      </w:r>
      <w:r w:rsidRPr="00480D6E">
        <w:rPr>
          <w:rFonts w:asciiTheme="majorHAnsi" w:hAnsiTheme="majorHAnsi" w:cstheme="majorHAnsi"/>
          <w:sz w:val="28"/>
          <w:szCs w:val="28"/>
        </w:rPr>
        <w:t>.</w:t>
      </w:r>
    </w:p>
    <w:p w14:paraId="0B722069" w14:textId="77777777" w:rsidR="005D1923" w:rsidRPr="00287BE5" w:rsidRDefault="005D1923" w:rsidP="005D1923">
      <w:pPr>
        <w:pStyle w:val="Standard"/>
      </w:pPr>
      <w:r w:rsidRPr="00287BE5">
        <w:rPr>
          <w:noProof/>
        </w:rPr>
        <w:drawing>
          <wp:inline distT="0" distB="0" distL="0" distR="0" wp14:anchorId="56EA92E0" wp14:editId="6B833510">
            <wp:extent cx="5810250" cy="2357437"/>
            <wp:effectExtent l="0" t="0" r="0" b="5080"/>
            <wp:docPr id="65297304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6444" cy="23599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452013C" w14:textId="21A153BE" w:rsidR="005D1923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4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 xml:space="preserve">. Команда «Импорт из </w:t>
      </w:r>
      <w:proofErr w:type="spellStart"/>
      <w:r w:rsidRPr="00480D6E">
        <w:rPr>
          <w:rFonts w:asciiTheme="majorHAnsi" w:hAnsiTheme="majorHAnsi" w:cstheme="majorHAnsi"/>
          <w:b/>
          <w:bCs/>
          <w:sz w:val="28"/>
          <w:szCs w:val="28"/>
        </w:rPr>
        <w:t>csv</w:t>
      </w:r>
      <w:proofErr w:type="spellEnd"/>
      <w:r w:rsidRPr="00480D6E">
        <w:rPr>
          <w:rFonts w:asciiTheme="majorHAnsi" w:hAnsiTheme="majorHAnsi" w:cstheme="majorHAnsi"/>
          <w:b/>
          <w:bCs/>
          <w:sz w:val="28"/>
          <w:szCs w:val="28"/>
        </w:rPr>
        <w:t>» и выбор файла</w:t>
      </w:r>
    </w:p>
    <w:p w14:paraId="49063144" w14:textId="77777777" w:rsidR="005D1923" w:rsidRPr="00480D6E" w:rsidRDefault="005D1923" w:rsidP="005D1923">
      <w:pPr>
        <w:pStyle w:val="Standard"/>
        <w:rPr>
          <w:b/>
          <w:bCs/>
        </w:rPr>
      </w:pPr>
    </w:p>
    <w:p w14:paraId="0D9CC8B6" w14:textId="77777777" w:rsidR="005D1923" w:rsidRPr="00287BE5" w:rsidRDefault="005D1923" w:rsidP="005D1923">
      <w:pPr>
        <w:pStyle w:val="Standard"/>
      </w:pPr>
      <w:r w:rsidRPr="00287BE5">
        <w:rPr>
          <w:noProof/>
        </w:rPr>
        <w:drawing>
          <wp:inline distT="0" distB="0" distL="0" distR="0" wp14:anchorId="3BCCEDFE" wp14:editId="6BA0C6DE">
            <wp:extent cx="5172075" cy="2176462"/>
            <wp:effectExtent l="0" t="0" r="0" b="0"/>
            <wp:docPr id="11989110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70" cy="21805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2CC9AC6" w14:textId="208605FB" w:rsidR="005D1923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. Импортирование файла</w:t>
      </w:r>
    </w:p>
    <w:p w14:paraId="0E5A81AA" w14:textId="77777777" w:rsidR="005D1923" w:rsidRPr="00287BE5" w:rsidRDefault="005D1923" w:rsidP="005D1923">
      <w:pPr>
        <w:pStyle w:val="Standard"/>
      </w:pPr>
    </w:p>
    <w:p w14:paraId="412D012B" w14:textId="7B021DEA" w:rsidR="005D1923" w:rsidRPr="00480D6E" w:rsidRDefault="005D1923" w:rsidP="00480D6E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80D6E">
        <w:rPr>
          <w:rFonts w:asciiTheme="majorHAnsi" w:hAnsiTheme="majorHAnsi" w:cstheme="majorHAnsi"/>
          <w:sz w:val="28"/>
          <w:szCs w:val="28"/>
        </w:rPr>
        <w:t>По клику на остановку общественного транспорта нам отображается информационное окно для ввода данных</w:t>
      </w:r>
      <w:r w:rsidRPr="00480D6E">
        <w:rPr>
          <w:rFonts w:asciiTheme="majorHAnsi" w:hAnsiTheme="majorHAnsi" w:cstheme="majorHAnsi"/>
          <w:sz w:val="28"/>
          <w:szCs w:val="28"/>
        </w:rPr>
        <w:t xml:space="preserve">. </w:t>
      </w:r>
      <w:r w:rsidRPr="00480D6E">
        <w:rPr>
          <w:rFonts w:asciiTheme="majorHAnsi" w:hAnsiTheme="majorHAnsi" w:cstheme="majorHAnsi"/>
          <w:sz w:val="28"/>
          <w:szCs w:val="28"/>
        </w:rPr>
        <w:t>Просмотр информации о фиксаторах выполняется выбором соответствующей остановки и нажатием кнопки «Просмотр». Фрагмент экрана приведен на рисунке 2</w:t>
      </w:r>
      <w:r w:rsidR="00480D6E">
        <w:rPr>
          <w:rFonts w:asciiTheme="majorHAnsi" w:hAnsiTheme="majorHAnsi" w:cstheme="majorHAnsi"/>
          <w:sz w:val="28"/>
          <w:szCs w:val="28"/>
        </w:rPr>
        <w:t>6</w:t>
      </w:r>
      <w:r w:rsidRPr="00480D6E">
        <w:rPr>
          <w:rFonts w:asciiTheme="majorHAnsi" w:hAnsiTheme="majorHAnsi" w:cstheme="majorHAnsi"/>
          <w:sz w:val="28"/>
          <w:szCs w:val="28"/>
        </w:rPr>
        <w:t>,2</w:t>
      </w:r>
      <w:r w:rsidR="00480D6E">
        <w:rPr>
          <w:rFonts w:asciiTheme="majorHAnsi" w:hAnsiTheme="majorHAnsi" w:cstheme="majorHAnsi"/>
          <w:sz w:val="28"/>
          <w:szCs w:val="28"/>
        </w:rPr>
        <w:t>7</w:t>
      </w:r>
      <w:r w:rsidRPr="00480D6E">
        <w:rPr>
          <w:rFonts w:asciiTheme="majorHAnsi" w:hAnsiTheme="majorHAnsi" w:cstheme="majorHAnsi"/>
          <w:sz w:val="28"/>
          <w:szCs w:val="28"/>
        </w:rPr>
        <w:t>.</w:t>
      </w:r>
    </w:p>
    <w:p w14:paraId="7692A11D" w14:textId="77777777" w:rsidR="005D1923" w:rsidRPr="00287BE5" w:rsidRDefault="005D1923" w:rsidP="005D1923">
      <w:pPr>
        <w:pStyle w:val="Standard"/>
      </w:pPr>
      <w:r w:rsidRPr="00287BE5">
        <w:rPr>
          <w:noProof/>
        </w:rPr>
        <w:drawing>
          <wp:inline distT="0" distB="0" distL="0" distR="0" wp14:anchorId="1E5081A8" wp14:editId="6F9807AE">
            <wp:extent cx="4966970" cy="2205037"/>
            <wp:effectExtent l="0" t="0" r="5080" b="5080"/>
            <wp:docPr id="50893950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2080" cy="22295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3BD536" w14:textId="3B293146" w:rsidR="005D1923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>
        <w:rPr>
          <w:rFonts w:asciiTheme="majorHAnsi" w:hAnsiTheme="majorHAnsi" w:cstheme="majorHAnsi"/>
          <w:b/>
          <w:bCs/>
          <w:sz w:val="28"/>
          <w:szCs w:val="28"/>
        </w:rPr>
        <w:t>6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. Окно для импортирования в ручную и просмотра данных об остановке</w:t>
      </w:r>
    </w:p>
    <w:p w14:paraId="7C6F663C" w14:textId="77777777" w:rsidR="005D1923" w:rsidRPr="00287BE5" w:rsidRDefault="005D1923" w:rsidP="005D1923">
      <w:pPr>
        <w:pStyle w:val="Standard"/>
      </w:pPr>
    </w:p>
    <w:p w14:paraId="58B2021C" w14:textId="77777777" w:rsidR="005D1923" w:rsidRPr="00287BE5" w:rsidRDefault="005D1923" w:rsidP="005D1923">
      <w:pPr>
        <w:pStyle w:val="Standard"/>
      </w:pPr>
      <w:r w:rsidRPr="00287BE5">
        <w:rPr>
          <w:noProof/>
        </w:rPr>
        <w:drawing>
          <wp:inline distT="0" distB="0" distL="0" distR="0" wp14:anchorId="13192FF4" wp14:editId="485158EA">
            <wp:extent cx="4845131" cy="2159145"/>
            <wp:effectExtent l="0" t="0" r="0" b="0"/>
            <wp:docPr id="154425944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5131" cy="21591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7393F7E" w14:textId="0EC8897B" w:rsidR="00736099" w:rsidRPr="00480D6E" w:rsidRDefault="005D1923" w:rsidP="00480D6E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480D6E">
        <w:rPr>
          <w:rFonts w:asciiTheme="majorHAnsi" w:hAnsiTheme="majorHAnsi" w:cstheme="majorHAnsi"/>
          <w:b/>
          <w:bCs/>
          <w:sz w:val="28"/>
          <w:szCs w:val="28"/>
        </w:rPr>
        <w:t>Рис. 2</w:t>
      </w:r>
      <w:r w:rsidR="00480D6E" w:rsidRPr="00480D6E">
        <w:rPr>
          <w:rFonts w:asciiTheme="majorHAnsi" w:hAnsiTheme="majorHAnsi" w:cstheme="majorHAnsi"/>
          <w:b/>
          <w:bCs/>
          <w:sz w:val="28"/>
          <w:szCs w:val="28"/>
        </w:rPr>
        <w:t>7</w:t>
      </w:r>
      <w:r w:rsidRPr="00480D6E">
        <w:rPr>
          <w:rFonts w:asciiTheme="majorHAnsi" w:hAnsiTheme="majorHAnsi" w:cstheme="majorHAnsi"/>
          <w:b/>
          <w:bCs/>
          <w:sz w:val="28"/>
          <w:szCs w:val="28"/>
        </w:rPr>
        <w:t>. Просмотр информации о фиксаторах</w:t>
      </w:r>
    </w:p>
    <w:p w14:paraId="67558EBD" w14:textId="4CC50DB8" w:rsidR="009A7849" w:rsidRPr="00736099" w:rsidRDefault="009A7849" w:rsidP="004C2EB8">
      <w:pPr>
        <w:rPr>
          <w:rFonts w:ascii="Times New Roman" w:hAnsi="Times New Roman" w:cs="Times New Roman"/>
          <w:sz w:val="28"/>
          <w:szCs w:val="28"/>
        </w:rPr>
      </w:pPr>
    </w:p>
    <w:p w14:paraId="3D2E4D86" w14:textId="0957B837" w:rsidR="00F87D9D" w:rsidRDefault="009A7849" w:rsidP="006A338D">
      <w:pPr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44F5E">
        <w:rPr>
          <w:rFonts w:asciiTheme="majorHAnsi" w:hAnsiTheme="majorHAnsi" w:cstheme="majorHAnsi"/>
          <w:sz w:val="28"/>
          <w:szCs w:val="28"/>
        </w:rPr>
        <w:t xml:space="preserve">Далее мы введём данные </w:t>
      </w:r>
      <w:r w:rsidR="00383756" w:rsidRPr="00444F5E">
        <w:rPr>
          <w:rFonts w:asciiTheme="majorHAnsi" w:hAnsiTheme="majorHAnsi" w:cstheme="majorHAnsi"/>
          <w:sz w:val="28"/>
          <w:szCs w:val="28"/>
        </w:rPr>
        <w:t xml:space="preserve">о </w:t>
      </w:r>
      <w:r w:rsidRPr="00444F5E">
        <w:rPr>
          <w:rFonts w:asciiTheme="majorHAnsi" w:hAnsiTheme="majorHAnsi" w:cstheme="majorHAnsi"/>
          <w:sz w:val="28"/>
          <w:szCs w:val="28"/>
        </w:rPr>
        <w:t>фиксатор</w:t>
      </w:r>
      <w:r w:rsidR="00383756" w:rsidRPr="00444F5E">
        <w:rPr>
          <w:rFonts w:asciiTheme="majorHAnsi" w:hAnsiTheme="majorHAnsi" w:cstheme="majorHAnsi"/>
          <w:sz w:val="28"/>
          <w:szCs w:val="28"/>
        </w:rPr>
        <w:t>е</w:t>
      </w:r>
      <w:r w:rsidRPr="00444F5E">
        <w:rPr>
          <w:rFonts w:asciiTheme="majorHAnsi" w:hAnsiTheme="majorHAnsi" w:cstheme="majorHAnsi"/>
          <w:sz w:val="28"/>
          <w:szCs w:val="28"/>
        </w:rPr>
        <w:t xml:space="preserve"> в </w:t>
      </w:r>
      <w:r w:rsidR="00982463">
        <w:rPr>
          <w:rFonts w:asciiTheme="majorHAnsi" w:hAnsiTheme="majorHAnsi" w:cstheme="majorHAnsi"/>
          <w:sz w:val="28"/>
          <w:szCs w:val="28"/>
        </w:rPr>
        <w:t xml:space="preserve">информационное окно для ввода данных </w:t>
      </w:r>
      <w:r w:rsidRPr="00444F5E">
        <w:rPr>
          <w:rFonts w:asciiTheme="majorHAnsi" w:hAnsiTheme="majorHAnsi" w:cstheme="majorHAnsi"/>
          <w:sz w:val="28"/>
          <w:szCs w:val="28"/>
        </w:rPr>
        <w:t>и сохраним их</w:t>
      </w:r>
      <w:r w:rsidR="00CD6DE7" w:rsidRPr="00444F5E">
        <w:rPr>
          <w:rFonts w:asciiTheme="majorHAnsi" w:hAnsiTheme="majorHAnsi" w:cstheme="majorHAnsi"/>
          <w:sz w:val="28"/>
          <w:szCs w:val="28"/>
        </w:rPr>
        <w:t xml:space="preserve"> нажав на кнопку </w:t>
      </w:r>
      <w:r w:rsidR="006A338D" w:rsidRPr="006A338D">
        <w:rPr>
          <w:rFonts w:asciiTheme="majorHAnsi" w:hAnsiTheme="majorHAnsi" w:cstheme="majorHAnsi"/>
          <w:sz w:val="28"/>
          <w:szCs w:val="28"/>
        </w:rPr>
        <w:t>«</w:t>
      </w:r>
      <w:r w:rsidR="006A338D">
        <w:rPr>
          <w:rFonts w:asciiTheme="majorHAnsi" w:hAnsiTheme="majorHAnsi" w:cstheme="majorHAnsi"/>
          <w:sz w:val="28"/>
          <w:szCs w:val="28"/>
        </w:rPr>
        <w:t>Сохранить</w:t>
      </w:r>
      <w:r w:rsidR="006A338D" w:rsidRPr="006A338D">
        <w:rPr>
          <w:rFonts w:asciiTheme="majorHAnsi" w:hAnsiTheme="majorHAnsi" w:cstheme="majorHAnsi"/>
          <w:sz w:val="28"/>
          <w:szCs w:val="28"/>
        </w:rPr>
        <w:t xml:space="preserve">». </w:t>
      </w:r>
      <w:r w:rsidR="00982463">
        <w:rPr>
          <w:rFonts w:asciiTheme="majorHAnsi" w:hAnsiTheme="majorHAnsi" w:cstheme="majorHAnsi"/>
          <w:sz w:val="28"/>
          <w:szCs w:val="28"/>
        </w:rPr>
        <w:t xml:space="preserve">Пример представлен на рисунке </w:t>
      </w:r>
      <w:r w:rsidR="006A338D">
        <w:rPr>
          <w:rFonts w:asciiTheme="majorHAnsi" w:hAnsiTheme="majorHAnsi" w:cstheme="majorHAnsi"/>
          <w:sz w:val="28"/>
          <w:szCs w:val="28"/>
        </w:rPr>
        <w:t>28</w:t>
      </w:r>
      <w:r w:rsidR="00982463">
        <w:rPr>
          <w:rFonts w:asciiTheme="majorHAnsi" w:hAnsiTheme="majorHAnsi" w:cstheme="majorHAnsi"/>
          <w:sz w:val="28"/>
          <w:szCs w:val="28"/>
        </w:rPr>
        <w:t>.</w:t>
      </w:r>
    </w:p>
    <w:p w14:paraId="6CCBEED0" w14:textId="5C0B239B" w:rsidR="00982463" w:rsidRDefault="00853162" w:rsidP="00982463">
      <w:pPr>
        <w:jc w:val="both"/>
        <w:rPr>
          <w:rFonts w:asciiTheme="majorHAnsi" w:hAnsiTheme="majorHAnsi" w:cstheme="majorHAnsi"/>
          <w:sz w:val="28"/>
          <w:szCs w:val="28"/>
        </w:rPr>
      </w:pPr>
      <w:r w:rsidRPr="0085316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261C621" wp14:editId="5E6FA1C8">
            <wp:extent cx="5609614" cy="3333750"/>
            <wp:effectExtent l="0" t="0" r="0" b="0"/>
            <wp:docPr id="118149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2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3145" cy="33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489D" w14:textId="223AF5A3" w:rsidR="00982463" w:rsidRPr="00853162" w:rsidRDefault="00982463" w:rsidP="00853162">
      <w:pPr>
        <w:ind w:firstLine="709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853162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853162" w:rsidRPr="00853162">
        <w:rPr>
          <w:rFonts w:asciiTheme="majorHAnsi" w:hAnsiTheme="majorHAnsi" w:cstheme="majorHAnsi"/>
          <w:b/>
          <w:bCs/>
          <w:sz w:val="28"/>
          <w:szCs w:val="28"/>
        </w:rPr>
        <w:t>28</w:t>
      </w:r>
      <w:r w:rsidRPr="00853162">
        <w:rPr>
          <w:rFonts w:asciiTheme="majorHAnsi" w:hAnsiTheme="majorHAnsi" w:cstheme="majorHAnsi"/>
          <w:b/>
          <w:bCs/>
          <w:sz w:val="28"/>
          <w:szCs w:val="28"/>
        </w:rPr>
        <w:t xml:space="preserve">. Ввод данных о фиксаторе </w:t>
      </w:r>
    </w:p>
    <w:p w14:paraId="0A2A5225" w14:textId="41F35380" w:rsidR="00982463" w:rsidRPr="00444F5E" w:rsidRDefault="00982463" w:rsidP="00853162">
      <w:pPr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444F5E">
        <w:rPr>
          <w:rFonts w:asciiTheme="majorHAnsi" w:hAnsiTheme="majorHAnsi" w:cstheme="majorHAnsi"/>
          <w:sz w:val="28"/>
          <w:szCs w:val="28"/>
        </w:rPr>
        <w:t>После введения данных о фиксаторах и сохранения</w:t>
      </w:r>
      <w:r w:rsidR="00853162" w:rsidRPr="00853162">
        <w:rPr>
          <w:rFonts w:asciiTheme="majorHAnsi" w:hAnsiTheme="majorHAnsi" w:cstheme="majorHAnsi"/>
          <w:sz w:val="28"/>
          <w:szCs w:val="28"/>
        </w:rPr>
        <w:t>,</w:t>
      </w:r>
      <w:r w:rsidRPr="00444F5E">
        <w:rPr>
          <w:rFonts w:asciiTheme="majorHAnsi" w:hAnsiTheme="majorHAnsi" w:cstheme="majorHAnsi"/>
          <w:sz w:val="28"/>
          <w:szCs w:val="28"/>
        </w:rPr>
        <w:t xml:space="preserve"> мы можем сразу же просмотреть их нажав на кнопку </w:t>
      </w:r>
      <w:r w:rsidR="00853162" w:rsidRPr="00480D6E">
        <w:rPr>
          <w:rFonts w:asciiTheme="majorHAnsi" w:hAnsiTheme="majorHAnsi" w:cstheme="majorHAnsi"/>
          <w:sz w:val="28"/>
          <w:szCs w:val="28"/>
        </w:rPr>
        <w:t xml:space="preserve">«Просмотр». </w:t>
      </w:r>
      <w:r w:rsidR="00853162">
        <w:rPr>
          <w:rFonts w:asciiTheme="majorHAnsi" w:hAnsiTheme="majorHAnsi" w:cstheme="majorHAnsi"/>
          <w:sz w:val="28"/>
          <w:szCs w:val="28"/>
        </w:rPr>
        <w:t>Пример представлен на рисунке 29.</w:t>
      </w:r>
    </w:p>
    <w:p w14:paraId="149E15A8" w14:textId="38CAFFB9" w:rsidR="00982463" w:rsidRDefault="00853162" w:rsidP="00982463">
      <w:r w:rsidRPr="00853162">
        <w:lastRenderedPageBreak/>
        <w:drawing>
          <wp:inline distT="0" distB="0" distL="0" distR="0" wp14:anchorId="5EC13020" wp14:editId="14ADCC59">
            <wp:extent cx="5940425" cy="2516505"/>
            <wp:effectExtent l="0" t="0" r="3175" b="0"/>
            <wp:docPr id="198137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72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9B10" w14:textId="2976235A" w:rsidR="00982463" w:rsidRPr="00444F5E" w:rsidRDefault="00982463" w:rsidP="00853162">
      <w:pPr>
        <w:pStyle w:val="a7"/>
        <w:ind w:firstLine="709"/>
        <w:rPr>
          <w:rFonts w:asciiTheme="majorHAnsi" w:hAnsiTheme="majorHAnsi" w:cstheme="majorHAnsi"/>
          <w:color w:val="auto"/>
          <w:sz w:val="28"/>
          <w:szCs w:val="28"/>
        </w:rPr>
      </w:pPr>
      <w:r w:rsidRPr="00444F5E">
        <w:rPr>
          <w:rFonts w:asciiTheme="majorHAnsi" w:hAnsiTheme="majorHAnsi" w:cstheme="majorHAnsi"/>
          <w:color w:val="auto"/>
          <w:sz w:val="28"/>
          <w:szCs w:val="28"/>
        </w:rPr>
        <w:t xml:space="preserve">Рис. </w:t>
      </w:r>
      <w:r w:rsidR="00853162">
        <w:rPr>
          <w:rFonts w:asciiTheme="majorHAnsi" w:hAnsiTheme="majorHAnsi" w:cstheme="majorHAnsi"/>
          <w:color w:val="auto"/>
          <w:sz w:val="28"/>
          <w:szCs w:val="28"/>
        </w:rPr>
        <w:t>29</w:t>
      </w:r>
      <w:r w:rsidRPr="00444F5E">
        <w:rPr>
          <w:rFonts w:asciiTheme="majorHAnsi" w:hAnsiTheme="majorHAnsi" w:cstheme="majorHAnsi"/>
          <w:color w:val="auto"/>
          <w:sz w:val="28"/>
          <w:szCs w:val="28"/>
        </w:rPr>
        <w:t>. Просмотр введённых данных</w:t>
      </w:r>
    </w:p>
    <w:p w14:paraId="33BB8C40" w14:textId="36A80014" w:rsidR="0057070E" w:rsidRPr="00853162" w:rsidRDefault="0057070E" w:rsidP="00853162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853162">
        <w:rPr>
          <w:rFonts w:asciiTheme="majorHAnsi" w:hAnsiTheme="majorHAnsi" w:cstheme="majorHAnsi"/>
          <w:sz w:val="28"/>
          <w:szCs w:val="28"/>
        </w:rPr>
        <w:t xml:space="preserve">Очистка информации о фиксаторах выполняется нажатием кнопки «Очистить». Фрагмент экрана приведен на рисунке </w:t>
      </w:r>
      <w:r w:rsidR="00853162">
        <w:rPr>
          <w:rFonts w:asciiTheme="majorHAnsi" w:hAnsiTheme="majorHAnsi" w:cstheme="majorHAnsi"/>
          <w:sz w:val="28"/>
          <w:szCs w:val="28"/>
        </w:rPr>
        <w:t>30,31</w:t>
      </w:r>
      <w:r w:rsidRPr="00853162">
        <w:rPr>
          <w:rFonts w:asciiTheme="majorHAnsi" w:hAnsiTheme="majorHAnsi" w:cstheme="majorHAnsi"/>
          <w:sz w:val="28"/>
          <w:szCs w:val="28"/>
        </w:rPr>
        <w:t>.</w:t>
      </w:r>
    </w:p>
    <w:p w14:paraId="4AE587FB" w14:textId="77777777" w:rsidR="0057070E" w:rsidRPr="00287BE5" w:rsidRDefault="0057070E" w:rsidP="0057070E">
      <w:pPr>
        <w:pStyle w:val="Standard"/>
      </w:pPr>
      <w:r w:rsidRPr="00287BE5">
        <w:rPr>
          <w:noProof/>
        </w:rPr>
        <w:drawing>
          <wp:inline distT="0" distB="0" distL="0" distR="0" wp14:anchorId="29BED116" wp14:editId="18680E30">
            <wp:extent cx="6120134" cy="2159639"/>
            <wp:effectExtent l="0" t="0" r="0" b="0"/>
            <wp:docPr id="120579289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4" cy="21596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29E756F" w14:textId="6617CF10" w:rsidR="0057070E" w:rsidRPr="00853162" w:rsidRDefault="0057070E" w:rsidP="00853162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853162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853162" w:rsidRPr="00853162">
        <w:rPr>
          <w:rFonts w:asciiTheme="majorHAnsi" w:hAnsiTheme="majorHAnsi" w:cstheme="majorHAnsi"/>
          <w:b/>
          <w:bCs/>
          <w:sz w:val="28"/>
          <w:szCs w:val="28"/>
        </w:rPr>
        <w:t>30</w:t>
      </w:r>
      <w:r w:rsidRPr="00853162">
        <w:rPr>
          <w:rFonts w:asciiTheme="majorHAnsi" w:hAnsiTheme="majorHAnsi" w:cstheme="majorHAnsi"/>
          <w:b/>
          <w:bCs/>
          <w:sz w:val="28"/>
          <w:szCs w:val="28"/>
        </w:rPr>
        <w:t>. Фрагмент местоположения кнопки «Очистить»</w:t>
      </w:r>
    </w:p>
    <w:p w14:paraId="740C0793" w14:textId="77777777" w:rsidR="0057070E" w:rsidRPr="00287BE5" w:rsidRDefault="0057070E" w:rsidP="0057070E">
      <w:pPr>
        <w:pStyle w:val="Standard"/>
      </w:pPr>
    </w:p>
    <w:p w14:paraId="0C8B93F5" w14:textId="77777777" w:rsidR="0057070E" w:rsidRPr="00287BE5" w:rsidRDefault="0057070E" w:rsidP="0057070E">
      <w:pPr>
        <w:pStyle w:val="Standard"/>
      </w:pPr>
      <w:r w:rsidRPr="00287BE5">
        <w:rPr>
          <w:noProof/>
        </w:rPr>
        <w:drawing>
          <wp:inline distT="0" distB="0" distL="0" distR="0" wp14:anchorId="6AF50F11" wp14:editId="397138AA">
            <wp:extent cx="5976937" cy="3033713"/>
            <wp:effectExtent l="0" t="0" r="5080" b="0"/>
            <wp:docPr id="199331788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2170" cy="30363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4426979" w14:textId="4E80CF6A" w:rsidR="0057070E" w:rsidRPr="00853162" w:rsidRDefault="0057070E" w:rsidP="00853162">
      <w:pPr>
        <w:pStyle w:val="Standard"/>
        <w:ind w:firstLine="709"/>
        <w:rPr>
          <w:rFonts w:asciiTheme="majorHAnsi" w:hAnsiTheme="majorHAnsi" w:cstheme="majorHAnsi"/>
          <w:b/>
          <w:bCs/>
          <w:sz w:val="28"/>
          <w:szCs w:val="28"/>
        </w:rPr>
      </w:pPr>
      <w:r w:rsidRPr="00853162">
        <w:rPr>
          <w:rFonts w:asciiTheme="majorHAnsi" w:hAnsiTheme="majorHAnsi" w:cstheme="majorHAnsi"/>
          <w:b/>
          <w:bCs/>
          <w:sz w:val="28"/>
          <w:szCs w:val="28"/>
        </w:rPr>
        <w:t xml:space="preserve">Рис. </w:t>
      </w:r>
      <w:r w:rsidR="00853162" w:rsidRPr="00853162">
        <w:rPr>
          <w:rFonts w:asciiTheme="majorHAnsi" w:hAnsiTheme="majorHAnsi" w:cstheme="majorHAnsi"/>
          <w:b/>
          <w:bCs/>
          <w:sz w:val="28"/>
          <w:szCs w:val="28"/>
        </w:rPr>
        <w:t>31</w:t>
      </w:r>
      <w:r w:rsidRPr="00853162">
        <w:rPr>
          <w:rFonts w:asciiTheme="majorHAnsi" w:hAnsiTheme="majorHAnsi" w:cstheme="majorHAnsi"/>
          <w:b/>
          <w:bCs/>
          <w:sz w:val="28"/>
          <w:szCs w:val="28"/>
        </w:rPr>
        <w:t>. Результат команды «Очистить»</w:t>
      </w:r>
    </w:p>
    <w:p w14:paraId="2B2129AF" w14:textId="7790139F" w:rsidR="00982463" w:rsidRDefault="0057070E" w:rsidP="00853162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 w:rsidRPr="00853162">
        <w:rPr>
          <w:rFonts w:asciiTheme="majorHAnsi" w:hAnsiTheme="majorHAnsi" w:cstheme="majorHAnsi"/>
          <w:sz w:val="28"/>
          <w:szCs w:val="28"/>
        </w:rPr>
        <w:lastRenderedPageBreak/>
        <w:t xml:space="preserve">После окончания работы закладка приложения браузера может быть закрыта. Остановка контейнера выполняется командой: </w:t>
      </w:r>
      <w:proofErr w:type="spellStart"/>
      <w:r w:rsidRPr="00853162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85316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53162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85316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53162">
        <w:rPr>
          <w:rFonts w:asciiTheme="majorHAnsi" w:hAnsiTheme="majorHAnsi" w:cstheme="majorHAnsi"/>
          <w:sz w:val="28"/>
          <w:szCs w:val="28"/>
        </w:rPr>
        <w:t>down</w:t>
      </w:r>
      <w:proofErr w:type="spellEnd"/>
      <w:r w:rsidRPr="00853162">
        <w:rPr>
          <w:rFonts w:asciiTheme="majorHAnsi" w:hAnsiTheme="majorHAnsi" w:cstheme="majorHAnsi"/>
          <w:sz w:val="28"/>
          <w:szCs w:val="28"/>
        </w:rPr>
        <w:t xml:space="preserve"> . Фрагмент экрана приведен на рисунке </w:t>
      </w:r>
      <w:r w:rsidR="00853162">
        <w:rPr>
          <w:rFonts w:asciiTheme="majorHAnsi" w:hAnsiTheme="majorHAnsi" w:cstheme="majorHAnsi"/>
          <w:sz w:val="28"/>
          <w:szCs w:val="28"/>
        </w:rPr>
        <w:t>20</w:t>
      </w:r>
      <w:r w:rsidRPr="00853162">
        <w:rPr>
          <w:rFonts w:asciiTheme="majorHAnsi" w:hAnsiTheme="majorHAnsi" w:cstheme="majorHAnsi"/>
          <w:sz w:val="28"/>
          <w:szCs w:val="28"/>
        </w:rPr>
        <w:t>.</w:t>
      </w:r>
    </w:p>
    <w:p w14:paraId="468C3ECC" w14:textId="77777777" w:rsidR="009F764C" w:rsidRDefault="009F764C" w:rsidP="00853162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</w:p>
    <w:p w14:paraId="56C8CCFB" w14:textId="60E3A5A3" w:rsidR="00853162" w:rsidRPr="00444F5E" w:rsidRDefault="009F764C" w:rsidP="00853162">
      <w:pPr>
        <w:pStyle w:val="Standard"/>
        <w:ind w:firstLine="709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Выводы по главе 4:</w:t>
      </w:r>
    </w:p>
    <w:p w14:paraId="31334445" w14:textId="6FFC06E4" w:rsidR="00F87D9D" w:rsidRPr="00A83D4F" w:rsidRDefault="009F764C" w:rsidP="008531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E361C1" w:rsidRPr="00444F5E">
        <w:rPr>
          <w:rFonts w:ascii="Times New Roman" w:hAnsi="Times New Roman" w:cs="Times New Roman"/>
          <w:bCs/>
          <w:sz w:val="28"/>
          <w:szCs w:val="28"/>
        </w:rPr>
        <w:t>Т</w:t>
      </w:r>
      <w:r w:rsidR="00F87D9D" w:rsidRPr="00444F5E">
        <w:rPr>
          <w:rFonts w:ascii="Times New Roman" w:hAnsi="Times New Roman" w:cs="Times New Roman"/>
          <w:bCs/>
          <w:sz w:val="28"/>
          <w:szCs w:val="28"/>
        </w:rPr>
        <w:t>естировани</w:t>
      </w:r>
      <w:r w:rsidR="00E361C1" w:rsidRPr="00444F5E">
        <w:rPr>
          <w:rFonts w:ascii="Times New Roman" w:hAnsi="Times New Roman" w:cs="Times New Roman"/>
          <w:bCs/>
          <w:sz w:val="28"/>
          <w:szCs w:val="28"/>
        </w:rPr>
        <w:t>е</w:t>
      </w:r>
      <w:r w:rsidR="00F87D9D" w:rsidRPr="00444F5E">
        <w:rPr>
          <w:rFonts w:ascii="Times New Roman" w:hAnsi="Times New Roman" w:cs="Times New Roman"/>
          <w:bCs/>
          <w:sz w:val="28"/>
          <w:szCs w:val="28"/>
        </w:rPr>
        <w:t xml:space="preserve"> подтвержда</w:t>
      </w:r>
      <w:r w:rsidR="00E361C1" w:rsidRPr="00444F5E">
        <w:rPr>
          <w:rFonts w:ascii="Times New Roman" w:hAnsi="Times New Roman" w:cs="Times New Roman"/>
          <w:bCs/>
          <w:sz w:val="28"/>
          <w:szCs w:val="28"/>
        </w:rPr>
        <w:t>е</w:t>
      </w:r>
      <w:r w:rsidR="00F87D9D" w:rsidRPr="00444F5E">
        <w:rPr>
          <w:rFonts w:ascii="Times New Roman" w:hAnsi="Times New Roman" w:cs="Times New Roman"/>
          <w:bCs/>
          <w:sz w:val="28"/>
          <w:szCs w:val="28"/>
        </w:rPr>
        <w:t>т готовность системы к дальнейшему использованию. Однако, несмотря на достигнутые результаты, рекомендуется проводить регулярные проверки и тестирования в процессе эксплуатации системы для обеспечения её стабильной и безопасной работы</w:t>
      </w:r>
      <w:r w:rsidR="00A83D4F" w:rsidRPr="00A83D4F">
        <w:rPr>
          <w:rFonts w:ascii="Times New Roman" w:hAnsi="Times New Roman" w:cs="Times New Roman"/>
          <w:bCs/>
          <w:sz w:val="28"/>
          <w:szCs w:val="28"/>
        </w:rPr>
        <w:t>;</w:t>
      </w:r>
    </w:p>
    <w:p w14:paraId="4020CCA8" w14:textId="43ECDD7F" w:rsidR="00E062A4" w:rsidRPr="00444F5E" w:rsidRDefault="009F764C" w:rsidP="00853162">
      <w:pPr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F87D9D" w:rsidRPr="00444F5E">
        <w:rPr>
          <w:rFonts w:ascii="Times New Roman" w:hAnsi="Times New Roman" w:cs="Times New Roman"/>
          <w:bCs/>
          <w:sz w:val="28"/>
          <w:szCs w:val="28"/>
        </w:rPr>
        <w:t>Заключительные результаты тестирования показывают, что разработанный проект не только соответствует всем поставленным целям и требованиям, но и обладает потенциалом для дальнейшего развития и улучшения. Таким образом, можно утверждать, что тестирование сыграло ключевую роль в подтверждении качества и надёжности разработанной системы.</w:t>
      </w:r>
    </w:p>
    <w:p w14:paraId="63667DDA" w14:textId="77777777" w:rsidR="00E062A4" w:rsidRPr="009F1E34" w:rsidRDefault="00E062A4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372D48E3" w14:textId="77777777" w:rsidR="00E062A4" w:rsidRPr="009F1E34" w:rsidRDefault="00E062A4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E4CCD45" w14:textId="77777777" w:rsidR="00CD6DE7" w:rsidRDefault="00CD6DE7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588FF462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5F5815A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6B55EAD7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B549722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13E7EC5D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5A553074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151438E8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CA8705A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607D737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86C2B9C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5B66254A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4B71402D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71FEBA55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1803D5D5" w14:textId="77777777" w:rsidR="00F87D9D" w:rsidRDefault="00F87D9D" w:rsidP="00FB7CD3">
      <w:pPr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2FF38D0B" w14:textId="77777777" w:rsidR="00853162" w:rsidRDefault="00853162" w:rsidP="0085316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8D59C0" w14:textId="49A09150" w:rsidR="00FB7CD3" w:rsidRDefault="00FB7CD3" w:rsidP="00853162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0E2ECB9E" w14:textId="344627E4" w:rsidR="00FB7CD3" w:rsidRPr="00FB7CD3" w:rsidRDefault="00FB7CD3" w:rsidP="00853162">
      <w:pPr>
        <w:pBdr>
          <w:between w:val="single" w:sz="4" w:space="1" w:color="auto"/>
        </w:pBd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выполнения курсового проекта было создано веб-приложение </w:t>
      </w:r>
      <w:r w:rsidRPr="00FB7CD3">
        <w:rPr>
          <w:rFonts w:ascii="Times New Roman" w:hAnsi="Times New Roman" w:cs="Times New Roman"/>
          <w:sz w:val="28"/>
          <w:szCs w:val="28"/>
        </w:rPr>
        <w:t>для размещения данных об остановках , с целью отслеживания размещения фиксаторов.</w:t>
      </w:r>
    </w:p>
    <w:p w14:paraId="5EAEC07C" w14:textId="3C969023" w:rsidR="00FB7CD3" w:rsidRPr="001C0348" w:rsidRDefault="00FB7CD3" w:rsidP="0085316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выполняемой работы были изучены основы язык</w:t>
      </w:r>
      <w:r w:rsidR="004C2EB8">
        <w:rPr>
          <w:rFonts w:ascii="Times New Roman" w:hAnsi="Times New Roman" w:cs="Times New Roman"/>
          <w:sz w:val="28"/>
          <w:szCs w:val="28"/>
        </w:rPr>
        <w:t>ов и средств таких как: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C2EB8" w:rsidRPr="007B48E1">
        <w:rPr>
          <w:rFonts w:ascii="Times New Roman" w:hAnsi="Times New Roman" w:cs="Times New Roman"/>
          <w:sz w:val="28"/>
          <w:szCs w:val="28"/>
        </w:rPr>
        <w:t xml:space="preserve">JavaScript, PHP, </w:t>
      </w:r>
      <w:proofErr w:type="spellStart"/>
      <w:r w:rsidR="004C2EB8" w:rsidRPr="007B48E1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="004C2EB8" w:rsidRPr="007B48E1">
        <w:rPr>
          <w:rFonts w:ascii="Times New Roman" w:hAnsi="Times New Roman" w:cs="Times New Roman"/>
          <w:sz w:val="28"/>
          <w:szCs w:val="28"/>
        </w:rPr>
        <w:t>, HTML</w:t>
      </w:r>
      <w:r w:rsidR="004C2EB8">
        <w:rPr>
          <w:rFonts w:ascii="Times New Roman" w:hAnsi="Times New Roman" w:cs="Times New Roman"/>
          <w:sz w:val="28"/>
          <w:szCs w:val="28"/>
        </w:rPr>
        <w:t>,</w:t>
      </w:r>
      <w:r w:rsidR="004C2EB8" w:rsidRPr="007B48E1">
        <w:rPr>
          <w:rFonts w:ascii="Times New Roman" w:hAnsi="Times New Roman" w:cs="Times New Roman"/>
          <w:sz w:val="28"/>
          <w:szCs w:val="28"/>
        </w:rPr>
        <w:t xml:space="preserve"> CSS</w:t>
      </w:r>
      <w:r w:rsidR="00F87D9D">
        <w:rPr>
          <w:rFonts w:ascii="Times New Roman" w:hAnsi="Times New Roman" w:cs="Times New Roman"/>
          <w:sz w:val="28"/>
          <w:szCs w:val="28"/>
        </w:rPr>
        <w:t xml:space="preserve">, </w:t>
      </w:r>
      <w:r w:rsidR="00F87D9D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F87D9D">
        <w:rPr>
          <w:rFonts w:ascii="Times New Roman" w:hAnsi="Times New Roman" w:cs="Times New Roman"/>
          <w:sz w:val="28"/>
          <w:szCs w:val="28"/>
        </w:rPr>
        <w:t>,</w:t>
      </w:r>
      <w:r w:rsidR="00F87D9D" w:rsidRPr="00F87D9D">
        <w:rPr>
          <w:rFonts w:ascii="Times New Roman" w:hAnsi="Times New Roman" w:cs="Times New Roman"/>
          <w:sz w:val="28"/>
          <w:szCs w:val="28"/>
        </w:rPr>
        <w:t xml:space="preserve"> </w:t>
      </w:r>
      <w:r w:rsidR="00F87D9D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F87D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2EB8">
        <w:rPr>
          <w:rFonts w:ascii="Times New Roman" w:hAnsi="Times New Roman" w:cs="Times New Roman"/>
          <w:sz w:val="28"/>
          <w:szCs w:val="28"/>
        </w:rPr>
        <w:t xml:space="preserve"> А так же инструмент </w:t>
      </w:r>
      <w:r w:rsidR="004C2EB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C2EB8" w:rsidRPr="001C0348">
        <w:rPr>
          <w:rFonts w:ascii="Times New Roman" w:hAnsi="Times New Roman" w:cs="Times New Roman"/>
          <w:sz w:val="28"/>
          <w:szCs w:val="28"/>
        </w:rPr>
        <w:t xml:space="preserve"> </w:t>
      </w:r>
      <w:r w:rsidR="004C2EB8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4C2EB8" w:rsidRPr="001C0348">
        <w:rPr>
          <w:rFonts w:ascii="Times New Roman" w:hAnsi="Times New Roman" w:cs="Times New Roman"/>
          <w:sz w:val="28"/>
          <w:szCs w:val="28"/>
        </w:rPr>
        <w:t xml:space="preserve"> </w:t>
      </w:r>
      <w:r w:rsidR="004C2EB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4C2EB8" w:rsidRPr="001C0348">
        <w:rPr>
          <w:rFonts w:ascii="Times New Roman" w:hAnsi="Times New Roman" w:cs="Times New Roman"/>
          <w:sz w:val="28"/>
          <w:szCs w:val="28"/>
        </w:rPr>
        <w:t>.</w:t>
      </w:r>
    </w:p>
    <w:p w14:paraId="711B38EC" w14:textId="77777777" w:rsidR="00FB7CD3" w:rsidRDefault="00FB7CD3" w:rsidP="0085316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рамках курсового проекта выполнены следующие этапы для разработки приложения:</w:t>
      </w:r>
    </w:p>
    <w:p w14:paraId="6C80CA69" w14:textId="6D74A208" w:rsidR="004C2EB8" w:rsidRDefault="004C2EB8" w:rsidP="0085316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09295B">
        <w:rPr>
          <w:rFonts w:ascii="Times New Roman" w:hAnsi="Times New Roman" w:cs="Times New Roman"/>
          <w:sz w:val="28"/>
          <w:szCs w:val="28"/>
        </w:rPr>
        <w:t>Анализ способов (технологий) хранения данных об остановках пассажирского транспорта в городе Бресте</w:t>
      </w:r>
      <w:r w:rsidR="007603B1">
        <w:rPr>
          <w:rFonts w:ascii="Times New Roman" w:hAnsi="Times New Roman" w:cs="Times New Roman"/>
          <w:sz w:val="28"/>
          <w:szCs w:val="28"/>
        </w:rPr>
        <w:t xml:space="preserve"> (см. Глава №1)</w:t>
      </w:r>
    </w:p>
    <w:p w14:paraId="23E20014" w14:textId="3BF6484C" w:rsidR="004C2EB8" w:rsidRDefault="004C2EB8" w:rsidP="0085316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FF35CB">
        <w:rPr>
          <w:rFonts w:ascii="Times New Roman" w:hAnsi="Times New Roman" w:cs="Times New Roman"/>
          <w:sz w:val="24"/>
          <w:szCs w:val="24"/>
        </w:rPr>
        <w:t xml:space="preserve"> </w:t>
      </w:r>
      <w:r w:rsidR="00853162" w:rsidRPr="00853162">
        <w:rPr>
          <w:rFonts w:ascii="Times New Roman" w:hAnsi="Times New Roman" w:cs="Times New Roman"/>
          <w:sz w:val="28"/>
          <w:szCs w:val="28"/>
        </w:rPr>
        <w:t>Постановка задачи и о</w:t>
      </w:r>
      <w:r w:rsidRPr="00853162">
        <w:rPr>
          <w:rFonts w:ascii="Times New Roman" w:hAnsi="Times New Roman" w:cs="Times New Roman"/>
          <w:sz w:val="28"/>
          <w:szCs w:val="28"/>
        </w:rPr>
        <w:t>тбор</w:t>
      </w:r>
      <w:r w:rsidRPr="0009295B">
        <w:rPr>
          <w:rFonts w:ascii="Times New Roman" w:hAnsi="Times New Roman" w:cs="Times New Roman"/>
          <w:sz w:val="28"/>
          <w:szCs w:val="28"/>
        </w:rPr>
        <w:t xml:space="preserve"> средств реализации веб-приложения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9295B">
        <w:rPr>
          <w:rFonts w:ascii="Times New Roman" w:hAnsi="Times New Roman" w:cs="Times New Roman"/>
          <w:sz w:val="28"/>
          <w:szCs w:val="28"/>
        </w:rPr>
        <w:t>хранения данных об остановках пассажирского транспорта в городе Бресте</w:t>
      </w:r>
      <w:r w:rsidR="007603B1">
        <w:rPr>
          <w:rFonts w:ascii="Times New Roman" w:hAnsi="Times New Roman" w:cs="Times New Roman"/>
          <w:sz w:val="28"/>
          <w:szCs w:val="28"/>
        </w:rPr>
        <w:t xml:space="preserve"> (см. Глава №2)</w:t>
      </w:r>
    </w:p>
    <w:p w14:paraId="3029C254" w14:textId="618F5200" w:rsidR="004C2EB8" w:rsidRDefault="004C2EB8" w:rsidP="0085316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3.</w:t>
      </w:r>
      <w:r w:rsidRPr="0009295B">
        <w:rPr>
          <w:rFonts w:ascii="Times New Roman" w:hAnsi="Times New Roman" w:cs="Times New Roman"/>
          <w:sz w:val="28"/>
          <w:szCs w:val="28"/>
        </w:rPr>
        <w:t>Разработа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09295B">
        <w:rPr>
          <w:rFonts w:ascii="Times New Roman" w:hAnsi="Times New Roman" w:cs="Times New Roman"/>
          <w:sz w:val="28"/>
          <w:szCs w:val="28"/>
        </w:rPr>
        <w:t xml:space="preserve"> структур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09295B">
        <w:rPr>
          <w:rFonts w:ascii="Times New Roman" w:hAnsi="Times New Roman" w:cs="Times New Roman"/>
          <w:sz w:val="28"/>
          <w:szCs w:val="28"/>
        </w:rPr>
        <w:t xml:space="preserve"> веб-приложения и реализаци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09295B">
        <w:rPr>
          <w:rFonts w:ascii="Times New Roman" w:hAnsi="Times New Roman" w:cs="Times New Roman"/>
          <w:sz w:val="28"/>
          <w:szCs w:val="28"/>
        </w:rPr>
        <w:t xml:space="preserve"> компонентов</w:t>
      </w:r>
      <w:r w:rsidR="007603B1">
        <w:rPr>
          <w:rFonts w:ascii="Times New Roman" w:hAnsi="Times New Roman" w:cs="Times New Roman"/>
          <w:sz w:val="28"/>
          <w:szCs w:val="28"/>
        </w:rPr>
        <w:t xml:space="preserve"> (см. Главе №3)</w:t>
      </w:r>
    </w:p>
    <w:p w14:paraId="4D10D9CC" w14:textId="77777777" w:rsidR="004C2EB8" w:rsidRPr="0009295B" w:rsidRDefault="004C2EB8" w:rsidP="0085316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A803350" w14:textId="42EA2FB4" w:rsidR="004C2EB8" w:rsidRDefault="004C2EB8" w:rsidP="00853162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Выполнить тестирование веб-приложения</w:t>
      </w:r>
      <w:r w:rsidR="007603B1">
        <w:rPr>
          <w:rFonts w:ascii="Times New Roman" w:hAnsi="Times New Roman" w:cs="Times New Roman"/>
          <w:sz w:val="28"/>
          <w:szCs w:val="28"/>
        </w:rPr>
        <w:t xml:space="preserve"> (см. Глава 4)</w:t>
      </w:r>
    </w:p>
    <w:p w14:paraId="1B5796CD" w14:textId="6C1F948A" w:rsidR="00FB7CD3" w:rsidRDefault="00FB7CD3" w:rsidP="008531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Разработанное </w:t>
      </w:r>
      <w:r w:rsidR="00C37FFB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приложение соответствует всем требованиям, предъявленным в техническом</w:t>
      </w:r>
      <w:r w:rsidR="007603B1">
        <w:rPr>
          <w:rFonts w:ascii="Times New Roman" w:hAnsi="Times New Roman" w:cs="Times New Roman"/>
          <w:sz w:val="28"/>
          <w:szCs w:val="28"/>
        </w:rPr>
        <w:t xml:space="preserve"> задании.</w:t>
      </w:r>
    </w:p>
    <w:p w14:paraId="7FC19C97" w14:textId="77777777" w:rsidR="00FB7CD3" w:rsidRDefault="00FB7CD3" w:rsidP="00FF35CB"/>
    <w:p w14:paraId="6472060E" w14:textId="77777777" w:rsidR="00FB7CD3" w:rsidRDefault="00FB7CD3" w:rsidP="00FF35CB"/>
    <w:p w14:paraId="68424447" w14:textId="77777777" w:rsidR="0047671D" w:rsidRDefault="0047671D" w:rsidP="00FF35CB"/>
    <w:p w14:paraId="6F487971" w14:textId="77777777" w:rsidR="006C2B42" w:rsidRDefault="006C2B42" w:rsidP="006C2B42"/>
    <w:p w14:paraId="591AFFE2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1246C484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1D3ED753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74002758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20C2F72E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71116772" w14:textId="77777777" w:rsidR="006C2B42" w:rsidRDefault="006C2B42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1CDD8671" w14:textId="77777777" w:rsidR="009F1E34" w:rsidRDefault="009F1E34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0270B155" w14:textId="77777777" w:rsidR="00CD6DE7" w:rsidRPr="00786C7D" w:rsidRDefault="00CD6DE7" w:rsidP="006C2B42">
      <w:pPr>
        <w:rPr>
          <w:rFonts w:ascii="Times New Roman" w:hAnsi="Times New Roman" w:cs="Times New Roman"/>
          <w:b/>
          <w:sz w:val="28"/>
          <w:szCs w:val="28"/>
        </w:rPr>
      </w:pPr>
    </w:p>
    <w:p w14:paraId="45F73A68" w14:textId="77777777" w:rsidR="0057070E" w:rsidRDefault="0057070E" w:rsidP="00B31E1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6B5F37" w14:textId="4B779761" w:rsidR="0009295B" w:rsidRDefault="0009295B" w:rsidP="004F002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</w:t>
      </w:r>
    </w:p>
    <w:p w14:paraId="6271C0C0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>1. Виктор ПОНОМАРЕВ Новый проект «Городской транзит»: оцениваем состояние общественного транспорта в областных центрах. Брест / Виктор ПОНОМАРЕВ [Электронный ресурс] // www.sb.by : [сайт]. — URL: https://www.sb.by/articles/brest-komu-taksi-na-dubrovku.html?ysclid=luqkkwyvu2152492165 (дата обращения: 23.04.2024).</w:t>
      </w:r>
    </w:p>
    <w:p w14:paraId="40FC6E6D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2. Виктор ПОНОМАРЕВ Есть претензии... Жителей Бреста спросили о работе маршруток и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общ.транспорта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Виктор ПОНОМАРЕВ [Электронный ресурс] // brestcity.com : [сайт]. — URL: https://brestcity.com/blog/est-pretenzii (дата обращения: 05.05.2024).</w:t>
      </w:r>
    </w:p>
    <w:p w14:paraId="2F251BEC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3.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Брестгортранс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brestgortrans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by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brestgortrans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by</w:t>
      </w:r>
      <w:r w:rsidRPr="0057070E">
        <w:rPr>
          <w:rFonts w:asciiTheme="majorHAnsi" w:hAnsiTheme="majorHAnsi" w:cstheme="majorHAnsi"/>
          <w:sz w:val="28"/>
          <w:szCs w:val="28"/>
        </w:rPr>
        <w:t>/ (дата обращения: 05.05.2024).</w:t>
      </w:r>
    </w:p>
    <w:p w14:paraId="3DACFBC9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4. Официальный сайт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Oracle</w:t>
      </w:r>
      <w:r w:rsidRPr="0057070E">
        <w:rPr>
          <w:rFonts w:asciiTheme="majorHAnsi" w:hAnsiTheme="majorHAnsi" w:cstheme="majorHAnsi"/>
          <w:sz w:val="28"/>
          <w:szCs w:val="28"/>
        </w:rPr>
        <w:t xml:space="preserve">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Cloud</w:t>
      </w:r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oracle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www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oracle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cis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database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what</w:t>
      </w:r>
      <w:r w:rsidRPr="0057070E">
        <w:rPr>
          <w:rFonts w:asciiTheme="majorHAnsi" w:hAnsiTheme="majorHAnsi" w:cstheme="majorHAnsi"/>
          <w:sz w:val="28"/>
          <w:szCs w:val="28"/>
        </w:rPr>
        <w:t>-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is</w:t>
      </w:r>
      <w:r w:rsidRPr="0057070E">
        <w:rPr>
          <w:rFonts w:asciiTheme="majorHAnsi" w:hAnsiTheme="majorHAnsi" w:cstheme="majorHAnsi"/>
          <w:sz w:val="28"/>
          <w:szCs w:val="28"/>
        </w:rPr>
        <w:t>-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</w:t>
      </w:r>
      <w:r w:rsidRPr="0057070E">
        <w:rPr>
          <w:rFonts w:asciiTheme="majorHAnsi" w:hAnsiTheme="majorHAnsi" w:cstheme="majorHAnsi"/>
          <w:sz w:val="28"/>
          <w:szCs w:val="28"/>
        </w:rPr>
        <w:t>-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relational</w:t>
      </w:r>
      <w:r w:rsidRPr="0057070E">
        <w:rPr>
          <w:rFonts w:asciiTheme="majorHAnsi" w:hAnsiTheme="majorHAnsi" w:cstheme="majorHAnsi"/>
          <w:sz w:val="28"/>
          <w:szCs w:val="28"/>
        </w:rPr>
        <w:t>-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database</w:t>
      </w:r>
      <w:r w:rsidRPr="0057070E">
        <w:rPr>
          <w:rFonts w:asciiTheme="majorHAnsi" w:hAnsiTheme="majorHAnsi" w:cstheme="majorHAnsi"/>
          <w:sz w:val="28"/>
          <w:szCs w:val="28"/>
        </w:rPr>
        <w:t>/ (дата обращения: 05.05.2024).</w:t>
      </w:r>
    </w:p>
    <w:p w14:paraId="304419B3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5. Официальный сайт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amazon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amazon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nosql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 (дата обращения: 05.05.2024).</w:t>
      </w:r>
    </w:p>
    <w:p w14:paraId="3F9AAD09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6. Официальный сайт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amazon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aws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amazon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nosql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graph</w:t>
      </w:r>
      <w:r w:rsidRPr="0057070E">
        <w:rPr>
          <w:rFonts w:asciiTheme="majorHAnsi" w:hAnsiTheme="majorHAnsi" w:cstheme="majorHAnsi"/>
          <w:sz w:val="28"/>
          <w:szCs w:val="28"/>
        </w:rPr>
        <w:t>/ (дата обращения: 05.05.2024).</w:t>
      </w:r>
    </w:p>
    <w:p w14:paraId="2BED1746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7.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Хабр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hubr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habr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companies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otus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articles</w:t>
      </w:r>
      <w:r w:rsidRPr="0057070E">
        <w:rPr>
          <w:rFonts w:asciiTheme="majorHAnsi" w:hAnsiTheme="majorHAnsi" w:cstheme="majorHAnsi"/>
          <w:sz w:val="28"/>
          <w:szCs w:val="28"/>
        </w:rPr>
        <w:t>/764902/ (дата обращения: 03.10.2023).</w:t>
      </w:r>
    </w:p>
    <w:p w14:paraId="41A2AC93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8.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Хабр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hubr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habr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companies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engineyard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articles</w:t>
      </w:r>
      <w:r w:rsidRPr="0057070E">
        <w:rPr>
          <w:rFonts w:asciiTheme="majorHAnsi" w:hAnsiTheme="majorHAnsi" w:cstheme="majorHAnsi"/>
          <w:sz w:val="28"/>
          <w:szCs w:val="28"/>
        </w:rPr>
        <w:t>/173939/ (дата обращения: 22.03.2013).</w:t>
      </w:r>
    </w:p>
    <w:p w14:paraId="18C35C92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9.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andsystem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andpro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andpro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blog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SSD</w:t>
      </w:r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diski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faylovaya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sistema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chto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eto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takoe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i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zachem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ona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nuzhna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nakopitelyam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 (дата обращения: 29.11.2023).</w:t>
      </w:r>
    </w:p>
    <w:p w14:paraId="19C3065D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10.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Хабр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hubr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habr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articles</w:t>
      </w:r>
      <w:r w:rsidRPr="0057070E">
        <w:rPr>
          <w:rFonts w:asciiTheme="majorHAnsi" w:hAnsiTheme="majorHAnsi" w:cstheme="majorHAnsi"/>
          <w:sz w:val="28"/>
          <w:szCs w:val="28"/>
        </w:rPr>
        <w:t>/334776/ (дата обращения: 3.08.2017).</w:t>
      </w:r>
    </w:p>
    <w:p w14:paraId="69D7CF89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11.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CodeHarmony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/В гармонии с кодом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codeharmony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codeharmony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materials</w:t>
      </w:r>
      <w:r w:rsidRPr="0057070E">
        <w:rPr>
          <w:rFonts w:asciiTheme="majorHAnsi" w:hAnsiTheme="majorHAnsi" w:cstheme="majorHAnsi"/>
          <w:sz w:val="28"/>
          <w:szCs w:val="28"/>
        </w:rPr>
        <w:t>/125?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ysclid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=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lw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40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lndqau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790678636/ (дата обращения: 22.06.2020).</w:t>
      </w:r>
    </w:p>
    <w:p w14:paraId="1741ABFD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lastRenderedPageBreak/>
        <w:t xml:space="preserve">12.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Хабр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hubr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habr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companies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vk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articles</w:t>
      </w:r>
      <w:r w:rsidRPr="0057070E">
        <w:rPr>
          <w:rFonts w:asciiTheme="majorHAnsi" w:hAnsiTheme="majorHAnsi" w:cstheme="majorHAnsi"/>
          <w:sz w:val="28"/>
          <w:szCs w:val="28"/>
        </w:rPr>
        <w:t>/762846/ (дата обращения: 11.10.2023).</w:t>
      </w:r>
    </w:p>
    <w:p w14:paraId="4D6FCDFE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13. Официальный сайт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Хабр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/  [Электронный ресурс] //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hubr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 xml:space="preserve"> 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habr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com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ru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articles</w:t>
      </w:r>
      <w:r w:rsidRPr="0057070E">
        <w:rPr>
          <w:rFonts w:asciiTheme="majorHAnsi" w:hAnsiTheme="majorHAnsi" w:cstheme="majorHAnsi"/>
          <w:sz w:val="28"/>
          <w:szCs w:val="28"/>
        </w:rPr>
        <w:t>/676088/ (дата обращения: 10.07.2022).</w:t>
      </w:r>
    </w:p>
    <w:p w14:paraId="553E753E" w14:textId="77777777" w:rsidR="004F0026" w:rsidRPr="0057070E" w:rsidRDefault="004F0026" w:rsidP="004F0026">
      <w:pPr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14. Официальный сайт Кафедра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ИСиТ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УО ВГТУ / Настройка среды разработки для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PHP</w:t>
      </w:r>
      <w:r w:rsidRPr="0057070E">
        <w:rPr>
          <w:rFonts w:asciiTheme="majorHAnsi" w:hAnsiTheme="majorHAnsi" w:cstheme="majorHAnsi"/>
          <w:sz w:val="28"/>
          <w:szCs w:val="28"/>
        </w:rPr>
        <w:t xml:space="preserve"> / [Электронный ресурс] //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it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vstu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by</w:t>
      </w:r>
      <w:r w:rsidRPr="0057070E">
        <w:rPr>
          <w:rFonts w:asciiTheme="majorHAnsi" w:hAnsiTheme="majorHAnsi" w:cstheme="majorHAnsi"/>
          <w:sz w:val="28"/>
          <w:szCs w:val="28"/>
        </w:rPr>
        <w:t xml:space="preserve">/: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https</w:t>
      </w:r>
      <w:r w:rsidRPr="0057070E">
        <w:rPr>
          <w:rFonts w:asciiTheme="majorHAnsi" w:hAnsiTheme="majorHAnsi" w:cstheme="majorHAnsi"/>
          <w:sz w:val="28"/>
          <w:szCs w:val="28"/>
        </w:rPr>
        <w:t>://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it</w:t>
      </w:r>
      <w:r w:rsidRPr="0057070E">
        <w:rPr>
          <w:rFonts w:asciiTheme="majorHAnsi" w:hAnsiTheme="majorHAnsi" w:cstheme="majorHAnsi"/>
          <w:sz w:val="28"/>
          <w:szCs w:val="28"/>
        </w:rPr>
        <w:t>.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vstu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.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by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courses</w:t>
      </w:r>
      <w:r w:rsidRPr="0057070E">
        <w:rPr>
          <w:rFonts w:asciiTheme="majorHAnsi" w:hAnsiTheme="majorHAnsi" w:cstheme="majorHAnsi"/>
          <w:sz w:val="28"/>
          <w:szCs w:val="28"/>
        </w:rPr>
        <w:t>/ 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information</w:t>
      </w:r>
      <w:r w:rsidRPr="0057070E">
        <w:rPr>
          <w:rFonts w:asciiTheme="majorHAnsi" w:hAnsiTheme="majorHAnsi" w:cstheme="majorHAnsi"/>
          <w:sz w:val="28"/>
          <w:szCs w:val="28"/>
        </w:rPr>
        <w:t>_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systems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development</w:t>
      </w:r>
      <w:r w:rsidRPr="0057070E">
        <w:rPr>
          <w:rFonts w:asciiTheme="majorHAnsi" w:hAnsiTheme="majorHAnsi" w:cstheme="majorHAnsi"/>
          <w:sz w:val="28"/>
          <w:szCs w:val="28"/>
        </w:rPr>
        <w:t>_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of</w:t>
      </w:r>
      <w:r w:rsidRPr="0057070E">
        <w:rPr>
          <w:rFonts w:asciiTheme="majorHAnsi" w:hAnsiTheme="majorHAnsi" w:cstheme="majorHAnsi"/>
          <w:sz w:val="28"/>
          <w:szCs w:val="28"/>
        </w:rPr>
        <w:t>_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web</w:t>
      </w:r>
      <w:r w:rsidRPr="0057070E">
        <w:rPr>
          <w:rFonts w:asciiTheme="majorHAnsi" w:hAnsiTheme="majorHAnsi" w:cstheme="majorHAnsi"/>
          <w:sz w:val="28"/>
          <w:szCs w:val="28"/>
        </w:rPr>
        <w:t>_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applications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theory</w:t>
      </w:r>
      <w:r w:rsidRPr="0057070E">
        <w:rPr>
          <w:rFonts w:asciiTheme="majorHAnsi" w:hAnsiTheme="majorHAnsi" w:cstheme="majorHAnsi"/>
          <w:sz w:val="28"/>
          <w:szCs w:val="28"/>
        </w:rPr>
        <w:t>/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php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>_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ide</w:t>
      </w:r>
      <w:r w:rsidRPr="0057070E">
        <w:rPr>
          <w:rFonts w:asciiTheme="majorHAnsi" w:hAnsiTheme="majorHAnsi" w:cstheme="majorHAnsi"/>
          <w:sz w:val="28"/>
          <w:szCs w:val="28"/>
        </w:rPr>
        <w:t xml:space="preserve">/ </w:t>
      </w:r>
      <w:r w:rsidRPr="0057070E">
        <w:rPr>
          <w:rFonts w:asciiTheme="majorHAnsi" w:hAnsiTheme="majorHAnsi" w:cstheme="majorHAnsi"/>
          <w:sz w:val="28"/>
          <w:szCs w:val="28"/>
        </w:rPr>
        <w:br/>
        <w:t>(дата обращения: 29.02.2024).</w:t>
      </w:r>
    </w:p>
    <w:p w14:paraId="00A82C69" w14:textId="458C5E67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15.  SSH-протокол на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>: https://sysout.ru/ssh-protokol-na-github/</w:t>
      </w:r>
    </w:p>
    <w:p w14:paraId="152FE130" w14:textId="4E88C3C1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16. SSH и удалённые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-репозитории.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 xml:space="preserve">: </w:t>
      </w:r>
      <w:hyperlink r:id="rId37" w:history="1">
        <w:r w:rsidRPr="0057070E">
          <w:rPr>
            <w:rFonts w:asciiTheme="majorHAnsi" w:hAnsiTheme="majorHAnsi" w:cstheme="majorHAnsi"/>
            <w:sz w:val="28"/>
            <w:szCs w:val="28"/>
          </w:rPr>
          <w:t>https://habr.com/ru/articles/755036/</w:t>
        </w:r>
      </w:hyperlink>
      <w:r w:rsidRPr="0057070E">
        <w:rPr>
          <w:rFonts w:asciiTheme="majorHAnsi" w:hAnsiTheme="majorHAnsi" w:cstheme="majorHAnsi"/>
          <w:sz w:val="28"/>
          <w:szCs w:val="28"/>
        </w:rPr>
        <w:t>. Дата доступа: 23.05.2024.</w:t>
      </w:r>
    </w:p>
    <w:p w14:paraId="68DEA43C" w14:textId="6C1DFD6B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17. Подробные инструкции: создание ключей SSH для аутентификации на виртуальной машине Linux в Azure и управление этими ключами.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>: https://learn.microsoft.com/ru-ru/azure/virtual-machines/linux/create-ssh-keys-detailed. Дата доступа: 23.05.2024.</w:t>
      </w:r>
    </w:p>
    <w:p w14:paraId="404F7BAC" w14:textId="48872122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18. Переменные окружения.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>:  https://habr.com/ru/companies/gnivc/articles/792082/.Дата доступа: 07.02.2024.</w:t>
      </w:r>
    </w:p>
    <w:p w14:paraId="44484236" w14:textId="3178C9D1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19.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Docker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070E">
        <w:rPr>
          <w:rFonts w:asciiTheme="majorHAnsi" w:hAnsiTheme="majorHAnsi" w:cstheme="majorHAnsi"/>
          <w:sz w:val="28"/>
          <w:szCs w:val="28"/>
        </w:rPr>
        <w:t>Compose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.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>: https://habr.com/ru/companies/otus/articles/731854/. Дата доступа: 23.05.2024.</w:t>
      </w:r>
    </w:p>
    <w:p w14:paraId="2320EB75" w14:textId="5194DEF5" w:rsidR="004F0026" w:rsidRPr="0057070E" w:rsidRDefault="004F0026" w:rsidP="004F0026">
      <w:pPr>
        <w:pStyle w:val="Standard"/>
        <w:jc w:val="both"/>
        <w:rPr>
          <w:rFonts w:asciiTheme="majorHAnsi" w:hAnsiTheme="majorHAnsi" w:cstheme="majorHAnsi"/>
          <w:sz w:val="28"/>
          <w:szCs w:val="28"/>
        </w:rPr>
      </w:pPr>
      <w:r w:rsidRPr="0057070E">
        <w:rPr>
          <w:rFonts w:asciiTheme="majorHAnsi" w:hAnsiTheme="majorHAnsi" w:cstheme="majorHAnsi"/>
          <w:sz w:val="28"/>
          <w:szCs w:val="28"/>
        </w:rPr>
        <w:t xml:space="preserve">20. </w:t>
      </w:r>
      <w:proofErr w:type="spellStart"/>
      <w:r w:rsidRPr="0057070E">
        <w:rPr>
          <w:rFonts w:asciiTheme="majorHAnsi" w:hAnsiTheme="majorHAnsi" w:cstheme="majorHAnsi"/>
          <w:sz w:val="28"/>
          <w:szCs w:val="28"/>
          <w:lang w:val="en-US"/>
        </w:rPr>
        <w:t>Skillfactory</w:t>
      </w:r>
      <w:proofErr w:type="spellEnd"/>
      <w:r w:rsidRPr="0057070E">
        <w:rPr>
          <w:rFonts w:asciiTheme="majorHAnsi" w:hAnsiTheme="majorHAnsi" w:cstheme="majorHAnsi"/>
          <w:sz w:val="28"/>
          <w:szCs w:val="28"/>
        </w:rPr>
        <w:t xml:space="preserve">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Media</w:t>
      </w:r>
      <w:r w:rsidRPr="0057070E">
        <w:rPr>
          <w:rFonts w:asciiTheme="majorHAnsi" w:hAnsiTheme="majorHAnsi" w:cstheme="majorHAnsi"/>
          <w:sz w:val="28"/>
          <w:szCs w:val="28"/>
        </w:rPr>
        <w:t xml:space="preserve">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CSV</w:t>
      </w:r>
      <w:r w:rsidRPr="0057070E">
        <w:rPr>
          <w:rFonts w:asciiTheme="majorHAnsi" w:hAnsiTheme="majorHAnsi" w:cstheme="majorHAnsi"/>
          <w:sz w:val="28"/>
          <w:szCs w:val="28"/>
        </w:rPr>
        <w:t xml:space="preserve"> - что это за формат файла [Электронный ресурс]. [сайт]. — </w:t>
      </w:r>
      <w:r w:rsidRPr="0057070E">
        <w:rPr>
          <w:rFonts w:asciiTheme="majorHAnsi" w:hAnsiTheme="majorHAnsi" w:cstheme="majorHAnsi"/>
          <w:sz w:val="28"/>
          <w:szCs w:val="28"/>
          <w:lang w:val="en-US"/>
        </w:rPr>
        <w:t>URL</w:t>
      </w:r>
      <w:r w:rsidRPr="0057070E">
        <w:rPr>
          <w:rFonts w:asciiTheme="majorHAnsi" w:hAnsiTheme="majorHAnsi" w:cstheme="majorHAnsi"/>
          <w:sz w:val="28"/>
          <w:szCs w:val="28"/>
        </w:rPr>
        <w:t>: https://blog.skillfactory.ru/glossary/csv-format/</w:t>
      </w:r>
    </w:p>
    <w:p w14:paraId="388A9D08" w14:textId="77777777" w:rsidR="009F1E34" w:rsidRPr="00786C7D" w:rsidRDefault="009F1E34" w:rsidP="004F0026">
      <w:pPr>
        <w:ind w:firstLine="709"/>
      </w:pPr>
    </w:p>
    <w:p w14:paraId="3F349B0E" w14:textId="77777777" w:rsidR="0009295B" w:rsidRPr="00786C7D" w:rsidRDefault="0009295B" w:rsidP="00FF35CB"/>
    <w:sectPr w:rsidR="0009295B" w:rsidRPr="00786C7D" w:rsidSect="000F1C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5E360F"/>
    <w:multiLevelType w:val="multilevel"/>
    <w:tmpl w:val="5D3C3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CA6960"/>
    <w:multiLevelType w:val="hybridMultilevel"/>
    <w:tmpl w:val="9DC871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B50D9D"/>
    <w:multiLevelType w:val="hybridMultilevel"/>
    <w:tmpl w:val="8FC02FA4"/>
    <w:lvl w:ilvl="0" w:tplc="6E44812A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 w16cid:durableId="1303659980">
    <w:abstractNumId w:val="0"/>
  </w:num>
  <w:num w:numId="2" w16cid:durableId="21100047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0009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6CC"/>
    <w:rsid w:val="0009295B"/>
    <w:rsid w:val="00092D24"/>
    <w:rsid w:val="000A1961"/>
    <w:rsid w:val="000E1252"/>
    <w:rsid w:val="000F1C53"/>
    <w:rsid w:val="0011220C"/>
    <w:rsid w:val="001144B5"/>
    <w:rsid w:val="00124DB6"/>
    <w:rsid w:val="001C0348"/>
    <w:rsid w:val="001C4B71"/>
    <w:rsid w:val="001D2404"/>
    <w:rsid w:val="00232AD0"/>
    <w:rsid w:val="002438E5"/>
    <w:rsid w:val="00267D52"/>
    <w:rsid w:val="00270F12"/>
    <w:rsid w:val="002A5DB6"/>
    <w:rsid w:val="002B5A2C"/>
    <w:rsid w:val="002D32E2"/>
    <w:rsid w:val="0030314D"/>
    <w:rsid w:val="0036144D"/>
    <w:rsid w:val="0036683B"/>
    <w:rsid w:val="00383756"/>
    <w:rsid w:val="00391FF1"/>
    <w:rsid w:val="003B7498"/>
    <w:rsid w:val="003C2BD0"/>
    <w:rsid w:val="003C2DAA"/>
    <w:rsid w:val="003F09EE"/>
    <w:rsid w:val="00444F5E"/>
    <w:rsid w:val="0047671D"/>
    <w:rsid w:val="00480D6E"/>
    <w:rsid w:val="004C2EB8"/>
    <w:rsid w:val="004F0026"/>
    <w:rsid w:val="0056480A"/>
    <w:rsid w:val="0057070E"/>
    <w:rsid w:val="00572132"/>
    <w:rsid w:val="005D1923"/>
    <w:rsid w:val="00605B45"/>
    <w:rsid w:val="00621F46"/>
    <w:rsid w:val="006A338D"/>
    <w:rsid w:val="006C2B42"/>
    <w:rsid w:val="006D2469"/>
    <w:rsid w:val="006F0DC1"/>
    <w:rsid w:val="007328D1"/>
    <w:rsid w:val="00736099"/>
    <w:rsid w:val="00736408"/>
    <w:rsid w:val="007530F5"/>
    <w:rsid w:val="007603B1"/>
    <w:rsid w:val="00786C7D"/>
    <w:rsid w:val="007B48E1"/>
    <w:rsid w:val="00853162"/>
    <w:rsid w:val="00857CF3"/>
    <w:rsid w:val="00874DCD"/>
    <w:rsid w:val="0089726E"/>
    <w:rsid w:val="008974C6"/>
    <w:rsid w:val="008A3F0B"/>
    <w:rsid w:val="008E79D7"/>
    <w:rsid w:val="00910C41"/>
    <w:rsid w:val="009133C3"/>
    <w:rsid w:val="00977BB4"/>
    <w:rsid w:val="00982463"/>
    <w:rsid w:val="009A5DCB"/>
    <w:rsid w:val="009A7849"/>
    <w:rsid w:val="009F1E34"/>
    <w:rsid w:val="009F764C"/>
    <w:rsid w:val="00A30CAA"/>
    <w:rsid w:val="00A64461"/>
    <w:rsid w:val="00A83D4F"/>
    <w:rsid w:val="00A87AC0"/>
    <w:rsid w:val="00AB24A2"/>
    <w:rsid w:val="00AD3724"/>
    <w:rsid w:val="00B222F5"/>
    <w:rsid w:val="00B31E19"/>
    <w:rsid w:val="00B36D9F"/>
    <w:rsid w:val="00B84D47"/>
    <w:rsid w:val="00B9415F"/>
    <w:rsid w:val="00BD36BF"/>
    <w:rsid w:val="00BF4F72"/>
    <w:rsid w:val="00BF66E7"/>
    <w:rsid w:val="00C326EC"/>
    <w:rsid w:val="00C37FFB"/>
    <w:rsid w:val="00C504EF"/>
    <w:rsid w:val="00C676CC"/>
    <w:rsid w:val="00CD4B45"/>
    <w:rsid w:val="00CD6DE7"/>
    <w:rsid w:val="00CE50FA"/>
    <w:rsid w:val="00CF7A72"/>
    <w:rsid w:val="00D36D6C"/>
    <w:rsid w:val="00D74E05"/>
    <w:rsid w:val="00E062A4"/>
    <w:rsid w:val="00E361C1"/>
    <w:rsid w:val="00F516D5"/>
    <w:rsid w:val="00F87D9D"/>
    <w:rsid w:val="00FA048C"/>
    <w:rsid w:val="00FB7CD3"/>
    <w:rsid w:val="00FF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9EBC7"/>
  <w15:chartTrackingRefBased/>
  <w15:docId w15:val="{5D7B093B-9D5C-4F83-93E3-2F159BD11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59" w:lineRule="auto"/>
        <w:ind w:left="73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1E34"/>
    <w:pPr>
      <w:ind w:left="0"/>
    </w:pPr>
    <w:rPr>
      <w:rFonts w:asciiTheme="minorHAnsi" w:eastAsiaTheme="minorEastAsia" w:hAnsiTheme="minorHAnsi"/>
      <w:kern w:val="0"/>
      <w:sz w:val="22"/>
      <w:szCs w:val="22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6D9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30CAA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47671D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unhideWhenUsed/>
    <w:rsid w:val="00BD36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caption"/>
    <w:basedOn w:val="a"/>
    <w:next w:val="a"/>
    <w:uiPriority w:val="35"/>
    <w:semiHidden/>
    <w:unhideWhenUsed/>
    <w:qFormat/>
    <w:rsid w:val="00BD36BF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8">
    <w:name w:val="Unresolved Mention"/>
    <w:basedOn w:val="a0"/>
    <w:uiPriority w:val="99"/>
    <w:semiHidden/>
    <w:unhideWhenUsed/>
    <w:rsid w:val="00736099"/>
    <w:rPr>
      <w:color w:val="605E5C"/>
      <w:shd w:val="clear" w:color="auto" w:fill="E1DFDD"/>
    </w:rPr>
  </w:style>
  <w:style w:type="paragraph" w:customStyle="1" w:styleId="Standard">
    <w:name w:val="Standard"/>
    <w:rsid w:val="005D1923"/>
    <w:pPr>
      <w:suppressAutoHyphens/>
      <w:autoSpaceDN w:val="0"/>
      <w:spacing w:after="0" w:line="240" w:lineRule="auto"/>
      <w:ind w:left="0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8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2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9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github.com/arciomwww/Brestranspor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habr.com/ru/articles/755036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/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36</Pages>
  <Words>5697</Words>
  <Characters>32474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Arciom Wyszynski</dc:creator>
  <cp:keywords/>
  <dc:description/>
  <cp:lastModifiedBy>Arciom Wyszynski</cp:lastModifiedBy>
  <cp:revision>26</cp:revision>
  <dcterms:created xsi:type="dcterms:W3CDTF">2024-05-05T20:24:00Z</dcterms:created>
  <dcterms:modified xsi:type="dcterms:W3CDTF">2024-06-19T01:54:00Z</dcterms:modified>
</cp:coreProperties>
</file>